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7F02E" w14:textId="77F1F01E" w:rsidR="00531FD5" w:rsidRPr="00A61557" w:rsidRDefault="0066764F" w:rsidP="00531FD5">
      <w:pPr>
        <w:jc w:val="center"/>
        <w:rPr>
          <w:rFonts w:ascii="Sassoon Sans Std" w:hAnsi="Sassoon Sans Std"/>
          <w:b/>
          <w:sz w:val="40"/>
          <w:szCs w:val="40"/>
        </w:rPr>
      </w:pPr>
      <w:r w:rsidRPr="00A61557">
        <w:rPr>
          <w:rFonts w:ascii="Sassoon Sans Std" w:hAnsi="Sassoon Sans Std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7728" behindDoc="0" locked="0" layoutInCell="1" allowOverlap="1" wp14:anchorId="302AAF66" wp14:editId="7097AA34">
            <wp:simplePos x="0" y="0"/>
            <wp:positionH relativeFrom="margin">
              <wp:posOffset>7892415</wp:posOffset>
            </wp:positionH>
            <wp:positionV relativeFrom="paragraph">
              <wp:posOffset>0</wp:posOffset>
            </wp:positionV>
            <wp:extent cx="972820" cy="904875"/>
            <wp:effectExtent l="0" t="0" r="0" b="9525"/>
            <wp:wrapSquare wrapText="bothSides"/>
            <wp:docPr id="1027" name="Picture 3" descr="Microsoft Teams - Wikipedia">
              <a:extLst xmlns:a="http://schemas.openxmlformats.org/drawingml/2006/main">
                <a:ext uri="{FF2B5EF4-FFF2-40B4-BE49-F238E27FC236}">
                  <a16:creationId xmlns:a16="http://schemas.microsoft.com/office/drawing/2014/main" id="{D675518F-AEE2-4AB5-8F02-65E2AAEC47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Microsoft Teams - Wikipedia">
                      <a:extLst>
                        <a:ext uri="{FF2B5EF4-FFF2-40B4-BE49-F238E27FC236}">
                          <a16:creationId xmlns:a16="http://schemas.microsoft.com/office/drawing/2014/main" id="{D675518F-AEE2-4AB5-8F02-65E2AAEC474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FD5" w:rsidRPr="00A61557">
        <w:rPr>
          <w:rFonts w:ascii="Sassoon Sans Std" w:hAnsi="Sassoon Sans Std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776" behindDoc="0" locked="0" layoutInCell="1" allowOverlap="1" wp14:anchorId="0569780B" wp14:editId="3A2EE7E2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2268855" cy="733425"/>
            <wp:effectExtent l="0" t="0" r="0" b="9525"/>
            <wp:wrapSquare wrapText="bothSides"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28CDBDF-5370-44ED-B3ED-778B855483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A28CDBDF-5370-44ED-B3ED-778B8554833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FD5" w:rsidRPr="00A61557">
        <w:rPr>
          <w:rFonts w:ascii="Sassoon Sans Std" w:hAnsi="Sassoon Sans Std"/>
          <w:b/>
          <w:sz w:val="40"/>
          <w:szCs w:val="40"/>
        </w:rPr>
        <w:t xml:space="preserve">Weekly </w:t>
      </w:r>
      <w:r w:rsidR="00ED6EF7" w:rsidRPr="00A61557">
        <w:rPr>
          <w:rFonts w:ascii="Sassoon Sans Std" w:hAnsi="Sassoon Sans Std"/>
          <w:b/>
          <w:sz w:val="40"/>
          <w:szCs w:val="40"/>
        </w:rPr>
        <w:t>Overview</w:t>
      </w:r>
      <w:r w:rsidR="00531FD5" w:rsidRPr="00A61557">
        <w:rPr>
          <w:rFonts w:ascii="Sassoon Sans Std" w:hAnsi="Sassoon Sans Std"/>
          <w:b/>
          <w:sz w:val="40"/>
          <w:szCs w:val="40"/>
        </w:rPr>
        <w:t xml:space="preserve">: Year </w:t>
      </w:r>
      <w:r w:rsidR="00B35B64" w:rsidRPr="00A61557">
        <w:rPr>
          <w:rFonts w:ascii="Sassoon Sans Std" w:hAnsi="Sassoon Sans Std"/>
          <w:b/>
          <w:sz w:val="40"/>
          <w:szCs w:val="40"/>
        </w:rPr>
        <w:t>2 Miss Harker</w:t>
      </w:r>
    </w:p>
    <w:p w14:paraId="0F05E5C9" w14:textId="4953FAF3" w:rsidR="003A5549" w:rsidRPr="00A61557" w:rsidRDefault="00531FD5" w:rsidP="00531FD5">
      <w:pPr>
        <w:jc w:val="center"/>
        <w:rPr>
          <w:rFonts w:ascii="Sassoon Sans Std" w:hAnsi="Sassoon Sans Std"/>
          <w:sz w:val="40"/>
          <w:szCs w:val="40"/>
        </w:rPr>
      </w:pPr>
      <w:r w:rsidRPr="00A61557">
        <w:rPr>
          <w:rFonts w:ascii="Sassoon Sans Std" w:hAnsi="Sassoon Sans Std"/>
          <w:sz w:val="40"/>
          <w:szCs w:val="40"/>
        </w:rPr>
        <w:t xml:space="preserve">Week Beginning </w:t>
      </w:r>
      <w:r w:rsidR="0000358C" w:rsidRPr="00A61557">
        <w:rPr>
          <w:rFonts w:ascii="Sassoon Sans Std" w:hAnsi="Sassoon Sans Std"/>
          <w:sz w:val="40"/>
          <w:szCs w:val="40"/>
        </w:rPr>
        <w:t>8th</w:t>
      </w:r>
      <w:r w:rsidRPr="00A61557">
        <w:rPr>
          <w:rFonts w:ascii="Sassoon Sans Std" w:hAnsi="Sassoon Sans Std"/>
          <w:sz w:val="40"/>
          <w:szCs w:val="40"/>
        </w:rPr>
        <w:t xml:space="preserve"> February 2021</w:t>
      </w:r>
    </w:p>
    <w:p w14:paraId="704D1806" w14:textId="77777777" w:rsidR="00DF426F" w:rsidRPr="00A61557" w:rsidRDefault="00DF426F">
      <w:pPr>
        <w:rPr>
          <w:rFonts w:ascii="Sassoon Sans Std" w:hAnsi="Sassoon Sans Std"/>
        </w:rPr>
      </w:pPr>
    </w:p>
    <w:tbl>
      <w:tblPr>
        <w:tblStyle w:val="TableGrid"/>
        <w:tblW w:w="14345" w:type="dxa"/>
        <w:tblLayout w:type="fixed"/>
        <w:tblLook w:val="04A0" w:firstRow="1" w:lastRow="0" w:firstColumn="1" w:lastColumn="0" w:noHBand="0" w:noVBand="1"/>
      </w:tblPr>
      <w:tblGrid>
        <w:gridCol w:w="1869"/>
        <w:gridCol w:w="2379"/>
        <w:gridCol w:w="2693"/>
        <w:gridCol w:w="2552"/>
        <w:gridCol w:w="2551"/>
        <w:gridCol w:w="2301"/>
      </w:tblGrid>
      <w:tr w:rsidR="00D744A5" w:rsidRPr="00A61557" w14:paraId="483B1CE7" w14:textId="77777777" w:rsidTr="00D5370B">
        <w:trPr>
          <w:trHeight w:val="161"/>
        </w:trPr>
        <w:tc>
          <w:tcPr>
            <w:tcW w:w="1869" w:type="dxa"/>
          </w:tcPr>
          <w:p w14:paraId="589F8D5F" w14:textId="77777777" w:rsidR="00D744A5" w:rsidRPr="00A61557" w:rsidRDefault="00D744A5" w:rsidP="00531FD5">
            <w:pPr>
              <w:jc w:val="center"/>
              <w:rPr>
                <w:rFonts w:ascii="Sassoon Sans Std" w:hAnsi="Sassoon Sans Std"/>
                <w:b/>
                <w:sz w:val="40"/>
                <w:szCs w:val="40"/>
              </w:rPr>
            </w:pPr>
            <w:r w:rsidRPr="00A61557">
              <w:rPr>
                <w:rFonts w:ascii="Sassoon Sans Std" w:hAnsi="Sassoon Sans Std"/>
                <w:b/>
                <w:sz w:val="40"/>
                <w:szCs w:val="40"/>
              </w:rPr>
              <w:t>Activity</w:t>
            </w:r>
          </w:p>
        </w:tc>
        <w:tc>
          <w:tcPr>
            <w:tcW w:w="2379" w:type="dxa"/>
          </w:tcPr>
          <w:p w14:paraId="7BFF64A1" w14:textId="77777777" w:rsidR="00D744A5" w:rsidRPr="00A61557" w:rsidRDefault="00D744A5" w:rsidP="00531FD5">
            <w:pPr>
              <w:jc w:val="center"/>
              <w:rPr>
                <w:rFonts w:ascii="Sassoon Sans Std" w:hAnsi="Sassoon Sans Std"/>
                <w:b/>
                <w:sz w:val="40"/>
                <w:szCs w:val="40"/>
              </w:rPr>
            </w:pPr>
            <w:r w:rsidRPr="00A61557">
              <w:rPr>
                <w:rFonts w:ascii="Sassoon Sans Std" w:hAnsi="Sassoon Sans Std"/>
                <w:b/>
                <w:sz w:val="40"/>
                <w:szCs w:val="40"/>
              </w:rPr>
              <w:t>Monday</w:t>
            </w:r>
          </w:p>
        </w:tc>
        <w:tc>
          <w:tcPr>
            <w:tcW w:w="2693" w:type="dxa"/>
          </w:tcPr>
          <w:p w14:paraId="0FC45CA4" w14:textId="77777777" w:rsidR="00D744A5" w:rsidRPr="00A61557" w:rsidRDefault="00D744A5" w:rsidP="00531FD5">
            <w:pPr>
              <w:jc w:val="center"/>
              <w:rPr>
                <w:rFonts w:ascii="Sassoon Sans Std" w:hAnsi="Sassoon Sans Std"/>
                <w:b/>
                <w:sz w:val="40"/>
                <w:szCs w:val="40"/>
              </w:rPr>
            </w:pPr>
            <w:r w:rsidRPr="00A61557">
              <w:rPr>
                <w:rFonts w:ascii="Sassoon Sans Std" w:hAnsi="Sassoon Sans Std"/>
                <w:b/>
                <w:sz w:val="40"/>
                <w:szCs w:val="40"/>
              </w:rPr>
              <w:t>Tuesday</w:t>
            </w:r>
          </w:p>
        </w:tc>
        <w:tc>
          <w:tcPr>
            <w:tcW w:w="2552" w:type="dxa"/>
          </w:tcPr>
          <w:p w14:paraId="7B22C5A2" w14:textId="77777777" w:rsidR="00D744A5" w:rsidRPr="00A61557" w:rsidRDefault="00D744A5" w:rsidP="00531FD5">
            <w:pPr>
              <w:jc w:val="center"/>
              <w:rPr>
                <w:rFonts w:ascii="Sassoon Sans Std" w:hAnsi="Sassoon Sans Std"/>
                <w:b/>
                <w:sz w:val="40"/>
                <w:szCs w:val="40"/>
              </w:rPr>
            </w:pPr>
            <w:r w:rsidRPr="00A61557">
              <w:rPr>
                <w:rFonts w:ascii="Sassoon Sans Std" w:hAnsi="Sassoon Sans Std"/>
                <w:b/>
                <w:sz w:val="40"/>
                <w:szCs w:val="40"/>
              </w:rPr>
              <w:t>Wednesday</w:t>
            </w:r>
          </w:p>
        </w:tc>
        <w:tc>
          <w:tcPr>
            <w:tcW w:w="2551" w:type="dxa"/>
          </w:tcPr>
          <w:p w14:paraId="0004D1B0" w14:textId="77777777" w:rsidR="00D744A5" w:rsidRPr="00A61557" w:rsidRDefault="00D744A5" w:rsidP="00531FD5">
            <w:pPr>
              <w:jc w:val="center"/>
              <w:rPr>
                <w:rFonts w:ascii="Sassoon Sans Std" w:hAnsi="Sassoon Sans Std"/>
                <w:b/>
                <w:sz w:val="40"/>
                <w:szCs w:val="40"/>
              </w:rPr>
            </w:pPr>
            <w:r w:rsidRPr="00A61557">
              <w:rPr>
                <w:rFonts w:ascii="Sassoon Sans Std" w:hAnsi="Sassoon Sans Std"/>
                <w:b/>
                <w:sz w:val="40"/>
                <w:szCs w:val="40"/>
              </w:rPr>
              <w:t>Thursday</w:t>
            </w:r>
          </w:p>
        </w:tc>
        <w:tc>
          <w:tcPr>
            <w:tcW w:w="2301" w:type="dxa"/>
          </w:tcPr>
          <w:p w14:paraId="53ED0DE6" w14:textId="77777777" w:rsidR="00D744A5" w:rsidRPr="00A61557" w:rsidRDefault="00D744A5" w:rsidP="00531FD5">
            <w:pPr>
              <w:jc w:val="center"/>
              <w:rPr>
                <w:rFonts w:ascii="Sassoon Sans Std" w:hAnsi="Sassoon Sans Std"/>
                <w:b/>
                <w:sz w:val="40"/>
                <w:szCs w:val="40"/>
              </w:rPr>
            </w:pPr>
            <w:r w:rsidRPr="00A61557">
              <w:rPr>
                <w:rFonts w:ascii="Sassoon Sans Std" w:hAnsi="Sassoon Sans Std"/>
                <w:b/>
                <w:sz w:val="40"/>
                <w:szCs w:val="40"/>
              </w:rPr>
              <w:t>Friday</w:t>
            </w:r>
          </w:p>
        </w:tc>
      </w:tr>
      <w:tr w:rsidR="0000358C" w:rsidRPr="00A61557" w14:paraId="0D75ECF9" w14:textId="77777777" w:rsidTr="00D5370B">
        <w:trPr>
          <w:trHeight w:val="2178"/>
        </w:trPr>
        <w:tc>
          <w:tcPr>
            <w:tcW w:w="1869" w:type="dxa"/>
            <w:shd w:val="clear" w:color="auto" w:fill="FBE4D5" w:themeFill="accent2" w:themeFillTint="33"/>
          </w:tcPr>
          <w:p w14:paraId="1ED0A449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453B3A3E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Morning Check in /Registration</w:t>
            </w:r>
          </w:p>
        </w:tc>
        <w:tc>
          <w:tcPr>
            <w:tcW w:w="2379" w:type="dxa"/>
            <w:shd w:val="clear" w:color="auto" w:fill="FBE4D5" w:themeFill="accent2" w:themeFillTint="33"/>
          </w:tcPr>
          <w:p w14:paraId="264EA688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</w:rPr>
              <w:t xml:space="preserve">Morning Check in and registration </w:t>
            </w:r>
          </w:p>
          <w:p w14:paraId="3257711F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LIVE 9:05-9.15am</w:t>
            </w:r>
          </w:p>
          <w:p w14:paraId="5F9B7133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220C408B" wp14:editId="4B14CF51">
                  <wp:extent cx="410241" cy="390785"/>
                  <wp:effectExtent l="0" t="0" r="8890" b="9525"/>
                  <wp:docPr id="3" name="Picture 3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32F1A9" w14:textId="6952A18B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A61557">
              <w:rPr>
                <w:rFonts w:ascii="Sassoon Sans Std" w:hAnsi="Sassoon Sans Std" w:cstheme="majorHAnsi"/>
              </w:rPr>
              <w:t>(See invite in your Teams calendar)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7AA9C18D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</w:rPr>
              <w:t xml:space="preserve">Morning Check in and registration </w:t>
            </w:r>
          </w:p>
          <w:p w14:paraId="5D733D99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LIVE 9:05-9.15am</w:t>
            </w:r>
          </w:p>
          <w:p w14:paraId="290F0EB2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1DC22980" wp14:editId="3CBEDFA1">
                  <wp:extent cx="410241" cy="390785"/>
                  <wp:effectExtent l="0" t="0" r="8890" b="9525"/>
                  <wp:docPr id="1" name="Picture 1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0714A7" w14:textId="41B37CA9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A61557">
              <w:rPr>
                <w:rFonts w:ascii="Sassoon Sans Std" w:hAnsi="Sassoon Sans Std" w:cstheme="majorHAnsi"/>
              </w:rPr>
              <w:t>(See invite in your Teams calendar)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5EB023E8" w14:textId="7C16A6EA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</w:rPr>
              <w:t xml:space="preserve">Morning Check in and registration </w:t>
            </w:r>
          </w:p>
          <w:p w14:paraId="0C0E6A74" w14:textId="767A5D4D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LIVE 9:05-9.15am</w:t>
            </w:r>
          </w:p>
          <w:p w14:paraId="265E61EF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5A42EA00" wp14:editId="5417D971">
                  <wp:extent cx="410241" cy="390785"/>
                  <wp:effectExtent l="0" t="0" r="8890" b="9525"/>
                  <wp:docPr id="2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DFE1D2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A61557">
              <w:rPr>
                <w:rFonts w:ascii="Sassoon Sans Std" w:hAnsi="Sassoon Sans Std" w:cstheme="majorHAnsi"/>
              </w:rPr>
              <w:t>(See invite in your Teams calendar)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60E70084" w14:textId="7DC3B974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</w:rPr>
              <w:t xml:space="preserve">Morning Check in and registration </w:t>
            </w:r>
          </w:p>
          <w:p w14:paraId="58AE880E" w14:textId="19F652DC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A61557">
              <w:rPr>
                <w:rFonts w:ascii="Sassoon Sans Std" w:hAnsi="Sassoon Sans Std" w:cstheme="majorHAnsi"/>
                <w:b/>
              </w:rPr>
              <w:t>LIVE 9:05-9.15am</w:t>
            </w:r>
          </w:p>
          <w:p w14:paraId="190BAFE2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A61557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31FD9CEB" wp14:editId="6979A72E">
                  <wp:extent cx="410241" cy="390785"/>
                  <wp:effectExtent l="0" t="0" r="8890" b="9525"/>
                  <wp:docPr id="4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67221A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A61557">
              <w:rPr>
                <w:rFonts w:ascii="Sassoon Sans Std" w:hAnsi="Sassoon Sans Std" w:cstheme="majorHAnsi"/>
              </w:rPr>
              <w:t>(See invite in your Teams calendar)</w:t>
            </w:r>
          </w:p>
        </w:tc>
        <w:tc>
          <w:tcPr>
            <w:tcW w:w="2301" w:type="dxa"/>
            <w:shd w:val="clear" w:color="auto" w:fill="FBE4D5" w:themeFill="accent2" w:themeFillTint="33"/>
          </w:tcPr>
          <w:p w14:paraId="3F9437B5" w14:textId="6F8DB3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</w:rPr>
              <w:t xml:space="preserve">Morning Check in and registration </w:t>
            </w:r>
          </w:p>
          <w:p w14:paraId="2A2AC0F0" w14:textId="3024B7C6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LIVE 9:05-9.15am</w:t>
            </w:r>
          </w:p>
          <w:p w14:paraId="3429E2C3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A61557">
              <w:rPr>
                <w:rFonts w:ascii="Sassoon Sans Std" w:hAnsi="Sassoon Sans Std" w:cstheme="majorHAnsi"/>
                <w:noProof/>
                <w:lang w:eastAsia="en-GB"/>
              </w:rPr>
              <w:drawing>
                <wp:inline distT="0" distB="0" distL="0" distR="0" wp14:anchorId="7B0F784F" wp14:editId="1B875E6B">
                  <wp:extent cx="410241" cy="390785"/>
                  <wp:effectExtent l="0" t="0" r="8890" b="9525"/>
                  <wp:docPr id="5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6B324F" w14:textId="08B54B2A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A61557">
              <w:rPr>
                <w:rFonts w:ascii="Sassoon Sans Std" w:hAnsi="Sassoon Sans Std" w:cstheme="majorHAnsi"/>
              </w:rPr>
              <w:t>(See invite in your Teams calendar)</w:t>
            </w:r>
          </w:p>
        </w:tc>
      </w:tr>
      <w:tr w:rsidR="0000358C" w:rsidRPr="00A61557" w14:paraId="62FBF391" w14:textId="77777777" w:rsidTr="00D5370B">
        <w:trPr>
          <w:trHeight w:val="161"/>
        </w:trPr>
        <w:tc>
          <w:tcPr>
            <w:tcW w:w="1869" w:type="dxa"/>
            <w:shd w:val="clear" w:color="auto" w:fill="DEEAF6" w:themeFill="accent1" w:themeFillTint="33"/>
          </w:tcPr>
          <w:p w14:paraId="0010D1FF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2054C655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6F49622D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A61557">
              <w:rPr>
                <w:rFonts w:ascii="Sassoon Sans Std" w:hAnsi="Sassoon Sans Std" w:cstheme="majorHAnsi"/>
                <w:b/>
              </w:rPr>
              <w:t xml:space="preserve">Reading </w:t>
            </w:r>
          </w:p>
        </w:tc>
        <w:tc>
          <w:tcPr>
            <w:tcW w:w="2379" w:type="dxa"/>
            <w:shd w:val="clear" w:color="auto" w:fill="DEEAF6" w:themeFill="accent1" w:themeFillTint="33"/>
          </w:tcPr>
          <w:p w14:paraId="6D4841C5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45DBA095" w14:textId="3C347DD9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 xml:space="preserve">Reading </w:t>
            </w:r>
          </w:p>
          <w:p w14:paraId="6B9A4DC3" w14:textId="03F67AD4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A61557">
              <w:rPr>
                <w:rFonts w:ascii="Sassoon Sans Std" w:hAnsi="Sassoon Sans Std" w:cstheme="majorHAnsi"/>
              </w:rPr>
              <w:t xml:space="preserve">Log in to your Oxford Owl account and read the following book: </w:t>
            </w:r>
          </w:p>
          <w:p w14:paraId="4235B3A2" w14:textId="3C3D8B4D" w:rsidR="00124DF9" w:rsidRPr="00A61557" w:rsidRDefault="00A82207" w:rsidP="0000358C">
            <w:pPr>
              <w:jc w:val="center"/>
              <w:rPr>
                <w:rFonts w:ascii="Sassoon Sans Std" w:hAnsi="Sassoon Sans Std"/>
              </w:rPr>
            </w:pPr>
            <w:hyperlink r:id="rId10" w:history="1">
              <w:r w:rsidR="00124DF9" w:rsidRPr="00A61557">
                <w:rPr>
                  <w:rFonts w:ascii="Sassoon Sans Std" w:hAnsi="Sassoon Sans Std"/>
                  <w:color w:val="0000FF"/>
                  <w:u w:val="single"/>
                </w:rPr>
                <w:t>Rumpelstiltskin (oxfordowl.co.uk)</w:t>
              </w:r>
            </w:hyperlink>
            <w:r w:rsidR="00124DF9" w:rsidRPr="00A61557">
              <w:rPr>
                <w:rFonts w:ascii="Sassoon Sans Std" w:hAnsi="Sassoon Sans Std"/>
              </w:rPr>
              <w:t xml:space="preserve"> </w:t>
            </w:r>
          </w:p>
          <w:p w14:paraId="19A62A7A" w14:textId="35A62712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Independent Learning</w:t>
            </w:r>
          </w:p>
          <w:p w14:paraId="37B6EF4C" w14:textId="131970BC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9:15 – 9:30</w:t>
            </w:r>
          </w:p>
          <w:p w14:paraId="0006FD1F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27293ED1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13EC0732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 xml:space="preserve">Reading </w:t>
            </w:r>
          </w:p>
          <w:p w14:paraId="60DCC089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A61557">
              <w:rPr>
                <w:rFonts w:ascii="Sassoon Sans Std" w:hAnsi="Sassoon Sans Std" w:cstheme="majorHAnsi"/>
              </w:rPr>
              <w:t xml:space="preserve">Log in to your Oxford Owl account and read the following book: </w:t>
            </w:r>
          </w:p>
          <w:p w14:paraId="27027681" w14:textId="3843525A" w:rsidR="00124DF9" w:rsidRPr="00A61557" w:rsidRDefault="00A82207" w:rsidP="0000358C">
            <w:pPr>
              <w:jc w:val="center"/>
              <w:rPr>
                <w:rFonts w:ascii="Sassoon Sans Std" w:hAnsi="Sassoon Sans Std"/>
              </w:rPr>
            </w:pPr>
            <w:hyperlink r:id="rId11" w:history="1">
              <w:r w:rsidR="00124DF9" w:rsidRPr="00A61557">
                <w:rPr>
                  <w:rFonts w:ascii="Sassoon Sans Std" w:hAnsi="Sassoon Sans Std"/>
                  <w:color w:val="0000FF"/>
                  <w:u w:val="single"/>
                </w:rPr>
                <w:t>Hide and Cheat (oxfordowl.co.uk)</w:t>
              </w:r>
            </w:hyperlink>
          </w:p>
          <w:p w14:paraId="33133FF4" w14:textId="21391C61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Independent Learning</w:t>
            </w:r>
          </w:p>
          <w:p w14:paraId="0489555A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9:15 – 9:30</w:t>
            </w:r>
          </w:p>
          <w:p w14:paraId="61891CD8" w14:textId="7F379F6D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14:paraId="64247DC8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18C611F0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 xml:space="preserve">Reading </w:t>
            </w:r>
          </w:p>
          <w:p w14:paraId="01AAD2F2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A61557">
              <w:rPr>
                <w:rFonts w:ascii="Sassoon Sans Std" w:hAnsi="Sassoon Sans Std" w:cstheme="majorHAnsi"/>
              </w:rPr>
              <w:t xml:space="preserve">Log in to your Oxford Owl account and read the following book: </w:t>
            </w:r>
          </w:p>
          <w:p w14:paraId="1181F17E" w14:textId="441EB573" w:rsidR="0000358C" w:rsidRPr="00A61557" w:rsidRDefault="00124DF9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A61557">
              <w:rPr>
                <w:rFonts w:ascii="Sassoon Sans Std" w:hAnsi="Sassoon Sans Std"/>
                <w:color w:val="0000FF"/>
                <w:u w:val="single"/>
              </w:rPr>
              <w:t>Animal Magic (oxfordowl.co.uk)</w:t>
            </w:r>
            <w:hyperlink r:id="rId12" w:history="1">
              <w:r w:rsidR="0000358C" w:rsidRPr="00A61557">
                <w:rPr>
                  <w:rStyle w:val="Hyperlink"/>
                  <w:rFonts w:ascii="Sassoon Sans Std" w:hAnsi="Sassoon Sans Std"/>
                </w:rPr>
                <w:t>)</w:t>
              </w:r>
            </w:hyperlink>
          </w:p>
          <w:p w14:paraId="5CB2543D" w14:textId="1681ED86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Independent Learning</w:t>
            </w:r>
          </w:p>
          <w:p w14:paraId="40569C26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9:15 – 9:30</w:t>
            </w:r>
          </w:p>
          <w:p w14:paraId="7BB86E15" w14:textId="1E50B1EA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14:paraId="6D6405A6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49719372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 xml:space="preserve">Reading </w:t>
            </w:r>
          </w:p>
          <w:p w14:paraId="2532465F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A61557">
              <w:rPr>
                <w:rFonts w:ascii="Sassoon Sans Std" w:hAnsi="Sassoon Sans Std" w:cstheme="majorHAnsi"/>
              </w:rPr>
              <w:t xml:space="preserve">Log in to your Oxford Owl account and read the following book: </w:t>
            </w:r>
          </w:p>
          <w:p w14:paraId="4C07D5C1" w14:textId="26188712" w:rsidR="00124DF9" w:rsidRPr="00A61557" w:rsidRDefault="00A82207" w:rsidP="0000358C">
            <w:pPr>
              <w:jc w:val="center"/>
              <w:rPr>
                <w:rFonts w:ascii="Sassoon Sans Std" w:hAnsi="Sassoon Sans Std"/>
              </w:rPr>
            </w:pPr>
            <w:hyperlink r:id="rId13" w:history="1">
              <w:r w:rsidR="00124DF9" w:rsidRPr="00A61557">
                <w:rPr>
                  <w:rFonts w:ascii="Sassoon Sans Std" w:hAnsi="Sassoon Sans Std"/>
                  <w:color w:val="0000FF"/>
                  <w:u w:val="single"/>
                </w:rPr>
                <w:t>Red Planet (oxfordowl.co.uk)</w:t>
              </w:r>
            </w:hyperlink>
          </w:p>
          <w:p w14:paraId="01379218" w14:textId="62E0256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Independent Learning</w:t>
            </w:r>
          </w:p>
          <w:p w14:paraId="4BEC47E2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9:15 – 9:30</w:t>
            </w:r>
          </w:p>
          <w:p w14:paraId="5AFB6F76" w14:textId="428E868A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A61557">
              <w:rPr>
                <w:rFonts w:ascii="Sassoon Sans Std" w:hAnsi="Sassoon Sans Std" w:cstheme="majorHAnsi"/>
              </w:rPr>
              <w:t xml:space="preserve"> </w:t>
            </w:r>
          </w:p>
        </w:tc>
        <w:tc>
          <w:tcPr>
            <w:tcW w:w="2301" w:type="dxa"/>
            <w:shd w:val="clear" w:color="auto" w:fill="DEEAF6" w:themeFill="accent1" w:themeFillTint="33"/>
          </w:tcPr>
          <w:p w14:paraId="7AEFF075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691D0C9C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 xml:space="preserve">Reading </w:t>
            </w:r>
          </w:p>
          <w:p w14:paraId="1A79A13A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A61557">
              <w:rPr>
                <w:rFonts w:ascii="Sassoon Sans Std" w:hAnsi="Sassoon Sans Std" w:cstheme="majorHAnsi"/>
              </w:rPr>
              <w:t xml:space="preserve">Log in to your Oxford Owl account and read the following book: </w:t>
            </w:r>
          </w:p>
          <w:p w14:paraId="7549512D" w14:textId="3C2972F9" w:rsidR="00124DF9" w:rsidRPr="00A61557" w:rsidRDefault="00A82207" w:rsidP="0000358C">
            <w:pPr>
              <w:jc w:val="center"/>
              <w:rPr>
                <w:rFonts w:ascii="Sassoon Sans Std" w:hAnsi="Sassoon Sans Std"/>
              </w:rPr>
            </w:pPr>
            <w:hyperlink r:id="rId14" w:history="1">
              <w:r w:rsidR="00124DF9" w:rsidRPr="00A61557">
                <w:rPr>
                  <w:rFonts w:ascii="Sassoon Sans Std" w:hAnsi="Sassoon Sans Std"/>
                  <w:color w:val="0000FF"/>
                  <w:u w:val="single"/>
                </w:rPr>
                <w:t>The Big Breakfast (oxfordowl.co.uk)</w:t>
              </w:r>
            </w:hyperlink>
          </w:p>
          <w:p w14:paraId="577C9718" w14:textId="43783300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Independent Learning</w:t>
            </w:r>
          </w:p>
          <w:p w14:paraId="61BD5127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9:15 – 9:30</w:t>
            </w:r>
          </w:p>
          <w:p w14:paraId="4446962C" w14:textId="4CC2D2C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</w:p>
        </w:tc>
      </w:tr>
      <w:tr w:rsidR="0000358C" w:rsidRPr="00A61557" w14:paraId="1078FDA2" w14:textId="77777777" w:rsidTr="00D5370B">
        <w:trPr>
          <w:trHeight w:val="70"/>
        </w:trPr>
        <w:tc>
          <w:tcPr>
            <w:tcW w:w="1869" w:type="dxa"/>
            <w:shd w:val="clear" w:color="auto" w:fill="C5E0B3" w:themeFill="accent6" w:themeFillTint="66"/>
          </w:tcPr>
          <w:p w14:paraId="0359F071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2C69D347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72DB156B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59D1A6C6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A61557">
              <w:rPr>
                <w:rFonts w:ascii="Sassoon Sans Std" w:hAnsi="Sassoon Sans Std" w:cstheme="majorHAnsi"/>
                <w:b/>
              </w:rPr>
              <w:t>Maths</w:t>
            </w:r>
          </w:p>
        </w:tc>
        <w:tc>
          <w:tcPr>
            <w:tcW w:w="2379" w:type="dxa"/>
            <w:shd w:val="clear" w:color="auto" w:fill="C5E0B3" w:themeFill="accent6" w:themeFillTint="66"/>
          </w:tcPr>
          <w:p w14:paraId="502747B2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A61557">
              <w:rPr>
                <w:rFonts w:ascii="Sassoon Sans Std" w:hAnsi="Sassoon Sans Std" w:cstheme="majorHAnsi"/>
                <w:b/>
                <w:w w:val="89"/>
              </w:rPr>
              <w:t xml:space="preserve">Live </w:t>
            </w:r>
            <w:proofErr w:type="spellStart"/>
            <w:r w:rsidRPr="00A61557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  <w:r w:rsidRPr="00A61557">
              <w:rPr>
                <w:rFonts w:ascii="Sassoon Sans Std" w:hAnsi="Sassoon Sans Std" w:cstheme="majorHAnsi"/>
                <w:b/>
                <w:w w:val="89"/>
              </w:rPr>
              <w:t xml:space="preserve"> Input</w:t>
            </w:r>
          </w:p>
          <w:p w14:paraId="0DF659F9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A61557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23479F4D" wp14:editId="0DB7004D">
                  <wp:extent cx="410241" cy="390785"/>
                  <wp:effectExtent l="0" t="0" r="8890" b="9525"/>
                  <wp:docPr id="8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E664EC" w14:textId="77777777" w:rsidR="0000358C" w:rsidRPr="00A61557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27BA85CE" w14:textId="77777777" w:rsidR="0000358C" w:rsidRPr="00A61557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  <w:w w:val="89"/>
              </w:rPr>
              <w:t>9:35 -9:45am</w:t>
            </w:r>
          </w:p>
          <w:p w14:paraId="39AC0208" w14:textId="77777777" w:rsidR="0000358C" w:rsidRPr="00A61557" w:rsidRDefault="0000358C" w:rsidP="0000358C">
            <w:pPr>
              <w:jc w:val="center"/>
              <w:rPr>
                <w:rFonts w:ascii="Sassoon Sans Std" w:hAnsi="Sassoon Sans Std"/>
              </w:rPr>
            </w:pPr>
            <w:r w:rsidRPr="00A61557">
              <w:rPr>
                <w:rFonts w:ascii="Sassoon Sans Std" w:hAnsi="Sassoon Sans Std" w:cstheme="majorHAnsi"/>
                <w:b/>
              </w:rPr>
              <w:lastRenderedPageBreak/>
              <w:t>Learning Objective:</w:t>
            </w:r>
            <w:r w:rsidRPr="00A61557">
              <w:rPr>
                <w:rFonts w:ascii="Sassoon Sans Std" w:hAnsi="Sassoon Sans Std"/>
              </w:rPr>
              <w:t xml:space="preserve"> </w:t>
            </w:r>
          </w:p>
          <w:p w14:paraId="16D6D0B7" w14:textId="4A9B93CE" w:rsidR="0000358C" w:rsidRPr="00A61557" w:rsidRDefault="0000358C" w:rsidP="0000358C">
            <w:pPr>
              <w:jc w:val="center"/>
              <w:rPr>
                <w:rFonts w:ascii="Sassoon Sans Std" w:hAnsi="Sassoon Sans Std"/>
              </w:rPr>
            </w:pPr>
            <w:r w:rsidRPr="00A61557">
              <w:rPr>
                <w:rFonts w:ascii="Sassoon Sans Std" w:hAnsi="Sassoon Sans Std"/>
              </w:rPr>
              <w:t xml:space="preserve">To </w:t>
            </w:r>
            <w:r w:rsidR="007B70C9" w:rsidRPr="00A61557">
              <w:rPr>
                <w:rFonts w:ascii="Sassoon Sans Std" w:hAnsi="Sassoon Sans Std"/>
              </w:rPr>
              <w:t>consolidate multiplication learning.</w:t>
            </w:r>
          </w:p>
          <w:p w14:paraId="17CE55C8" w14:textId="6211C30D" w:rsidR="0000358C" w:rsidRPr="00A61557" w:rsidRDefault="0000358C" w:rsidP="00A6155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w w:val="89"/>
              </w:rPr>
              <w:t>(See Invite in Teams Calendar)</w:t>
            </w:r>
          </w:p>
          <w:p w14:paraId="61BDA76E" w14:textId="72D165E4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A61557">
              <w:rPr>
                <w:rFonts w:ascii="Sassoon Sans Std" w:hAnsi="Sassoon Sans Std" w:cstheme="majorHAnsi"/>
                <w:b/>
                <w:w w:val="89"/>
              </w:rPr>
              <w:t>9:45am-10:30am</w:t>
            </w:r>
          </w:p>
          <w:p w14:paraId="011831D4" w14:textId="46AB2B3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Learning Objective:</w:t>
            </w:r>
          </w:p>
          <w:p w14:paraId="2FA5B71F" w14:textId="7277303B" w:rsidR="007B70C9" w:rsidRDefault="00A61557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>
              <w:rPr>
                <w:rFonts w:ascii="Sassoon Sans Std" w:hAnsi="Sassoon Sans Std" w:cstheme="majorHAnsi"/>
                <w:b/>
              </w:rPr>
              <w:t>To consolidate multiplication and division learning.</w:t>
            </w:r>
          </w:p>
          <w:p w14:paraId="052EF58B" w14:textId="77777777" w:rsidR="00A61557" w:rsidRPr="00A61557" w:rsidRDefault="00A61557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330278C1" w14:textId="13E13CD1" w:rsidR="0000358C" w:rsidRPr="00A61557" w:rsidRDefault="0000358C" w:rsidP="0000358C">
            <w:pPr>
              <w:jc w:val="center"/>
              <w:rPr>
                <w:rFonts w:ascii="Sassoon Sans Std" w:hAnsi="Sassoon Sans Std"/>
              </w:rPr>
            </w:pPr>
            <w:r w:rsidRPr="00A61557">
              <w:rPr>
                <w:rFonts w:ascii="Sassoon Sans Std" w:hAnsi="Sassoon Sans Std"/>
              </w:rPr>
              <w:t xml:space="preserve"> </w:t>
            </w:r>
            <w:r w:rsidRPr="00A61557">
              <w:rPr>
                <w:rFonts w:ascii="Sassoon Sans Std" w:hAnsi="Sassoon Sans Std" w:cstheme="majorHAnsi"/>
                <w:b/>
                <w:w w:val="89"/>
              </w:rPr>
              <w:t>Independent Maths</w:t>
            </w:r>
            <w:r w:rsidR="00A61557">
              <w:rPr>
                <w:rFonts w:ascii="Sassoon Sans Std" w:hAnsi="Sassoon Sans Std" w:cstheme="majorHAnsi"/>
                <w:b/>
                <w:w w:val="89"/>
              </w:rPr>
              <w:t>:</w:t>
            </w:r>
          </w:p>
          <w:p w14:paraId="0FA09F4E" w14:textId="01AB9787" w:rsidR="0000358C" w:rsidRPr="00A61557" w:rsidRDefault="0000358C" w:rsidP="007B70C9">
            <w:pPr>
              <w:jc w:val="center"/>
              <w:rPr>
                <w:rFonts w:ascii="Sassoon Sans Std" w:hAnsi="Sassoon Sans Std"/>
              </w:rPr>
            </w:pPr>
            <w:r w:rsidRPr="00A61557">
              <w:rPr>
                <w:rFonts w:ascii="Sassoon Sans Std" w:hAnsi="Sassoon Sans Std"/>
              </w:rPr>
              <w:t xml:space="preserve">Complete the </w:t>
            </w:r>
            <w:r w:rsidR="007B70C9" w:rsidRPr="00A61557">
              <w:rPr>
                <w:rFonts w:ascii="Sassoon Sans Std" w:hAnsi="Sassoon Sans Std"/>
              </w:rPr>
              <w:t xml:space="preserve">quiz. </w:t>
            </w:r>
          </w:p>
          <w:p w14:paraId="2EE0D50F" w14:textId="2E5B3119" w:rsidR="007A5390" w:rsidRPr="00A61557" w:rsidRDefault="00A82207" w:rsidP="007B70C9">
            <w:pPr>
              <w:jc w:val="center"/>
              <w:rPr>
                <w:rFonts w:ascii="Sassoon Sans Std" w:hAnsi="Sassoon Sans Std"/>
              </w:rPr>
            </w:pPr>
            <w:hyperlink r:id="rId15" w:history="1">
              <w:r w:rsidR="00B245E7">
                <w:rPr>
                  <w:rStyle w:val="Hyperlink"/>
                  <w:rFonts w:ascii="Sassoon Sans Std" w:hAnsi="Sassoon Sans Std"/>
                </w:rPr>
                <w:t>Multiplication and division quiz</w:t>
              </w:r>
            </w:hyperlink>
            <w:r w:rsidR="007A5390" w:rsidRPr="00A61557">
              <w:rPr>
                <w:rFonts w:ascii="Sassoon Sans Std" w:hAnsi="Sassoon Sans Std"/>
              </w:rPr>
              <w:t xml:space="preserve"> </w:t>
            </w:r>
          </w:p>
          <w:p w14:paraId="2DC3A631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</w:rPr>
            </w:pPr>
            <w:r w:rsidRPr="00A61557">
              <w:rPr>
                <w:rFonts w:ascii="Sassoon Sans Std" w:hAnsi="Sassoon Sans Std" w:cstheme="majorHAnsi"/>
                <w:w w:val="89"/>
              </w:rPr>
              <w:t>Resources available and can be downloaded from Teams or the school website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698A6A90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A61557">
              <w:rPr>
                <w:rFonts w:ascii="Sassoon Sans Std" w:hAnsi="Sassoon Sans Std" w:cstheme="majorHAnsi"/>
                <w:b/>
                <w:w w:val="89"/>
              </w:rPr>
              <w:lastRenderedPageBreak/>
              <w:t xml:space="preserve">Live </w:t>
            </w:r>
            <w:proofErr w:type="spellStart"/>
            <w:r w:rsidRPr="00A61557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  <w:r w:rsidRPr="00A61557">
              <w:rPr>
                <w:rFonts w:ascii="Sassoon Sans Std" w:hAnsi="Sassoon Sans Std" w:cstheme="majorHAnsi"/>
                <w:b/>
                <w:w w:val="89"/>
              </w:rPr>
              <w:t xml:space="preserve"> Input</w:t>
            </w:r>
          </w:p>
          <w:p w14:paraId="7E270C19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A61557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54DFFD09" wp14:editId="2FFB20D5">
                  <wp:extent cx="410241" cy="390785"/>
                  <wp:effectExtent l="0" t="0" r="8890" b="9525"/>
                  <wp:docPr id="7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08099A" w14:textId="77777777" w:rsidR="0000358C" w:rsidRPr="00A61557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3E652FCA" w14:textId="77777777" w:rsidR="0000358C" w:rsidRPr="00A61557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  <w:w w:val="89"/>
              </w:rPr>
              <w:t>9:35 -9:45am</w:t>
            </w:r>
          </w:p>
          <w:p w14:paraId="4AE71FDD" w14:textId="77777777" w:rsidR="0000358C" w:rsidRPr="00A61557" w:rsidRDefault="0000358C" w:rsidP="0000358C">
            <w:pPr>
              <w:jc w:val="center"/>
              <w:rPr>
                <w:rFonts w:ascii="Sassoon Sans Std" w:hAnsi="Sassoon Sans Std"/>
              </w:rPr>
            </w:pPr>
            <w:r w:rsidRPr="00A61557">
              <w:rPr>
                <w:rFonts w:ascii="Sassoon Sans Std" w:hAnsi="Sassoon Sans Std" w:cstheme="majorHAnsi"/>
                <w:b/>
              </w:rPr>
              <w:lastRenderedPageBreak/>
              <w:t>Learning Objective:</w:t>
            </w:r>
            <w:r w:rsidRPr="00A61557">
              <w:rPr>
                <w:rFonts w:ascii="Sassoon Sans Std" w:hAnsi="Sassoon Sans Std"/>
              </w:rPr>
              <w:t xml:space="preserve"> </w:t>
            </w:r>
          </w:p>
          <w:p w14:paraId="070A662D" w14:textId="77777777" w:rsidR="007B70C9" w:rsidRPr="00A61557" w:rsidRDefault="007B70C9" w:rsidP="007B70C9">
            <w:pPr>
              <w:jc w:val="center"/>
              <w:rPr>
                <w:rFonts w:ascii="Sassoon Sans Std" w:hAnsi="Sassoon Sans Std"/>
              </w:rPr>
            </w:pPr>
            <w:r w:rsidRPr="00A61557">
              <w:rPr>
                <w:rFonts w:ascii="Sassoon Sans Std" w:hAnsi="Sassoon Sans Std"/>
              </w:rPr>
              <w:t>To recognise equal groups.</w:t>
            </w:r>
          </w:p>
          <w:p w14:paraId="4A885734" w14:textId="4A1C9BA5" w:rsidR="0000358C" w:rsidRPr="00A61557" w:rsidRDefault="0000358C" w:rsidP="00A6155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w w:val="89"/>
              </w:rPr>
              <w:t>(See Invite in Teams Calendar)</w:t>
            </w:r>
          </w:p>
          <w:p w14:paraId="6BA09FC1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A61557">
              <w:rPr>
                <w:rFonts w:ascii="Sassoon Sans Std" w:hAnsi="Sassoon Sans Std" w:cstheme="majorHAnsi"/>
                <w:b/>
                <w:w w:val="89"/>
              </w:rPr>
              <w:t>9:45am-10:30am</w:t>
            </w:r>
          </w:p>
          <w:p w14:paraId="2C1DB490" w14:textId="34E1D0BB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 xml:space="preserve">Learning Objective: </w:t>
            </w:r>
          </w:p>
          <w:p w14:paraId="34FE91CF" w14:textId="77777777" w:rsidR="007B70C9" w:rsidRPr="00A61557" w:rsidRDefault="007B70C9" w:rsidP="007B70C9">
            <w:pPr>
              <w:jc w:val="center"/>
              <w:rPr>
                <w:rFonts w:ascii="Sassoon Sans Std" w:hAnsi="Sassoon Sans Std"/>
              </w:rPr>
            </w:pPr>
            <w:r w:rsidRPr="00A61557">
              <w:rPr>
                <w:rFonts w:ascii="Sassoon Sans Std" w:hAnsi="Sassoon Sans Std"/>
              </w:rPr>
              <w:t>To recognise equal groups.</w:t>
            </w:r>
          </w:p>
          <w:p w14:paraId="73A08DB8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</w:p>
          <w:p w14:paraId="05F61310" w14:textId="12E5A4DB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A61557">
              <w:rPr>
                <w:rFonts w:ascii="Sassoon Sans Std" w:hAnsi="Sassoon Sans Std" w:cstheme="majorHAnsi"/>
                <w:b/>
                <w:w w:val="89"/>
              </w:rPr>
              <w:t xml:space="preserve"> Independent </w:t>
            </w:r>
            <w:proofErr w:type="spellStart"/>
            <w:r w:rsidRPr="00A61557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  <w:r w:rsidRPr="00A61557">
              <w:rPr>
                <w:rFonts w:ascii="Sassoon Sans Std" w:hAnsi="Sassoon Sans Std" w:cstheme="majorHAnsi"/>
                <w:b/>
                <w:w w:val="89"/>
              </w:rPr>
              <w:t>:</w:t>
            </w:r>
          </w:p>
          <w:p w14:paraId="62577F52" w14:textId="6E82D654" w:rsidR="007A5390" w:rsidRDefault="00A82207" w:rsidP="00A6155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hyperlink r:id="rId16" w:history="1">
              <w:r w:rsidR="00B245E7">
                <w:rPr>
                  <w:rStyle w:val="Hyperlink"/>
                  <w:rFonts w:ascii="Sassoon Sans Std" w:hAnsi="Sassoon Sans Std" w:cstheme="majorHAnsi"/>
                  <w:b/>
                  <w:w w:val="89"/>
                </w:rPr>
                <w:t>Recognise equal groups</w:t>
              </w:r>
            </w:hyperlink>
            <w:r w:rsidR="007A5390" w:rsidRPr="00A61557">
              <w:rPr>
                <w:rFonts w:ascii="Sassoon Sans Std" w:hAnsi="Sassoon Sans Std" w:cstheme="majorHAnsi"/>
                <w:b/>
                <w:w w:val="89"/>
              </w:rPr>
              <w:t xml:space="preserve"> </w:t>
            </w:r>
          </w:p>
          <w:p w14:paraId="3F10E91D" w14:textId="77777777" w:rsidR="00A61557" w:rsidRPr="00A61557" w:rsidRDefault="00A61557" w:rsidP="00A6155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56A829F0" w14:textId="6853AA14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A61557">
              <w:rPr>
                <w:rFonts w:ascii="Sassoon Sans Std" w:hAnsi="Sassoon Sans Std" w:cstheme="majorHAnsi"/>
                <w:b/>
                <w:w w:val="89"/>
              </w:rPr>
              <w:t>See assignments</w:t>
            </w:r>
          </w:p>
          <w:p w14:paraId="39F07D03" w14:textId="4C45FA98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A61557">
              <w:rPr>
                <w:rFonts w:ascii="Sassoon Sans Std" w:hAnsi="Sassoon Sans Std" w:cstheme="majorHAnsi"/>
                <w:w w:val="89"/>
              </w:rPr>
              <w:t>Resources available and can be downloaded from Teams or the school website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59F8BD7F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A61557">
              <w:rPr>
                <w:rFonts w:ascii="Sassoon Sans Std" w:hAnsi="Sassoon Sans Std" w:cstheme="majorHAnsi"/>
                <w:b/>
                <w:w w:val="89"/>
              </w:rPr>
              <w:lastRenderedPageBreak/>
              <w:t xml:space="preserve">Live </w:t>
            </w:r>
            <w:proofErr w:type="spellStart"/>
            <w:r w:rsidRPr="00A61557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  <w:r w:rsidRPr="00A61557">
              <w:rPr>
                <w:rFonts w:ascii="Sassoon Sans Std" w:hAnsi="Sassoon Sans Std" w:cstheme="majorHAnsi"/>
                <w:b/>
                <w:w w:val="89"/>
              </w:rPr>
              <w:t xml:space="preserve"> Input</w:t>
            </w:r>
          </w:p>
          <w:p w14:paraId="368A9012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A61557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25F37CAF" wp14:editId="090317A0">
                  <wp:extent cx="410241" cy="390785"/>
                  <wp:effectExtent l="0" t="0" r="8890" b="9525"/>
                  <wp:docPr id="10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C4E050" w14:textId="77777777" w:rsidR="0000358C" w:rsidRPr="00A61557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37705AB3" w14:textId="43DBC296" w:rsidR="0000358C" w:rsidRPr="00A61557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  <w:w w:val="89"/>
              </w:rPr>
              <w:t>9:35 -9:45am</w:t>
            </w:r>
          </w:p>
          <w:p w14:paraId="7E873324" w14:textId="7B6B5DF4" w:rsidR="0000358C" w:rsidRPr="00A61557" w:rsidRDefault="0000358C" w:rsidP="0000358C">
            <w:pPr>
              <w:jc w:val="center"/>
              <w:rPr>
                <w:rFonts w:ascii="Sassoon Sans Std" w:hAnsi="Sassoon Sans Std"/>
              </w:rPr>
            </w:pPr>
            <w:r w:rsidRPr="00A61557">
              <w:rPr>
                <w:rFonts w:ascii="Sassoon Sans Std" w:hAnsi="Sassoon Sans Std" w:cstheme="majorHAnsi"/>
                <w:b/>
              </w:rPr>
              <w:lastRenderedPageBreak/>
              <w:t>Learning Objective:</w:t>
            </w:r>
            <w:r w:rsidRPr="00A61557">
              <w:rPr>
                <w:rFonts w:ascii="Sassoon Sans Std" w:hAnsi="Sassoon Sans Std"/>
              </w:rPr>
              <w:t xml:space="preserve"> </w:t>
            </w:r>
          </w:p>
          <w:p w14:paraId="47C89059" w14:textId="3C79BBC0" w:rsidR="0000358C" w:rsidRPr="00A61557" w:rsidRDefault="0000358C" w:rsidP="00A6155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w w:val="89"/>
              </w:rPr>
              <w:t>(See Invite in Teams Calendar)</w:t>
            </w:r>
          </w:p>
          <w:p w14:paraId="0BC9E65C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A61557">
              <w:rPr>
                <w:rFonts w:ascii="Sassoon Sans Std" w:hAnsi="Sassoon Sans Std" w:cstheme="majorHAnsi"/>
                <w:b/>
                <w:w w:val="89"/>
              </w:rPr>
              <w:t>9:45am-10:30am</w:t>
            </w:r>
          </w:p>
          <w:p w14:paraId="169873CD" w14:textId="2F6D04B4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A61557">
              <w:rPr>
                <w:rFonts w:ascii="Sassoon Sans Std" w:hAnsi="Sassoon Sans Std" w:cstheme="majorHAnsi"/>
                <w:b/>
              </w:rPr>
              <w:t>Learning Objective</w:t>
            </w:r>
            <w:r w:rsidRPr="00A61557">
              <w:rPr>
                <w:rFonts w:ascii="Sassoon Sans Std" w:hAnsi="Sassoon Sans Std" w:cstheme="majorHAnsi"/>
                <w:b/>
                <w:w w:val="89"/>
              </w:rPr>
              <w:t xml:space="preserve"> Independent </w:t>
            </w:r>
            <w:proofErr w:type="spellStart"/>
            <w:r w:rsidRPr="00A61557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  <w:r w:rsidRPr="00A61557">
              <w:rPr>
                <w:rFonts w:ascii="Sassoon Sans Std" w:hAnsi="Sassoon Sans Std" w:cstheme="majorHAnsi"/>
                <w:b/>
                <w:w w:val="89"/>
              </w:rPr>
              <w:t>:</w:t>
            </w:r>
          </w:p>
          <w:p w14:paraId="045A3D6B" w14:textId="5976FAA5" w:rsidR="007A5390" w:rsidRPr="00A61557" w:rsidRDefault="00A82207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hyperlink r:id="rId17" w:history="1">
              <w:r w:rsidR="00B245E7">
                <w:rPr>
                  <w:rStyle w:val="Hyperlink"/>
                  <w:rFonts w:ascii="Sassoon Sans Std" w:hAnsi="Sassoon Sans Std" w:cstheme="majorHAnsi"/>
                  <w:b/>
                  <w:w w:val="89"/>
                </w:rPr>
                <w:t>Make equal groups</w:t>
              </w:r>
            </w:hyperlink>
            <w:r w:rsidR="007A5390" w:rsidRPr="00A61557">
              <w:rPr>
                <w:rFonts w:ascii="Sassoon Sans Std" w:hAnsi="Sassoon Sans Std" w:cstheme="majorHAnsi"/>
                <w:b/>
                <w:w w:val="89"/>
              </w:rPr>
              <w:t xml:space="preserve"> </w:t>
            </w:r>
          </w:p>
          <w:p w14:paraId="2ED8E19F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30F71571" w14:textId="719F4441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</w:rPr>
            </w:pPr>
            <w:r w:rsidRPr="00A61557">
              <w:rPr>
                <w:rFonts w:ascii="Sassoon Sans Std" w:hAnsi="Sassoon Sans Std" w:cstheme="majorHAnsi"/>
                <w:w w:val="89"/>
              </w:rPr>
              <w:t>Resources available and can be downloaded from Teams or the school website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11FE5FED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A61557">
              <w:rPr>
                <w:rFonts w:ascii="Sassoon Sans Std" w:hAnsi="Sassoon Sans Std" w:cstheme="majorHAnsi"/>
                <w:b/>
                <w:w w:val="89"/>
              </w:rPr>
              <w:lastRenderedPageBreak/>
              <w:t xml:space="preserve">Live </w:t>
            </w:r>
            <w:proofErr w:type="spellStart"/>
            <w:r w:rsidRPr="00A61557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  <w:r w:rsidRPr="00A61557">
              <w:rPr>
                <w:rFonts w:ascii="Sassoon Sans Std" w:hAnsi="Sassoon Sans Std" w:cstheme="majorHAnsi"/>
                <w:b/>
                <w:w w:val="89"/>
              </w:rPr>
              <w:t xml:space="preserve"> Input</w:t>
            </w:r>
          </w:p>
          <w:p w14:paraId="66B2D2B3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A61557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56AE04A1" wp14:editId="6CF47478">
                  <wp:extent cx="410241" cy="390785"/>
                  <wp:effectExtent l="0" t="0" r="8890" b="9525"/>
                  <wp:docPr id="11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1D9460" w14:textId="77777777" w:rsidR="0000358C" w:rsidRPr="00A61557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1345C181" w14:textId="7BDE4582" w:rsidR="0000358C" w:rsidRPr="00A61557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  <w:w w:val="89"/>
              </w:rPr>
              <w:t>9:35 -9:45am</w:t>
            </w:r>
          </w:p>
          <w:p w14:paraId="5ECFA36D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  <w:r w:rsidRPr="00A61557">
              <w:rPr>
                <w:rFonts w:ascii="Sassoon Sans Std" w:hAnsi="Sassoon Sans Std" w:cstheme="majorHAnsi"/>
                <w:b/>
              </w:rPr>
              <w:lastRenderedPageBreak/>
              <w:t>Learning Objective:</w:t>
            </w:r>
            <w:r w:rsidRPr="00A61557">
              <w:rPr>
                <w:rFonts w:ascii="Sassoon Sans Std" w:hAnsi="Sassoon Sans Std" w:cstheme="majorHAnsi"/>
                <w:w w:val="89"/>
              </w:rPr>
              <w:t xml:space="preserve"> </w:t>
            </w:r>
          </w:p>
          <w:p w14:paraId="4A9399D6" w14:textId="1D4D8492" w:rsidR="0000358C" w:rsidRPr="00A61557" w:rsidRDefault="0000358C" w:rsidP="00A6155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  <w:r w:rsidRPr="00A61557">
              <w:rPr>
                <w:rFonts w:ascii="Sassoon Sans Std" w:hAnsi="Sassoon Sans Std" w:cstheme="majorHAnsi"/>
                <w:w w:val="89"/>
              </w:rPr>
              <w:t>(See Invite in Teams Calendar)</w:t>
            </w:r>
          </w:p>
          <w:p w14:paraId="405D47F7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A61557">
              <w:rPr>
                <w:rFonts w:ascii="Sassoon Sans Std" w:hAnsi="Sassoon Sans Std" w:cstheme="majorHAnsi"/>
                <w:b/>
                <w:w w:val="89"/>
              </w:rPr>
              <w:t>9:45am-10:30am</w:t>
            </w:r>
          </w:p>
          <w:p w14:paraId="244EE04D" w14:textId="541B1449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A61557">
              <w:rPr>
                <w:rFonts w:ascii="Sassoon Sans Std" w:hAnsi="Sassoon Sans Std" w:cstheme="majorHAnsi"/>
                <w:b/>
              </w:rPr>
              <w:t>Learning Objective</w:t>
            </w:r>
            <w:r w:rsidRPr="00A61557">
              <w:rPr>
                <w:rFonts w:ascii="Sassoon Sans Std" w:hAnsi="Sassoon Sans Std" w:cstheme="majorHAnsi"/>
                <w:b/>
                <w:w w:val="89"/>
              </w:rPr>
              <w:t xml:space="preserve"> Independent </w:t>
            </w:r>
            <w:proofErr w:type="spellStart"/>
            <w:r w:rsidRPr="00A61557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  <w:r w:rsidRPr="00A61557">
              <w:rPr>
                <w:rFonts w:ascii="Sassoon Sans Std" w:hAnsi="Sassoon Sans Std" w:cstheme="majorHAnsi"/>
                <w:b/>
                <w:w w:val="89"/>
              </w:rPr>
              <w:t>:</w:t>
            </w:r>
          </w:p>
          <w:p w14:paraId="0EBAEE9F" w14:textId="034BF73A" w:rsidR="0000358C" w:rsidRPr="00A61557" w:rsidRDefault="00A82207" w:rsidP="0000358C">
            <w:pPr>
              <w:jc w:val="center"/>
              <w:rPr>
                <w:rFonts w:ascii="Sassoon Sans Std" w:hAnsi="Sassoon Sans Std"/>
              </w:rPr>
            </w:pPr>
            <w:hyperlink r:id="rId18" w:history="1">
              <w:r w:rsidR="00B245E7">
                <w:rPr>
                  <w:rStyle w:val="Hyperlink"/>
                  <w:rFonts w:ascii="Sassoon Sans Std" w:hAnsi="Sassoon Sans Std"/>
                </w:rPr>
                <w:t>Add equal groups</w:t>
              </w:r>
            </w:hyperlink>
            <w:r w:rsidR="007A5390" w:rsidRPr="00A61557">
              <w:rPr>
                <w:rFonts w:ascii="Sassoon Sans Std" w:hAnsi="Sassoon Sans Std"/>
              </w:rPr>
              <w:t xml:space="preserve"> </w:t>
            </w:r>
            <w:r w:rsidR="0000358C" w:rsidRPr="00A61557">
              <w:rPr>
                <w:rFonts w:ascii="Sassoon Sans Std" w:hAnsi="Sassoon Sans Std"/>
              </w:rPr>
              <w:t>.</w:t>
            </w:r>
          </w:p>
          <w:p w14:paraId="2DE6091D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33053113" w14:textId="4535EADE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A61557">
              <w:rPr>
                <w:rFonts w:ascii="Sassoon Sans Std" w:hAnsi="Sassoon Sans Std" w:cstheme="majorHAnsi"/>
                <w:w w:val="89"/>
              </w:rPr>
              <w:t>Resources available and can be downloaded from Teams or the school website</w:t>
            </w:r>
            <w:r w:rsidRPr="00A61557">
              <w:rPr>
                <w:rFonts w:ascii="Sassoon Sans Std" w:hAnsi="Sassoon Sans Std" w:cstheme="majorHAnsi"/>
              </w:rPr>
              <w:t xml:space="preserve"> </w:t>
            </w:r>
          </w:p>
        </w:tc>
        <w:tc>
          <w:tcPr>
            <w:tcW w:w="2301" w:type="dxa"/>
            <w:shd w:val="clear" w:color="auto" w:fill="C5E0B3" w:themeFill="accent6" w:themeFillTint="66"/>
          </w:tcPr>
          <w:p w14:paraId="693870AE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A61557">
              <w:rPr>
                <w:rFonts w:ascii="Sassoon Sans Std" w:hAnsi="Sassoon Sans Std" w:cstheme="majorHAnsi"/>
                <w:b/>
                <w:w w:val="89"/>
              </w:rPr>
              <w:lastRenderedPageBreak/>
              <w:t xml:space="preserve">Live </w:t>
            </w:r>
            <w:proofErr w:type="spellStart"/>
            <w:r w:rsidRPr="00A61557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  <w:r w:rsidRPr="00A61557">
              <w:rPr>
                <w:rFonts w:ascii="Sassoon Sans Std" w:hAnsi="Sassoon Sans Std" w:cstheme="majorHAnsi"/>
                <w:b/>
                <w:w w:val="89"/>
              </w:rPr>
              <w:t xml:space="preserve"> Input</w:t>
            </w:r>
          </w:p>
          <w:p w14:paraId="3547A7B1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A61557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79251394" wp14:editId="1E6D1BDD">
                  <wp:extent cx="410241" cy="390785"/>
                  <wp:effectExtent l="0" t="0" r="8890" b="9525"/>
                  <wp:docPr id="12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F1BD85" w14:textId="77777777" w:rsidR="0000358C" w:rsidRPr="00A61557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20B6F9DD" w14:textId="1ED1DC00" w:rsidR="0000358C" w:rsidRPr="00A61557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  <w:w w:val="89"/>
              </w:rPr>
              <w:t>9:35 -9:45am</w:t>
            </w:r>
          </w:p>
          <w:p w14:paraId="2F98A0CB" w14:textId="0710A9B2" w:rsidR="0000358C" w:rsidRPr="00A61557" w:rsidRDefault="0000358C" w:rsidP="0000358C">
            <w:pPr>
              <w:jc w:val="center"/>
              <w:rPr>
                <w:rFonts w:ascii="Sassoon Sans Std" w:hAnsi="Sassoon Sans Std"/>
              </w:rPr>
            </w:pPr>
            <w:r w:rsidRPr="00A61557">
              <w:rPr>
                <w:rFonts w:ascii="Sassoon Sans Std" w:hAnsi="Sassoon Sans Std" w:cstheme="majorHAnsi"/>
                <w:b/>
              </w:rPr>
              <w:lastRenderedPageBreak/>
              <w:t>Learning Objective:</w:t>
            </w:r>
            <w:r w:rsidRPr="00A61557">
              <w:rPr>
                <w:rFonts w:ascii="Sassoon Sans Std" w:hAnsi="Sassoon Sans Std" w:cstheme="majorHAnsi"/>
                <w:w w:val="89"/>
              </w:rPr>
              <w:t xml:space="preserve"> </w:t>
            </w:r>
          </w:p>
          <w:p w14:paraId="3550F1A6" w14:textId="780A08C1" w:rsidR="0000358C" w:rsidRPr="00A61557" w:rsidRDefault="0000358C" w:rsidP="00A6155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89"/>
              </w:rPr>
            </w:pPr>
            <w:r w:rsidRPr="00A61557">
              <w:rPr>
                <w:rFonts w:ascii="Sassoon Sans Std" w:hAnsi="Sassoon Sans Std" w:cstheme="majorHAnsi"/>
                <w:w w:val="89"/>
              </w:rPr>
              <w:t>(See Invite in Teams Calendar)</w:t>
            </w:r>
          </w:p>
          <w:p w14:paraId="38664BC2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A61557">
              <w:rPr>
                <w:rFonts w:ascii="Sassoon Sans Std" w:hAnsi="Sassoon Sans Std" w:cstheme="majorHAnsi"/>
                <w:b/>
                <w:w w:val="89"/>
              </w:rPr>
              <w:t>9:45am-10:30am</w:t>
            </w:r>
          </w:p>
          <w:p w14:paraId="4DFA240C" w14:textId="1045CFB5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Learning Objective</w:t>
            </w:r>
          </w:p>
          <w:p w14:paraId="7390699F" w14:textId="172EC73E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r w:rsidRPr="00A61557">
              <w:rPr>
                <w:rFonts w:ascii="Sassoon Sans Std" w:hAnsi="Sassoon Sans Std" w:cstheme="majorHAnsi"/>
                <w:b/>
                <w:w w:val="89"/>
              </w:rPr>
              <w:t xml:space="preserve"> Independent </w:t>
            </w:r>
            <w:proofErr w:type="spellStart"/>
            <w:r w:rsidRPr="00A61557">
              <w:rPr>
                <w:rFonts w:ascii="Sassoon Sans Std" w:hAnsi="Sassoon Sans Std" w:cstheme="majorHAnsi"/>
                <w:b/>
                <w:w w:val="89"/>
              </w:rPr>
              <w:t>Maths</w:t>
            </w:r>
            <w:proofErr w:type="spellEnd"/>
            <w:r w:rsidRPr="00A61557">
              <w:rPr>
                <w:rFonts w:ascii="Sassoon Sans Std" w:hAnsi="Sassoon Sans Std" w:cstheme="majorHAnsi"/>
                <w:b/>
                <w:w w:val="89"/>
              </w:rPr>
              <w:t>:</w:t>
            </w:r>
          </w:p>
          <w:p w14:paraId="789E4639" w14:textId="77777777" w:rsidR="007A5390" w:rsidRPr="00A61557" w:rsidRDefault="007A5390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</w:p>
          <w:p w14:paraId="33B72388" w14:textId="3BB65705" w:rsidR="0000358C" w:rsidRPr="00A61557" w:rsidRDefault="00A82207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89"/>
              </w:rPr>
            </w:pPr>
            <w:hyperlink r:id="rId19" w:history="1">
              <w:r w:rsidR="00B245E7">
                <w:rPr>
                  <w:rStyle w:val="Hyperlink"/>
                  <w:rFonts w:ascii="Sassoon Sans Std" w:hAnsi="Sassoon Sans Std" w:cstheme="majorHAnsi"/>
                  <w:bCs/>
                  <w:w w:val="89"/>
                </w:rPr>
                <w:t>Multiplication using the x symbol</w:t>
              </w:r>
            </w:hyperlink>
            <w:r w:rsidR="007A5390" w:rsidRPr="00A61557">
              <w:rPr>
                <w:rFonts w:ascii="Sassoon Sans Std" w:hAnsi="Sassoon Sans Std" w:cstheme="majorHAnsi"/>
                <w:bCs/>
                <w:w w:val="89"/>
              </w:rPr>
              <w:t xml:space="preserve"> </w:t>
            </w:r>
          </w:p>
          <w:p w14:paraId="48AF8473" w14:textId="0630E796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</w:rPr>
            </w:pPr>
            <w:r w:rsidRPr="00A61557">
              <w:rPr>
                <w:rFonts w:ascii="Sassoon Sans Std" w:hAnsi="Sassoon Sans Std" w:cstheme="majorHAnsi"/>
                <w:w w:val="89"/>
              </w:rPr>
              <w:t>Resources available and can be downloaded from Teams or the school website</w:t>
            </w:r>
          </w:p>
        </w:tc>
      </w:tr>
      <w:tr w:rsidR="0000358C" w:rsidRPr="00A61557" w14:paraId="7D615479" w14:textId="77777777" w:rsidTr="00D5370B">
        <w:trPr>
          <w:trHeight w:val="1692"/>
        </w:trPr>
        <w:tc>
          <w:tcPr>
            <w:tcW w:w="1869" w:type="dxa"/>
            <w:shd w:val="clear" w:color="auto" w:fill="D0CECE" w:themeFill="background2" w:themeFillShade="E6"/>
          </w:tcPr>
          <w:p w14:paraId="0CA6D8C4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lastRenderedPageBreak/>
              <w:t>Break Time</w:t>
            </w:r>
          </w:p>
        </w:tc>
        <w:tc>
          <w:tcPr>
            <w:tcW w:w="2379" w:type="dxa"/>
            <w:shd w:val="clear" w:color="auto" w:fill="D0CECE" w:themeFill="background2" w:themeFillShade="E6"/>
          </w:tcPr>
          <w:p w14:paraId="77D6916B" w14:textId="19AAEA98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10.30-10:45am</w:t>
            </w:r>
          </w:p>
          <w:p w14:paraId="7D95BB3D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3B61FAE7" w14:textId="347278D8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  <w:p w14:paraId="743D1FA6" w14:textId="42AA391E" w:rsidR="0000358C" w:rsidRPr="00A61557" w:rsidRDefault="0000358C" w:rsidP="0000358C">
            <w:pPr>
              <w:rPr>
                <w:rFonts w:ascii="Sassoon Sans Std" w:hAnsi="Sassoon Sans Std" w:cstheme="majorHAnsi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2378BCA1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10.30-10:45am</w:t>
            </w:r>
          </w:p>
          <w:p w14:paraId="69E92D60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317EA141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  <w:p w14:paraId="2F52EF6F" w14:textId="51C7F49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14:paraId="78F90FBF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10.30-10:45am</w:t>
            </w:r>
          </w:p>
          <w:p w14:paraId="05DDFE23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306B3FFC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  <w:p w14:paraId="7928AFEE" w14:textId="0E8CF5C9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</w:p>
        </w:tc>
        <w:tc>
          <w:tcPr>
            <w:tcW w:w="2551" w:type="dxa"/>
            <w:shd w:val="clear" w:color="auto" w:fill="D0CECE" w:themeFill="background2" w:themeFillShade="E6"/>
          </w:tcPr>
          <w:p w14:paraId="0459E15C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10.30-10:45am</w:t>
            </w:r>
          </w:p>
          <w:p w14:paraId="07274777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08ED5DD1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  <w:p w14:paraId="32F40E32" w14:textId="5C07C44A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r w:rsidRPr="00A61557">
              <w:rPr>
                <w:rFonts w:ascii="Sassoon Sans Std" w:hAnsi="Sassoon Sans Std" w:cstheme="majorHAnsi"/>
              </w:rPr>
              <w:t xml:space="preserve"> </w:t>
            </w:r>
          </w:p>
        </w:tc>
        <w:tc>
          <w:tcPr>
            <w:tcW w:w="2301" w:type="dxa"/>
            <w:shd w:val="clear" w:color="auto" w:fill="D0CECE" w:themeFill="background2" w:themeFillShade="E6"/>
          </w:tcPr>
          <w:p w14:paraId="5C38E547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10.30-10:45am</w:t>
            </w:r>
          </w:p>
          <w:p w14:paraId="0DC0B4B4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34E1240D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  <w:p w14:paraId="1B6E9BF2" w14:textId="54052FAC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</w:tr>
      <w:tr w:rsidR="0000358C" w:rsidRPr="00A61557" w14:paraId="25616B9E" w14:textId="77777777" w:rsidTr="00D5370B">
        <w:trPr>
          <w:trHeight w:val="1129"/>
        </w:trPr>
        <w:tc>
          <w:tcPr>
            <w:tcW w:w="1869" w:type="dxa"/>
            <w:shd w:val="clear" w:color="auto" w:fill="FFF2CC" w:themeFill="accent4" w:themeFillTint="33"/>
          </w:tcPr>
          <w:p w14:paraId="22F53534" w14:textId="0356E138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 xml:space="preserve">Phonics </w:t>
            </w:r>
          </w:p>
        </w:tc>
        <w:tc>
          <w:tcPr>
            <w:tcW w:w="2379" w:type="dxa"/>
            <w:shd w:val="clear" w:color="auto" w:fill="FFF2CC" w:themeFill="accent4" w:themeFillTint="33"/>
          </w:tcPr>
          <w:p w14:paraId="7BABC332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 xml:space="preserve">Phonics </w:t>
            </w:r>
          </w:p>
          <w:p w14:paraId="139D369D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10:45 – 11:00am</w:t>
            </w:r>
          </w:p>
          <w:p w14:paraId="1D78039B" w14:textId="77777777" w:rsidR="00D43592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/>
              </w:rPr>
            </w:pPr>
            <w:r w:rsidRPr="00A61557">
              <w:rPr>
                <w:rFonts w:ascii="Sassoon Sans Std" w:hAnsi="Sassoon Sans Std" w:cstheme="majorHAnsi"/>
                <w:b/>
              </w:rPr>
              <w:t>Learning Objective:</w:t>
            </w:r>
            <w:r w:rsidRPr="00A61557">
              <w:rPr>
                <w:rFonts w:ascii="Sassoon Sans Std" w:hAnsi="Sassoon Sans Std"/>
              </w:rPr>
              <w:t xml:space="preserve"> </w:t>
            </w:r>
            <w:r w:rsidR="00D43592" w:rsidRPr="00A61557">
              <w:rPr>
                <w:rFonts w:ascii="Sassoon Sans Std" w:hAnsi="Sassoon Sans Std"/>
              </w:rPr>
              <w:t>Using the suffix ‘er’ ‘</w:t>
            </w:r>
            <w:proofErr w:type="spellStart"/>
            <w:r w:rsidR="00D43592" w:rsidRPr="00A61557">
              <w:rPr>
                <w:rFonts w:ascii="Sassoon Sans Std" w:hAnsi="Sassoon Sans Std"/>
              </w:rPr>
              <w:t>ing</w:t>
            </w:r>
            <w:proofErr w:type="spellEnd"/>
            <w:r w:rsidR="00D43592" w:rsidRPr="00A61557">
              <w:rPr>
                <w:rFonts w:ascii="Sassoon Sans Std" w:hAnsi="Sassoon Sans Std"/>
              </w:rPr>
              <w:t>’ and ‘ed’</w:t>
            </w:r>
          </w:p>
          <w:p w14:paraId="3406E222" w14:textId="59EE7D3F" w:rsidR="0000358C" w:rsidRPr="00A61557" w:rsidRDefault="0000358C" w:rsidP="00A6155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A61557">
              <w:rPr>
                <w:rFonts w:ascii="Sassoon Sans Std" w:hAnsi="Sassoon Sans Std" w:cstheme="majorHAnsi"/>
                <w:w w:val="94"/>
              </w:rPr>
              <w:t xml:space="preserve">Using resources set by </w:t>
            </w:r>
            <w:r w:rsidRPr="00A61557">
              <w:rPr>
                <w:rFonts w:ascii="Sassoon Sans Std" w:hAnsi="Sassoon Sans Std" w:cstheme="majorHAnsi"/>
                <w:w w:val="94"/>
              </w:rPr>
              <w:lastRenderedPageBreak/>
              <w:t>the teacher available on Teams and School Websit</w:t>
            </w:r>
            <w:r w:rsidR="00A61557">
              <w:rPr>
                <w:rFonts w:ascii="Sassoon Sans Std" w:hAnsi="Sassoon Sans Std" w:cstheme="majorHAnsi"/>
                <w:w w:val="94"/>
              </w:rPr>
              <w:t>e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AE01DCD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lastRenderedPageBreak/>
              <w:t xml:space="preserve">Phonics </w:t>
            </w:r>
          </w:p>
          <w:p w14:paraId="72E418E9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10:45 – 11:00am</w:t>
            </w:r>
          </w:p>
          <w:p w14:paraId="339CA1E0" w14:textId="48B48F39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</w:rPr>
              <w:t>Learning Objective:</w:t>
            </w:r>
            <w:r w:rsidRPr="00A61557">
              <w:rPr>
                <w:rFonts w:ascii="Sassoon Sans Std" w:hAnsi="Sassoon Sans Std"/>
              </w:rPr>
              <w:t xml:space="preserve"> </w:t>
            </w:r>
            <w:r w:rsidR="00D43592" w:rsidRPr="00A61557">
              <w:rPr>
                <w:rFonts w:ascii="Sassoon Sans Std" w:hAnsi="Sassoon Sans Std"/>
              </w:rPr>
              <w:t>Using the suffix ‘er’ ‘</w:t>
            </w:r>
            <w:proofErr w:type="spellStart"/>
            <w:r w:rsidR="00D43592" w:rsidRPr="00A61557">
              <w:rPr>
                <w:rFonts w:ascii="Sassoon Sans Std" w:hAnsi="Sassoon Sans Std"/>
              </w:rPr>
              <w:t>ing</w:t>
            </w:r>
            <w:proofErr w:type="spellEnd"/>
            <w:r w:rsidR="00D43592" w:rsidRPr="00A61557">
              <w:rPr>
                <w:rFonts w:ascii="Sassoon Sans Std" w:hAnsi="Sassoon Sans Std"/>
              </w:rPr>
              <w:t>’ and ‘ed’</w:t>
            </w:r>
          </w:p>
          <w:p w14:paraId="071E0ED1" w14:textId="2D47BED1" w:rsidR="0000358C" w:rsidRPr="00A61557" w:rsidRDefault="0000358C" w:rsidP="00A6155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A61557">
              <w:rPr>
                <w:rFonts w:ascii="Sassoon Sans Std" w:hAnsi="Sassoon Sans Std" w:cstheme="majorHAnsi"/>
                <w:w w:val="94"/>
              </w:rPr>
              <w:t xml:space="preserve">Using resources set by the </w:t>
            </w:r>
            <w:r w:rsidRPr="00A61557">
              <w:rPr>
                <w:rFonts w:ascii="Sassoon Sans Std" w:hAnsi="Sassoon Sans Std" w:cstheme="majorHAnsi"/>
                <w:w w:val="94"/>
              </w:rPr>
              <w:lastRenderedPageBreak/>
              <w:t>teacher available on Teams and School Website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2363FD6B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lastRenderedPageBreak/>
              <w:t xml:space="preserve">Phonics </w:t>
            </w:r>
          </w:p>
          <w:p w14:paraId="4DFDB2FC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10:45 – 11:00am</w:t>
            </w:r>
          </w:p>
          <w:p w14:paraId="18C84178" w14:textId="119590B0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Learning Objective:</w:t>
            </w:r>
          </w:p>
          <w:p w14:paraId="77293278" w14:textId="78685E82" w:rsidR="0000358C" w:rsidRPr="00A61557" w:rsidRDefault="00D43592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A61557">
              <w:rPr>
                <w:rFonts w:ascii="Sassoon Sans Std" w:hAnsi="Sassoon Sans Std"/>
              </w:rPr>
              <w:t>Using the suffix ‘er’ ‘</w:t>
            </w:r>
            <w:proofErr w:type="spellStart"/>
            <w:r w:rsidRPr="00A61557">
              <w:rPr>
                <w:rFonts w:ascii="Sassoon Sans Std" w:hAnsi="Sassoon Sans Std"/>
              </w:rPr>
              <w:t>ing</w:t>
            </w:r>
            <w:proofErr w:type="spellEnd"/>
            <w:r w:rsidRPr="00A61557">
              <w:rPr>
                <w:rFonts w:ascii="Sassoon Sans Std" w:hAnsi="Sassoon Sans Std"/>
              </w:rPr>
              <w:t>’ and ‘ed’</w:t>
            </w:r>
            <w:r w:rsidR="00AD213E" w:rsidRPr="00A61557">
              <w:rPr>
                <w:rFonts w:ascii="Sassoon Sans Std" w:hAnsi="Sassoon Sans Std"/>
              </w:rPr>
              <w:t xml:space="preserve"> </w:t>
            </w:r>
            <w:r w:rsidR="0000358C" w:rsidRPr="00A61557">
              <w:rPr>
                <w:rFonts w:ascii="Sassoon Sans Std" w:hAnsi="Sassoon Sans Std" w:cstheme="majorHAnsi"/>
                <w:w w:val="94"/>
              </w:rPr>
              <w:t xml:space="preserve">Using resources set by the </w:t>
            </w:r>
            <w:r w:rsidR="0000358C" w:rsidRPr="00A61557">
              <w:rPr>
                <w:rFonts w:ascii="Sassoon Sans Std" w:hAnsi="Sassoon Sans Std" w:cstheme="majorHAnsi"/>
                <w:w w:val="94"/>
              </w:rPr>
              <w:lastRenderedPageBreak/>
              <w:t>teacher available on Teams and School Website</w:t>
            </w:r>
          </w:p>
          <w:p w14:paraId="272B20F3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14:paraId="51EB033E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lastRenderedPageBreak/>
              <w:t xml:space="preserve">Phonics </w:t>
            </w:r>
          </w:p>
          <w:p w14:paraId="3FE83884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10:45 – 11:00am</w:t>
            </w:r>
          </w:p>
          <w:p w14:paraId="4ACCF55F" w14:textId="0E64FC53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Learning Objective:</w:t>
            </w:r>
          </w:p>
          <w:p w14:paraId="02821C95" w14:textId="56FEA34D" w:rsidR="0000358C" w:rsidRPr="00A61557" w:rsidRDefault="00D43592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A61557">
              <w:rPr>
                <w:rFonts w:ascii="Sassoon Sans Std" w:hAnsi="Sassoon Sans Std"/>
              </w:rPr>
              <w:t>Using the suffix ‘er’ ‘</w:t>
            </w:r>
            <w:proofErr w:type="spellStart"/>
            <w:r w:rsidRPr="00A61557">
              <w:rPr>
                <w:rFonts w:ascii="Sassoon Sans Std" w:hAnsi="Sassoon Sans Std"/>
              </w:rPr>
              <w:t>ing</w:t>
            </w:r>
            <w:proofErr w:type="spellEnd"/>
            <w:r w:rsidRPr="00A61557">
              <w:rPr>
                <w:rFonts w:ascii="Sassoon Sans Std" w:hAnsi="Sassoon Sans Std"/>
              </w:rPr>
              <w:t>’ and ‘ed’</w:t>
            </w:r>
            <w:r w:rsidR="00AD213E" w:rsidRPr="00A61557">
              <w:rPr>
                <w:rFonts w:ascii="Sassoon Sans Std" w:hAnsi="Sassoon Sans Std"/>
              </w:rPr>
              <w:t xml:space="preserve"> </w:t>
            </w:r>
            <w:r w:rsidR="0000358C" w:rsidRPr="00A61557">
              <w:rPr>
                <w:rFonts w:ascii="Sassoon Sans Std" w:hAnsi="Sassoon Sans Std" w:cstheme="majorHAnsi"/>
                <w:w w:val="94"/>
              </w:rPr>
              <w:t xml:space="preserve">Using resources set by the </w:t>
            </w:r>
            <w:r w:rsidR="0000358C" w:rsidRPr="00A61557">
              <w:rPr>
                <w:rFonts w:ascii="Sassoon Sans Std" w:hAnsi="Sassoon Sans Std" w:cstheme="majorHAnsi"/>
                <w:w w:val="94"/>
              </w:rPr>
              <w:lastRenderedPageBreak/>
              <w:t>teacher available on Teams and School Website</w:t>
            </w:r>
          </w:p>
          <w:p w14:paraId="3C9BC685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301" w:type="dxa"/>
            <w:shd w:val="clear" w:color="auto" w:fill="FFF2CC" w:themeFill="accent4" w:themeFillTint="33"/>
          </w:tcPr>
          <w:p w14:paraId="506A24B6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lastRenderedPageBreak/>
              <w:t xml:space="preserve">Phonics </w:t>
            </w:r>
          </w:p>
          <w:p w14:paraId="130F389B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10:45 – 11:00am</w:t>
            </w:r>
          </w:p>
          <w:p w14:paraId="49FB47A8" w14:textId="6ABD8DDF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Learning Objective:</w:t>
            </w:r>
          </w:p>
          <w:p w14:paraId="04F885F2" w14:textId="4607668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</w:rPr>
              <w:t>Spelling test</w:t>
            </w:r>
          </w:p>
          <w:p w14:paraId="3F1BB7A8" w14:textId="1D753C28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A61557">
              <w:rPr>
                <w:rFonts w:ascii="Sassoon Sans Std" w:hAnsi="Sassoon Sans Std" w:cstheme="majorHAnsi"/>
                <w:w w:val="94"/>
              </w:rPr>
              <w:t xml:space="preserve">Using resources set by the teacher available </w:t>
            </w:r>
            <w:r w:rsidRPr="00A61557">
              <w:rPr>
                <w:rFonts w:ascii="Sassoon Sans Std" w:hAnsi="Sassoon Sans Std" w:cstheme="majorHAnsi"/>
                <w:w w:val="94"/>
              </w:rPr>
              <w:lastRenderedPageBreak/>
              <w:t>on Teams and School Website</w:t>
            </w:r>
          </w:p>
        </w:tc>
      </w:tr>
      <w:tr w:rsidR="0000358C" w:rsidRPr="00A61557" w14:paraId="170D5846" w14:textId="77777777" w:rsidTr="00D5370B">
        <w:trPr>
          <w:trHeight w:val="2540"/>
        </w:trPr>
        <w:tc>
          <w:tcPr>
            <w:tcW w:w="1869" w:type="dxa"/>
            <w:shd w:val="clear" w:color="auto" w:fill="DEEAF6" w:themeFill="accent1" w:themeFillTint="33"/>
          </w:tcPr>
          <w:p w14:paraId="19F2A3B0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lastRenderedPageBreak/>
              <w:t>English</w:t>
            </w:r>
          </w:p>
        </w:tc>
        <w:tc>
          <w:tcPr>
            <w:tcW w:w="2379" w:type="dxa"/>
            <w:shd w:val="clear" w:color="auto" w:fill="DEEAF6" w:themeFill="accent1" w:themeFillTint="33"/>
          </w:tcPr>
          <w:p w14:paraId="4066652F" w14:textId="77777777" w:rsidR="00234F66" w:rsidRPr="00A61557" w:rsidRDefault="00234F66" w:rsidP="00234F66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Live English Input</w:t>
            </w:r>
          </w:p>
          <w:p w14:paraId="33449684" w14:textId="77777777" w:rsidR="00234F66" w:rsidRPr="00A61557" w:rsidRDefault="00234F66" w:rsidP="00234F66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Learning Objective:</w:t>
            </w:r>
          </w:p>
          <w:p w14:paraId="694F02A5" w14:textId="77777777" w:rsidR="00234F66" w:rsidRPr="00A61557" w:rsidRDefault="00234F66" w:rsidP="00234F66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172552BA" w14:textId="77777777" w:rsidR="00234F66" w:rsidRPr="00A61557" w:rsidRDefault="00234F66" w:rsidP="00234F66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6AEA93B0" wp14:editId="4430ADE4">
                  <wp:extent cx="410241" cy="390785"/>
                  <wp:effectExtent l="0" t="0" r="8890" b="9525"/>
                  <wp:docPr id="13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9E7ABA" w14:textId="77777777" w:rsidR="00AD213E" w:rsidRPr="00A61557" w:rsidRDefault="00AD213E" w:rsidP="0000358C">
            <w:pPr>
              <w:pStyle w:val="TableParagraph"/>
              <w:spacing w:before="6" w:line="252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53CF8C81" w14:textId="77777777" w:rsidR="00433928" w:rsidRPr="00A61557" w:rsidRDefault="00433928" w:rsidP="0043392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11:00 -11.15am</w:t>
            </w:r>
          </w:p>
          <w:p w14:paraId="5C4E1D95" w14:textId="77777777" w:rsidR="00433928" w:rsidRPr="00A61557" w:rsidRDefault="00433928" w:rsidP="0043392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3BD1CC79" w14:textId="77777777" w:rsidR="00433928" w:rsidRPr="00A61557" w:rsidRDefault="00433928" w:rsidP="00433928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Learning Objective:</w:t>
            </w:r>
          </w:p>
          <w:p w14:paraId="7A9E14A5" w14:textId="5A7FC0EF" w:rsidR="00433928" w:rsidRPr="00A61557" w:rsidRDefault="00433928" w:rsidP="00433928">
            <w:pPr>
              <w:jc w:val="center"/>
              <w:rPr>
                <w:rFonts w:ascii="Sassoon Sans Std" w:hAnsi="Sassoon Sans Std"/>
              </w:rPr>
            </w:pPr>
            <w:r w:rsidRPr="00A61557">
              <w:rPr>
                <w:rFonts w:ascii="Sassoon Sans Std" w:hAnsi="Sassoon Sans Std"/>
              </w:rPr>
              <w:t>To write a letter of complaint</w:t>
            </w:r>
          </w:p>
          <w:p w14:paraId="72197AFF" w14:textId="37D9954F" w:rsidR="00433928" w:rsidRPr="00A61557" w:rsidRDefault="00433928" w:rsidP="00433928">
            <w:pPr>
              <w:jc w:val="center"/>
              <w:rPr>
                <w:rFonts w:ascii="Sassoon Sans Std" w:hAnsi="Sassoon Sans Std"/>
                <w:b/>
                <w:bCs/>
              </w:rPr>
            </w:pPr>
            <w:r w:rsidRPr="00A61557">
              <w:rPr>
                <w:rFonts w:ascii="Sassoon Sans Std" w:hAnsi="Sassoon Sans Std"/>
                <w:b/>
                <w:bCs/>
              </w:rPr>
              <w:t>11.15-11.45am</w:t>
            </w:r>
          </w:p>
          <w:p w14:paraId="1D8B0437" w14:textId="77777777" w:rsidR="00433928" w:rsidRPr="00A61557" w:rsidRDefault="00433928" w:rsidP="00433928">
            <w:pPr>
              <w:jc w:val="center"/>
              <w:rPr>
                <w:rFonts w:ascii="Sassoon Sans Std" w:hAnsi="Sassoon Sans Std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Independent English Work:</w:t>
            </w:r>
            <w:r w:rsidRPr="00A61557">
              <w:rPr>
                <w:rFonts w:ascii="Sassoon Sans Std" w:hAnsi="Sassoon Sans Std"/>
              </w:rPr>
              <w:t xml:space="preserve"> </w:t>
            </w:r>
          </w:p>
          <w:p w14:paraId="792D78A2" w14:textId="25449F8F" w:rsidR="00433928" w:rsidRPr="00A61557" w:rsidRDefault="00A82207" w:rsidP="00433928">
            <w:pPr>
              <w:pStyle w:val="TableParagraph"/>
              <w:spacing w:before="6" w:line="252" w:lineRule="auto"/>
              <w:ind w:left="105" w:right="112"/>
              <w:jc w:val="center"/>
              <w:rPr>
                <w:rFonts w:ascii="Sassoon Sans Std" w:hAnsi="Sassoon Sans Std"/>
              </w:rPr>
            </w:pPr>
            <w:hyperlink r:id="rId20" w:history="1">
              <w:r w:rsidR="00B245E7">
                <w:rPr>
                  <w:rStyle w:val="Hyperlink"/>
                  <w:rFonts w:ascii="Sassoon Sans Std" w:hAnsi="Sassoon Sans Std"/>
                </w:rPr>
                <w:t>Letter resource</w:t>
              </w:r>
            </w:hyperlink>
            <w:r w:rsidR="00433928" w:rsidRPr="00A61557">
              <w:rPr>
                <w:rFonts w:ascii="Sassoon Sans Std" w:hAnsi="Sassoon Sans Std"/>
              </w:rPr>
              <w:t xml:space="preserve"> </w:t>
            </w:r>
          </w:p>
          <w:p w14:paraId="6079EA11" w14:textId="77777777" w:rsidR="00433928" w:rsidRPr="00A61557" w:rsidRDefault="00433928" w:rsidP="00433928">
            <w:pPr>
              <w:pStyle w:val="TableParagraph"/>
              <w:spacing w:before="6" w:line="252" w:lineRule="auto"/>
              <w:ind w:left="105" w:right="112"/>
              <w:jc w:val="center"/>
              <w:rPr>
                <w:rFonts w:ascii="Sassoon Sans Std" w:hAnsi="Sassoon Sans Std"/>
              </w:rPr>
            </w:pPr>
          </w:p>
          <w:p w14:paraId="40157AE6" w14:textId="77777777" w:rsidR="00433928" w:rsidRPr="00A61557" w:rsidRDefault="00433928" w:rsidP="00433928">
            <w:pPr>
              <w:pStyle w:val="TableParagraph"/>
              <w:spacing w:before="6" w:line="252" w:lineRule="auto"/>
              <w:ind w:left="105" w:right="112"/>
              <w:jc w:val="center"/>
              <w:rPr>
                <w:rFonts w:ascii="Sassoon Sans Std" w:hAnsi="Sassoon Sans Std"/>
              </w:rPr>
            </w:pPr>
          </w:p>
          <w:p w14:paraId="61293E9A" w14:textId="3921A33A" w:rsidR="00AD213E" w:rsidRPr="00A61557" w:rsidRDefault="00AD213E" w:rsidP="00433928">
            <w:pPr>
              <w:pStyle w:val="TableParagraph"/>
              <w:spacing w:before="6" w:line="252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14:paraId="05365256" w14:textId="4CB2881A" w:rsidR="0000358C" w:rsidRPr="00A61557" w:rsidRDefault="00234F66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 xml:space="preserve">Live </w:t>
            </w:r>
            <w:r w:rsidR="0000358C" w:rsidRPr="00A61557">
              <w:rPr>
                <w:rFonts w:ascii="Sassoon Sans Std" w:hAnsi="Sassoon Sans Std" w:cstheme="majorHAnsi"/>
                <w:b/>
                <w:w w:val="94"/>
              </w:rPr>
              <w:t>English</w:t>
            </w:r>
            <w:r w:rsidRPr="00A61557">
              <w:rPr>
                <w:rFonts w:ascii="Sassoon Sans Std" w:hAnsi="Sassoon Sans Std" w:cstheme="majorHAnsi"/>
                <w:b/>
                <w:w w:val="94"/>
              </w:rPr>
              <w:t xml:space="preserve"> Input</w:t>
            </w:r>
          </w:p>
          <w:p w14:paraId="781C1932" w14:textId="5439B703" w:rsidR="00234F66" w:rsidRPr="00A61557" w:rsidRDefault="00234F66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Learning Objective:</w:t>
            </w:r>
          </w:p>
          <w:p w14:paraId="452EBE0A" w14:textId="77777777" w:rsidR="00234F66" w:rsidRPr="00A61557" w:rsidRDefault="00234F66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67089147" w14:textId="4EBA41B6" w:rsidR="00234F66" w:rsidRPr="00A61557" w:rsidRDefault="00234F66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5A77B2B1" wp14:editId="3D0F0665">
                  <wp:extent cx="410241" cy="390785"/>
                  <wp:effectExtent l="0" t="0" r="8890" b="9525"/>
                  <wp:docPr id="9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E48663" w14:textId="77777777" w:rsidR="00433928" w:rsidRPr="00A61557" w:rsidRDefault="00433928" w:rsidP="00433928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11:00 -11.15am</w:t>
            </w:r>
          </w:p>
          <w:p w14:paraId="03045B56" w14:textId="42735133" w:rsidR="00433928" w:rsidRPr="00A61557" w:rsidRDefault="00433928" w:rsidP="00433928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Independent English Work: Comprehension task</w:t>
            </w:r>
          </w:p>
          <w:p w14:paraId="37EF0579" w14:textId="77777777" w:rsidR="00433928" w:rsidRPr="00A61557" w:rsidRDefault="00433928" w:rsidP="00433928">
            <w:pPr>
              <w:pStyle w:val="TableParagraph"/>
              <w:spacing w:before="6" w:line="252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11.15-11:45am</w:t>
            </w:r>
          </w:p>
          <w:p w14:paraId="5CFED99B" w14:textId="77777777" w:rsidR="00433928" w:rsidRPr="00A61557" w:rsidRDefault="00433928" w:rsidP="00433928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4589275F" w14:textId="4A112101" w:rsidR="00433928" w:rsidRPr="00A61557" w:rsidRDefault="00A82207" w:rsidP="00433928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hyperlink r:id="rId21" w:history="1">
              <w:r w:rsidR="00B245E7">
                <w:rPr>
                  <w:rStyle w:val="Hyperlink"/>
                  <w:rFonts w:ascii="Sassoon Sans Std" w:hAnsi="Sassoon Sans Std" w:cstheme="majorHAnsi"/>
                  <w:b/>
                  <w:w w:val="94"/>
                </w:rPr>
                <w:t>Chinese New Year Comprehension</w:t>
              </w:r>
            </w:hyperlink>
            <w:r w:rsidR="00433928" w:rsidRPr="00A61557"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</w:p>
          <w:p w14:paraId="5991FF5B" w14:textId="77777777" w:rsidR="00433928" w:rsidRPr="00A61557" w:rsidRDefault="00433928" w:rsidP="00433928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626D08FD" w14:textId="7EF68EC1" w:rsidR="0000358C" w:rsidRPr="00A61557" w:rsidRDefault="0000358C" w:rsidP="00433928">
            <w:pPr>
              <w:pStyle w:val="TableParagraph"/>
              <w:spacing w:before="6" w:line="252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14:paraId="6C037406" w14:textId="3642F81C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Live English Input</w:t>
            </w:r>
          </w:p>
          <w:p w14:paraId="0D4E352D" w14:textId="645B3A46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Learning Objective:</w:t>
            </w:r>
          </w:p>
          <w:p w14:paraId="56A05A35" w14:textId="2CFFF2C6" w:rsidR="0000358C" w:rsidRPr="00A61557" w:rsidRDefault="00234F66" w:rsidP="0000358C">
            <w:pPr>
              <w:jc w:val="center"/>
              <w:rPr>
                <w:rFonts w:ascii="Sassoon Sans Std" w:hAnsi="Sassoon Sans Std"/>
              </w:rPr>
            </w:pPr>
            <w:r w:rsidRPr="00A61557">
              <w:rPr>
                <w:rFonts w:ascii="Sassoon Sans Std" w:hAnsi="Sassoon Sans Std"/>
              </w:rPr>
              <w:t>To add adjectives to nouns to create expanded noun phrases.</w:t>
            </w:r>
          </w:p>
          <w:p w14:paraId="620B985F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68D07927" wp14:editId="20C4CD39">
                  <wp:extent cx="410241" cy="390785"/>
                  <wp:effectExtent l="0" t="0" r="8890" b="9525"/>
                  <wp:docPr id="6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E15684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11:00 -11.15am</w:t>
            </w:r>
          </w:p>
          <w:p w14:paraId="6CC0F645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7F1FB56F" w14:textId="77777777" w:rsidR="00234F66" w:rsidRPr="00A61557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Learning Objective</w:t>
            </w:r>
          </w:p>
          <w:p w14:paraId="697B8DF5" w14:textId="33E091FC" w:rsidR="0000358C" w:rsidRPr="00A61557" w:rsidRDefault="00234F66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/>
                <w:sz w:val="20"/>
                <w:szCs w:val="20"/>
              </w:rPr>
            </w:pPr>
            <w:r w:rsidRPr="00A61557">
              <w:rPr>
                <w:rFonts w:ascii="Sassoon Sans Std" w:hAnsi="Sassoon Sans Std"/>
                <w:sz w:val="20"/>
                <w:szCs w:val="20"/>
              </w:rPr>
              <w:t>To add adjectives to nouns to create expanded noun phrases.</w:t>
            </w:r>
          </w:p>
          <w:p w14:paraId="494D4969" w14:textId="35062B52" w:rsidR="00433928" w:rsidRPr="00A61557" w:rsidRDefault="00433928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sz w:val="20"/>
                <w:szCs w:val="20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11.15-11:45am</w:t>
            </w:r>
          </w:p>
          <w:p w14:paraId="1A806C9F" w14:textId="4DDAA7D5" w:rsidR="0000358C" w:rsidRPr="00A61557" w:rsidRDefault="0000358C" w:rsidP="00234F66">
            <w:pPr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  <w:t>Independent English Work:</w:t>
            </w:r>
            <w:r w:rsidRPr="00A61557">
              <w:rPr>
                <w:rFonts w:ascii="Sassoon Sans Std" w:hAnsi="Sassoon Sans Std"/>
                <w:sz w:val="20"/>
                <w:szCs w:val="20"/>
              </w:rPr>
              <w:t xml:space="preserve"> </w:t>
            </w:r>
          </w:p>
          <w:p w14:paraId="5DD7A338" w14:textId="77777777" w:rsidR="000F0225" w:rsidRPr="00A61557" w:rsidRDefault="000F0225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/>
                <w:sz w:val="20"/>
                <w:szCs w:val="20"/>
              </w:rPr>
            </w:pPr>
            <w:r w:rsidRPr="00A61557">
              <w:rPr>
                <w:rFonts w:ascii="Sassoon Sans Std" w:hAnsi="Sassoon Sans Std"/>
                <w:sz w:val="20"/>
                <w:szCs w:val="20"/>
              </w:rPr>
              <w:t xml:space="preserve">Choose your </w:t>
            </w:r>
            <w:proofErr w:type="spellStart"/>
            <w:r w:rsidRPr="00A61557">
              <w:rPr>
                <w:rFonts w:ascii="Sassoon Sans Std" w:hAnsi="Sassoon Sans Std"/>
                <w:sz w:val="20"/>
                <w:szCs w:val="20"/>
              </w:rPr>
              <w:t>favourite</w:t>
            </w:r>
            <w:proofErr w:type="spellEnd"/>
            <w:r w:rsidRPr="00A61557">
              <w:rPr>
                <w:rFonts w:ascii="Sassoon Sans Std" w:hAnsi="Sassoon Sans Std"/>
                <w:sz w:val="20"/>
                <w:szCs w:val="20"/>
              </w:rPr>
              <w:t xml:space="preserve"> </w:t>
            </w:r>
            <w:proofErr w:type="spellStart"/>
            <w:r w:rsidRPr="00A61557">
              <w:rPr>
                <w:rFonts w:ascii="Sassoon Sans Std" w:hAnsi="Sassoon Sans Std"/>
                <w:sz w:val="20"/>
                <w:szCs w:val="20"/>
              </w:rPr>
              <w:t>colour</w:t>
            </w:r>
            <w:proofErr w:type="spellEnd"/>
            <w:r w:rsidRPr="00A61557">
              <w:rPr>
                <w:rFonts w:ascii="Sassoon Sans Std" w:hAnsi="Sassoon Sans Std"/>
                <w:sz w:val="20"/>
                <w:szCs w:val="20"/>
              </w:rPr>
              <w:t xml:space="preserve">. Make a spider diagram listing nouns which are this </w:t>
            </w:r>
            <w:proofErr w:type="spellStart"/>
            <w:r w:rsidRPr="00A61557">
              <w:rPr>
                <w:rFonts w:ascii="Sassoon Sans Std" w:hAnsi="Sassoon Sans Std"/>
                <w:sz w:val="20"/>
                <w:szCs w:val="20"/>
              </w:rPr>
              <w:t>colour</w:t>
            </w:r>
            <w:proofErr w:type="spellEnd"/>
            <w:r w:rsidRPr="00A61557">
              <w:rPr>
                <w:rFonts w:ascii="Sassoon Sans Std" w:hAnsi="Sassoon Sans Std"/>
                <w:sz w:val="20"/>
                <w:szCs w:val="20"/>
              </w:rPr>
              <w:t xml:space="preserve"> around it. </w:t>
            </w:r>
          </w:p>
          <w:p w14:paraId="7FCAFCC7" w14:textId="4AA380C5" w:rsidR="0000358C" w:rsidRPr="00A61557" w:rsidRDefault="000F0225" w:rsidP="00A61557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  <w:szCs w:val="20"/>
              </w:rPr>
            </w:pPr>
            <w:r w:rsidRPr="00A61557">
              <w:rPr>
                <w:rFonts w:ascii="Sassoon Sans Std" w:hAnsi="Sassoon Sans Std"/>
                <w:sz w:val="20"/>
                <w:szCs w:val="20"/>
              </w:rPr>
              <w:t xml:space="preserve">In a different </w:t>
            </w:r>
            <w:proofErr w:type="spellStart"/>
            <w:r w:rsidRPr="00A61557">
              <w:rPr>
                <w:rFonts w:ascii="Sassoon Sans Std" w:hAnsi="Sassoon Sans Std"/>
                <w:sz w:val="20"/>
                <w:szCs w:val="20"/>
              </w:rPr>
              <w:t>colour</w:t>
            </w:r>
            <w:proofErr w:type="spellEnd"/>
            <w:r w:rsidRPr="00A61557">
              <w:rPr>
                <w:rFonts w:ascii="Sassoon Sans Std" w:hAnsi="Sassoon Sans Std"/>
                <w:sz w:val="20"/>
                <w:szCs w:val="20"/>
              </w:rPr>
              <w:t xml:space="preserve">, add adjectives to describe each noun. Choose </w:t>
            </w:r>
            <w:proofErr w:type="spellStart"/>
            <w:r w:rsidRPr="00A61557">
              <w:rPr>
                <w:rFonts w:ascii="Sassoon Sans Std" w:hAnsi="Sassoon Sans Std"/>
                <w:sz w:val="20"/>
                <w:szCs w:val="20"/>
              </w:rPr>
              <w:t>favourite</w:t>
            </w:r>
            <w:proofErr w:type="spellEnd"/>
            <w:r w:rsidRPr="00A61557">
              <w:rPr>
                <w:rFonts w:ascii="Sassoon Sans Std" w:hAnsi="Sassoon Sans Std"/>
                <w:sz w:val="20"/>
                <w:szCs w:val="20"/>
              </w:rPr>
              <w:t xml:space="preserve"> adjectives and describe each noun with at least two adjectives separated by a comma. Write into full sentences.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63D8B2FA" w14:textId="76F31754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Live English Input</w:t>
            </w:r>
          </w:p>
          <w:p w14:paraId="0B570574" w14:textId="0E5F7F5B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Learning Objective:</w:t>
            </w:r>
          </w:p>
          <w:p w14:paraId="00A57F3C" w14:textId="788B84E6" w:rsidR="0000358C" w:rsidRPr="00A61557" w:rsidRDefault="000F0225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 xml:space="preserve">To </w:t>
            </w:r>
            <w:r w:rsidR="00A61557" w:rsidRPr="00A61557">
              <w:rPr>
                <w:rFonts w:ascii="Sassoon Sans Std" w:hAnsi="Sassoon Sans Std" w:cstheme="majorHAnsi"/>
                <w:b/>
                <w:w w:val="94"/>
              </w:rPr>
              <w:t>plan</w:t>
            </w:r>
            <w:r w:rsidRPr="00A61557">
              <w:rPr>
                <w:rFonts w:ascii="Sassoon Sans Std" w:hAnsi="Sassoon Sans Std" w:cstheme="majorHAnsi"/>
                <w:b/>
                <w:w w:val="94"/>
              </w:rPr>
              <w:t xml:space="preserve"> a list poem.</w:t>
            </w:r>
          </w:p>
          <w:p w14:paraId="2478E472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1473E8FF" wp14:editId="3DBE2932">
                  <wp:extent cx="410241" cy="390785"/>
                  <wp:effectExtent l="0" t="0" r="8890" b="9525"/>
                  <wp:docPr id="23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E0B0D2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11:00 -11.15am</w:t>
            </w:r>
          </w:p>
          <w:p w14:paraId="62EC4619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16DC920E" w14:textId="77777777" w:rsidR="0000358C" w:rsidRPr="00A61557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Learning Objective</w:t>
            </w:r>
          </w:p>
          <w:p w14:paraId="5A9163FC" w14:textId="349D8F55" w:rsidR="0000358C" w:rsidRPr="00A61557" w:rsidRDefault="0000358C" w:rsidP="000F0225">
            <w:pPr>
              <w:jc w:val="center"/>
              <w:rPr>
                <w:rFonts w:ascii="Sassoon Sans Std" w:hAnsi="Sassoon Sans Std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 xml:space="preserve">Independent English Work: </w:t>
            </w:r>
          </w:p>
          <w:p w14:paraId="2B142155" w14:textId="16B5A2DA" w:rsidR="0000358C" w:rsidRPr="00A61557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4D55E066" w14:textId="77777777" w:rsidR="0000358C" w:rsidRPr="00A61557" w:rsidRDefault="0000358C" w:rsidP="0000358C">
            <w:pPr>
              <w:pStyle w:val="TableParagraph"/>
              <w:spacing w:before="6" w:line="252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11.15-11:45am</w:t>
            </w:r>
          </w:p>
          <w:p w14:paraId="441FB4F2" w14:textId="3FEE2480" w:rsidR="00A61557" w:rsidRPr="00A61557" w:rsidRDefault="00A82207" w:rsidP="0000358C">
            <w:pPr>
              <w:pStyle w:val="TableParagraph"/>
              <w:spacing w:before="6" w:line="252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hyperlink r:id="rId22" w:history="1">
              <w:r w:rsidR="00B245E7">
                <w:rPr>
                  <w:rStyle w:val="Hyperlink"/>
                  <w:rFonts w:ascii="Sassoon Sans Std" w:hAnsi="Sassoon Sans Std" w:cstheme="majorHAnsi"/>
                  <w:b/>
                  <w:w w:val="94"/>
                </w:rPr>
                <w:t>List po</w:t>
              </w:r>
              <w:r w:rsidR="00B245E7">
                <w:rPr>
                  <w:rStyle w:val="Hyperlink"/>
                  <w:rFonts w:ascii="Sassoon Sans Std" w:hAnsi="Sassoon Sans Std" w:cstheme="majorHAnsi"/>
                  <w:b/>
                  <w:w w:val="94"/>
                </w:rPr>
                <w:t>e</w:t>
              </w:r>
              <w:r w:rsidR="00B245E7">
                <w:rPr>
                  <w:rStyle w:val="Hyperlink"/>
                  <w:rFonts w:ascii="Sassoon Sans Std" w:hAnsi="Sassoon Sans Std" w:cstheme="majorHAnsi"/>
                  <w:b/>
                  <w:w w:val="94"/>
                </w:rPr>
                <w:t>m plan</w:t>
              </w:r>
            </w:hyperlink>
            <w:r w:rsidR="00A61557" w:rsidRPr="00A61557"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</w:p>
        </w:tc>
        <w:tc>
          <w:tcPr>
            <w:tcW w:w="2301" w:type="dxa"/>
            <w:shd w:val="clear" w:color="auto" w:fill="DEEAF6" w:themeFill="accent1" w:themeFillTint="33"/>
          </w:tcPr>
          <w:p w14:paraId="0CAC8C12" w14:textId="63008CEC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Live English Input</w:t>
            </w:r>
          </w:p>
          <w:p w14:paraId="52865904" w14:textId="158FA811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Learning Objective:</w:t>
            </w:r>
          </w:p>
          <w:p w14:paraId="082D1FB9" w14:textId="114B9DBA" w:rsidR="0000358C" w:rsidRPr="00A61557" w:rsidRDefault="0000358C" w:rsidP="0000358C">
            <w:pPr>
              <w:jc w:val="center"/>
              <w:rPr>
                <w:rFonts w:ascii="Sassoon Sans Std" w:hAnsi="Sassoon Sans Std"/>
              </w:rPr>
            </w:pPr>
            <w:r w:rsidRPr="00A61557">
              <w:rPr>
                <w:rFonts w:ascii="Sassoon Sans Std" w:hAnsi="Sassoon Sans Std"/>
              </w:rPr>
              <w:t xml:space="preserve">To write </w:t>
            </w:r>
            <w:r w:rsidR="00A61557" w:rsidRPr="00A61557">
              <w:rPr>
                <w:rFonts w:ascii="Sassoon Sans Std" w:hAnsi="Sassoon Sans Std"/>
              </w:rPr>
              <w:t>a list poem</w:t>
            </w:r>
          </w:p>
          <w:p w14:paraId="29B98D5F" w14:textId="01D0EF82" w:rsidR="0000358C" w:rsidRPr="00A61557" w:rsidRDefault="0000358C" w:rsidP="0000358C">
            <w:pPr>
              <w:jc w:val="center"/>
              <w:rPr>
                <w:rFonts w:ascii="Sassoon Sans Std" w:hAnsi="Sassoon Sans Std"/>
              </w:rPr>
            </w:pPr>
            <w:r w:rsidRPr="00A61557">
              <w:rPr>
                <w:rFonts w:ascii="Sassoon Sans Std" w:hAnsi="Sassoon Sans Std"/>
              </w:rPr>
              <w:t xml:space="preserve"> </w:t>
            </w:r>
          </w:p>
          <w:p w14:paraId="432F49C0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0711DD6D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66892A0D" wp14:editId="371F3321">
                  <wp:extent cx="410241" cy="390785"/>
                  <wp:effectExtent l="0" t="0" r="8890" b="9525"/>
                  <wp:docPr id="24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685272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11:00 -11.15am</w:t>
            </w:r>
          </w:p>
          <w:p w14:paraId="642FD3ED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1F22415E" w14:textId="77777777" w:rsidR="0000358C" w:rsidRPr="00A61557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Learning Objective</w:t>
            </w:r>
          </w:p>
          <w:p w14:paraId="6BD2D24B" w14:textId="39CBA3D2" w:rsidR="0000358C" w:rsidRPr="00A61557" w:rsidRDefault="0000358C" w:rsidP="00A61557">
            <w:pPr>
              <w:jc w:val="center"/>
              <w:rPr>
                <w:rFonts w:ascii="Sassoon Sans Std" w:hAnsi="Sassoon Sans Std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 xml:space="preserve">Independent English Work: </w:t>
            </w:r>
            <w:r w:rsidR="00A61557" w:rsidRPr="00A61557">
              <w:rPr>
                <w:rFonts w:ascii="Sassoon Sans Std" w:hAnsi="Sassoon Sans Std"/>
              </w:rPr>
              <w:t xml:space="preserve">Use your plan from yesterday to write a list poem. </w:t>
            </w:r>
          </w:p>
          <w:p w14:paraId="5458903F" w14:textId="77777777" w:rsidR="00A61557" w:rsidRPr="00A61557" w:rsidRDefault="00A61557" w:rsidP="00A61557">
            <w:pPr>
              <w:jc w:val="center"/>
              <w:rPr>
                <w:rFonts w:ascii="Sassoon Sans Std" w:hAnsi="Sassoon Sans Std"/>
              </w:rPr>
            </w:pPr>
          </w:p>
          <w:p w14:paraId="29B0659A" w14:textId="11DA6C7A" w:rsidR="0000358C" w:rsidRPr="00A61557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4B8C86FE" w14:textId="77777777" w:rsidR="0000358C" w:rsidRPr="00A61557" w:rsidRDefault="0000358C" w:rsidP="0000358C">
            <w:pPr>
              <w:pStyle w:val="TableParagraph"/>
              <w:spacing w:before="6" w:line="252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11.15-11:45am</w:t>
            </w:r>
          </w:p>
          <w:p w14:paraId="3929E39A" w14:textId="3EBAED41" w:rsidR="00A61557" w:rsidRPr="00A61557" w:rsidRDefault="00A82207" w:rsidP="0000358C">
            <w:pPr>
              <w:pStyle w:val="TableParagraph"/>
              <w:spacing w:before="6" w:line="252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hyperlink r:id="rId23" w:history="1">
              <w:r w:rsidR="00B245E7">
                <w:rPr>
                  <w:rStyle w:val="Hyperlink"/>
                  <w:rFonts w:ascii="Sassoon Sans Std" w:hAnsi="Sassoon Sans Std" w:cstheme="majorHAnsi"/>
                  <w:b/>
                  <w:w w:val="94"/>
                </w:rPr>
                <w:t>List poem resource</w:t>
              </w:r>
            </w:hyperlink>
            <w:r w:rsidR="00A61557" w:rsidRPr="00A61557"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</w:p>
        </w:tc>
      </w:tr>
      <w:tr w:rsidR="0000358C" w:rsidRPr="00A61557" w14:paraId="4A1C55E8" w14:textId="77777777" w:rsidTr="00D5370B">
        <w:trPr>
          <w:trHeight w:val="286"/>
        </w:trPr>
        <w:tc>
          <w:tcPr>
            <w:tcW w:w="1869" w:type="dxa"/>
            <w:shd w:val="clear" w:color="auto" w:fill="D0CECE" w:themeFill="background2" w:themeFillShade="E6"/>
          </w:tcPr>
          <w:p w14:paraId="76003A49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lastRenderedPageBreak/>
              <w:t>Lunchtime</w:t>
            </w:r>
          </w:p>
        </w:tc>
        <w:tc>
          <w:tcPr>
            <w:tcW w:w="2379" w:type="dxa"/>
            <w:shd w:val="clear" w:color="auto" w:fill="D0CECE" w:themeFill="background2" w:themeFillShade="E6"/>
          </w:tcPr>
          <w:p w14:paraId="01C8FFF4" w14:textId="29CD37A2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11:45-1.15pm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170FE9D1" w14:textId="5826196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11:45-1.15pm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5889B6EA" w14:textId="489324A8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11:45-1.15pm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363B247F" w14:textId="59A030C2" w:rsidR="0000358C" w:rsidRPr="00A61557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11:45-1.15pm</w:t>
            </w:r>
          </w:p>
        </w:tc>
        <w:tc>
          <w:tcPr>
            <w:tcW w:w="2301" w:type="dxa"/>
            <w:shd w:val="clear" w:color="auto" w:fill="D0CECE" w:themeFill="background2" w:themeFillShade="E6"/>
          </w:tcPr>
          <w:p w14:paraId="15F3EEC9" w14:textId="1F72BBF5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11:45-1.15pm</w:t>
            </w:r>
          </w:p>
        </w:tc>
      </w:tr>
      <w:tr w:rsidR="0000358C" w:rsidRPr="00A61557" w14:paraId="5DC271C0" w14:textId="77777777" w:rsidTr="00D5370B">
        <w:trPr>
          <w:trHeight w:val="2208"/>
        </w:trPr>
        <w:tc>
          <w:tcPr>
            <w:tcW w:w="1869" w:type="dxa"/>
            <w:shd w:val="clear" w:color="auto" w:fill="C5E0B3" w:themeFill="accent6" w:themeFillTint="66"/>
          </w:tcPr>
          <w:p w14:paraId="1162F593" w14:textId="6CC78DCC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65AE7DFA" w14:textId="1C73D4AF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Mental Maths</w:t>
            </w:r>
          </w:p>
        </w:tc>
        <w:tc>
          <w:tcPr>
            <w:tcW w:w="2379" w:type="dxa"/>
            <w:shd w:val="clear" w:color="auto" w:fill="C5E0B3" w:themeFill="accent6" w:themeFillTint="66"/>
          </w:tcPr>
          <w:p w14:paraId="22B2ED9B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45521758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Mental Maths</w:t>
            </w:r>
          </w:p>
          <w:p w14:paraId="0A996B5E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1:15pm – 1:30pm</w:t>
            </w:r>
          </w:p>
          <w:p w14:paraId="7956621B" w14:textId="7DB101A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(Independent)</w:t>
            </w:r>
          </w:p>
          <w:p w14:paraId="7223C87E" w14:textId="774C5000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proofErr w:type="spellStart"/>
            <w:r w:rsidRPr="00A61557">
              <w:rPr>
                <w:rFonts w:ascii="Sassoon Sans Std" w:hAnsi="Sassoon Sans Std" w:cstheme="majorHAnsi"/>
              </w:rPr>
              <w:t>Numbots</w:t>
            </w:r>
            <w:proofErr w:type="spellEnd"/>
            <w:r w:rsidRPr="00A61557">
              <w:rPr>
                <w:rFonts w:ascii="Sassoon Sans Std" w:hAnsi="Sassoon Sans Std" w:cstheme="majorHAnsi"/>
              </w:rPr>
              <w:t xml:space="preserve">/ Times table </w:t>
            </w:r>
            <w:proofErr w:type="spellStart"/>
            <w:r w:rsidRPr="00A61557">
              <w:rPr>
                <w:rFonts w:ascii="Sassoon Sans Std" w:hAnsi="Sassoon Sans Std" w:cstheme="majorHAnsi"/>
              </w:rPr>
              <w:t>rockstars</w:t>
            </w:r>
            <w:proofErr w:type="spellEnd"/>
            <w:r w:rsidRPr="00A61557">
              <w:rPr>
                <w:rFonts w:ascii="Sassoon Sans Std" w:hAnsi="Sassoon Sans Std" w:cstheme="majorHAnsi"/>
              </w:rPr>
              <w:t xml:space="preserve"> 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22A0A27D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66F7BECE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Mental Maths</w:t>
            </w:r>
          </w:p>
          <w:p w14:paraId="495FC1AC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1:15pm – 1:30pm</w:t>
            </w:r>
          </w:p>
          <w:p w14:paraId="13BAFCB7" w14:textId="7995BF58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 xml:space="preserve"> (Independent)</w:t>
            </w:r>
          </w:p>
          <w:p w14:paraId="71C59847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</w:rPr>
            </w:pPr>
            <w:proofErr w:type="spellStart"/>
            <w:r w:rsidRPr="00A61557">
              <w:rPr>
                <w:rFonts w:ascii="Sassoon Sans Std" w:hAnsi="Sassoon Sans Std" w:cstheme="majorHAnsi"/>
              </w:rPr>
              <w:t>Topmarks</w:t>
            </w:r>
            <w:proofErr w:type="spellEnd"/>
          </w:p>
          <w:p w14:paraId="3627196F" w14:textId="77777777" w:rsidR="0000358C" w:rsidRPr="00A61557" w:rsidRDefault="00A82207" w:rsidP="00D5370B">
            <w:pPr>
              <w:jc w:val="center"/>
              <w:rPr>
                <w:rFonts w:ascii="Sassoon Sans Std" w:hAnsi="Sassoon Sans Std"/>
              </w:rPr>
            </w:pPr>
            <w:hyperlink r:id="rId24" w:history="1">
              <w:r w:rsidR="00D5370B" w:rsidRPr="00A61557">
                <w:rPr>
                  <w:rFonts w:ascii="Sassoon Sans Std" w:hAnsi="Sassoon Sans Std"/>
                  <w:color w:val="0000FF"/>
                  <w:u w:val="single"/>
                </w:rPr>
                <w:t>Hit the Button - Quick fire maths practice for 5-11 year olds (topmarks.co.uk)</w:t>
              </w:r>
            </w:hyperlink>
            <w:r w:rsidR="00D5370B" w:rsidRPr="00A61557">
              <w:rPr>
                <w:rFonts w:ascii="Sassoon Sans Std" w:hAnsi="Sassoon Sans Std"/>
              </w:rPr>
              <w:t xml:space="preserve"> </w:t>
            </w:r>
          </w:p>
          <w:p w14:paraId="61CF8075" w14:textId="7BFBF583" w:rsidR="00D5370B" w:rsidRPr="00A61557" w:rsidRDefault="00D5370B" w:rsidP="00D5370B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/>
              </w:rPr>
              <w:t>Play using your 2s, 5s and 10 times table!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7CBEB637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72EC3928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Mental Maths</w:t>
            </w:r>
          </w:p>
          <w:p w14:paraId="6B59B12F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1:15pm – 1:30pm</w:t>
            </w:r>
          </w:p>
          <w:p w14:paraId="6AEF4970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(Independent)</w:t>
            </w:r>
          </w:p>
          <w:p w14:paraId="73DFABAA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</w:rPr>
            </w:pPr>
            <w:proofErr w:type="spellStart"/>
            <w:r w:rsidRPr="00A61557">
              <w:rPr>
                <w:rFonts w:ascii="Sassoon Sans Std" w:hAnsi="Sassoon Sans Std" w:cstheme="majorHAnsi"/>
              </w:rPr>
              <w:t>Numbots</w:t>
            </w:r>
            <w:proofErr w:type="spellEnd"/>
            <w:r w:rsidRPr="00A61557">
              <w:rPr>
                <w:rFonts w:ascii="Sassoon Sans Std" w:hAnsi="Sassoon Sans Std" w:cstheme="majorHAnsi"/>
              </w:rPr>
              <w:t xml:space="preserve">/ Times table </w:t>
            </w:r>
            <w:proofErr w:type="spellStart"/>
            <w:r w:rsidRPr="00A61557">
              <w:rPr>
                <w:rFonts w:ascii="Sassoon Sans Std" w:hAnsi="Sassoon Sans Std" w:cstheme="majorHAnsi"/>
              </w:rPr>
              <w:t>rockstars</w:t>
            </w:r>
            <w:proofErr w:type="spellEnd"/>
          </w:p>
          <w:p w14:paraId="707FFDEA" w14:textId="0C06971B" w:rsidR="00D5370B" w:rsidRPr="00A61557" w:rsidRDefault="00D5370B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7D0A3805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6639DB79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Mental Maths</w:t>
            </w:r>
          </w:p>
          <w:p w14:paraId="54A5A29F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1:15pm – 1:30pm</w:t>
            </w:r>
          </w:p>
          <w:p w14:paraId="5DC23BD4" w14:textId="715C9CA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 xml:space="preserve"> (Independent)</w:t>
            </w:r>
          </w:p>
          <w:p w14:paraId="382C3E89" w14:textId="78634191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</w:rPr>
            </w:pPr>
            <w:proofErr w:type="spellStart"/>
            <w:r w:rsidRPr="00A61557">
              <w:rPr>
                <w:rFonts w:ascii="Sassoon Sans Std" w:hAnsi="Sassoon Sans Std" w:cstheme="majorHAnsi"/>
              </w:rPr>
              <w:t>Topmarks</w:t>
            </w:r>
            <w:proofErr w:type="spellEnd"/>
            <w:r w:rsidRPr="00A61557">
              <w:rPr>
                <w:rFonts w:ascii="Sassoon Sans Std" w:hAnsi="Sassoon Sans Std" w:cstheme="majorHAnsi"/>
              </w:rPr>
              <w:t xml:space="preserve"> </w:t>
            </w:r>
          </w:p>
          <w:p w14:paraId="051FA301" w14:textId="77777777" w:rsidR="0000358C" w:rsidRPr="00A61557" w:rsidRDefault="00A82207" w:rsidP="00D5370B">
            <w:pPr>
              <w:jc w:val="center"/>
              <w:rPr>
                <w:rFonts w:ascii="Sassoon Sans Std" w:hAnsi="Sassoon Sans Std"/>
              </w:rPr>
            </w:pPr>
            <w:hyperlink r:id="rId25" w:history="1">
              <w:r w:rsidR="00D5370B" w:rsidRPr="00A61557">
                <w:rPr>
                  <w:rFonts w:ascii="Sassoon Sans Std" w:hAnsi="Sassoon Sans Std"/>
                  <w:color w:val="0000FF"/>
                  <w:u w:val="single"/>
                </w:rPr>
                <w:t xml:space="preserve">Super Maths Bowling - Multiplication - </w:t>
              </w:r>
              <w:proofErr w:type="spellStart"/>
              <w:r w:rsidR="00D5370B" w:rsidRPr="00A61557">
                <w:rPr>
                  <w:rFonts w:ascii="Sassoon Sans Std" w:hAnsi="Sassoon Sans Std"/>
                  <w:color w:val="0000FF"/>
                  <w:u w:val="single"/>
                </w:rPr>
                <w:t>Mathsframe</w:t>
              </w:r>
              <w:proofErr w:type="spellEnd"/>
            </w:hyperlink>
          </w:p>
          <w:p w14:paraId="793CEC0C" w14:textId="22D7627D" w:rsidR="00D5370B" w:rsidRPr="00A61557" w:rsidRDefault="00D5370B" w:rsidP="00D5370B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/>
              </w:rPr>
              <w:t xml:space="preserve">Choose either 2s, 5s or 10s. </w:t>
            </w:r>
          </w:p>
        </w:tc>
        <w:tc>
          <w:tcPr>
            <w:tcW w:w="2301" w:type="dxa"/>
            <w:shd w:val="clear" w:color="auto" w:fill="C5E0B3" w:themeFill="accent6" w:themeFillTint="66"/>
          </w:tcPr>
          <w:p w14:paraId="72AE4C03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00FEC1A9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Mental Maths</w:t>
            </w:r>
          </w:p>
          <w:p w14:paraId="48581E53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1:15pm – 1:30pm</w:t>
            </w:r>
          </w:p>
          <w:p w14:paraId="77903D40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(Independent)</w:t>
            </w:r>
          </w:p>
          <w:p w14:paraId="313873E2" w14:textId="57D4D98B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proofErr w:type="spellStart"/>
            <w:r w:rsidRPr="00A61557">
              <w:rPr>
                <w:rFonts w:ascii="Sassoon Sans Std" w:hAnsi="Sassoon Sans Std" w:cstheme="majorHAnsi"/>
              </w:rPr>
              <w:t>Numbots</w:t>
            </w:r>
            <w:proofErr w:type="spellEnd"/>
            <w:r w:rsidRPr="00A61557">
              <w:rPr>
                <w:rFonts w:ascii="Sassoon Sans Std" w:hAnsi="Sassoon Sans Std" w:cstheme="majorHAnsi"/>
              </w:rPr>
              <w:t xml:space="preserve">/ Times table </w:t>
            </w:r>
            <w:proofErr w:type="spellStart"/>
            <w:r w:rsidRPr="00A61557">
              <w:rPr>
                <w:rFonts w:ascii="Sassoon Sans Std" w:hAnsi="Sassoon Sans Std" w:cstheme="majorHAnsi"/>
              </w:rPr>
              <w:t>rockstars</w:t>
            </w:r>
            <w:proofErr w:type="spellEnd"/>
          </w:p>
        </w:tc>
      </w:tr>
      <w:tr w:rsidR="0000358C" w:rsidRPr="00A61557" w14:paraId="789ABC8B" w14:textId="77777777" w:rsidTr="00A61557">
        <w:trPr>
          <w:trHeight w:val="416"/>
        </w:trPr>
        <w:tc>
          <w:tcPr>
            <w:tcW w:w="1869" w:type="dxa"/>
            <w:shd w:val="clear" w:color="auto" w:fill="FFD966" w:themeFill="accent4" w:themeFillTint="99"/>
          </w:tcPr>
          <w:p w14:paraId="3C188AA9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148C4605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</w:p>
          <w:p w14:paraId="6466F260" w14:textId="77777777" w:rsidR="0000358C" w:rsidRPr="00A61557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Foundation Subjects</w:t>
            </w:r>
          </w:p>
        </w:tc>
        <w:tc>
          <w:tcPr>
            <w:tcW w:w="2379" w:type="dxa"/>
            <w:shd w:val="clear" w:color="auto" w:fill="FFD966" w:themeFill="accent4" w:themeFillTint="99"/>
          </w:tcPr>
          <w:p w14:paraId="5C6D2E6E" w14:textId="77FFB79D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1.30-2:30pm</w:t>
            </w:r>
          </w:p>
          <w:p w14:paraId="639B1ED4" w14:textId="77777777" w:rsidR="0000358C" w:rsidRPr="00A61557" w:rsidRDefault="0000358C" w:rsidP="0000358C">
            <w:pPr>
              <w:pStyle w:val="TableParagraph"/>
              <w:spacing w:before="6" w:line="254" w:lineRule="auto"/>
              <w:ind w:right="112"/>
              <w:rPr>
                <w:rFonts w:ascii="Sassoon Sans Std" w:hAnsi="Sassoon Sans Std" w:cstheme="majorHAnsi"/>
                <w:b/>
                <w:w w:val="94"/>
              </w:rPr>
            </w:pPr>
          </w:p>
          <w:p w14:paraId="3B173A0F" w14:textId="33A63282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History</w:t>
            </w:r>
          </w:p>
          <w:p w14:paraId="2CA2BF19" w14:textId="0D9B4D6D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Learning Objective:</w:t>
            </w:r>
          </w:p>
          <w:p w14:paraId="5BC65FBD" w14:textId="40581145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How has improved transport made the world more connected?</w:t>
            </w:r>
          </w:p>
          <w:p w14:paraId="1AD47B6F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</w:p>
          <w:p w14:paraId="2F5EB60C" w14:textId="77777777" w:rsidR="0000358C" w:rsidRPr="00A61557" w:rsidRDefault="00A82207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eastAsiaTheme="minorHAnsi" w:hAnsi="Sassoon Sans Std" w:cstheme="minorBidi"/>
                <w:lang w:val="en-GB"/>
              </w:rPr>
            </w:pPr>
            <w:hyperlink r:id="rId26" w:history="1">
              <w:r w:rsidR="000F0225" w:rsidRPr="00A61557">
                <w:rPr>
                  <w:rFonts w:ascii="Sassoon Sans Std" w:eastAsiaTheme="minorHAnsi" w:hAnsi="Sassoon Sans Std" w:cstheme="minorBidi"/>
                  <w:color w:val="0000FF"/>
                  <w:u w:val="single"/>
                  <w:lang w:val="en-GB"/>
                </w:rPr>
                <w:t>How has improved transport made the world more connected? (Part 2) (</w:t>
              </w:r>
              <w:proofErr w:type="spellStart"/>
              <w:r w:rsidR="000F0225" w:rsidRPr="00A61557">
                <w:rPr>
                  <w:rFonts w:ascii="Sassoon Sans Std" w:eastAsiaTheme="minorHAnsi" w:hAnsi="Sassoon Sans Std" w:cstheme="minorBidi"/>
                  <w:color w:val="0000FF"/>
                  <w:u w:val="single"/>
                  <w:lang w:val="en-GB"/>
                </w:rPr>
                <w:t>thenational.academy</w:t>
              </w:r>
              <w:proofErr w:type="spellEnd"/>
              <w:r w:rsidR="000F0225" w:rsidRPr="00A61557">
                <w:rPr>
                  <w:rFonts w:ascii="Sassoon Sans Std" w:eastAsiaTheme="minorHAnsi" w:hAnsi="Sassoon Sans Std" w:cstheme="minorBidi"/>
                  <w:color w:val="0000FF"/>
                  <w:u w:val="single"/>
                  <w:lang w:val="en-GB"/>
                </w:rPr>
                <w:t>)</w:t>
              </w:r>
            </w:hyperlink>
            <w:r w:rsidR="000F0225" w:rsidRPr="00A61557">
              <w:rPr>
                <w:rFonts w:ascii="Sassoon Sans Std" w:eastAsiaTheme="minorHAnsi" w:hAnsi="Sassoon Sans Std" w:cstheme="minorBidi"/>
                <w:lang w:val="en-GB"/>
              </w:rPr>
              <w:t xml:space="preserve"> </w:t>
            </w:r>
          </w:p>
          <w:p w14:paraId="034CEFA3" w14:textId="77777777" w:rsidR="000F0225" w:rsidRPr="00A61557" w:rsidRDefault="000F0225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eastAsiaTheme="minorHAnsi" w:hAnsi="Sassoon Sans Std" w:cstheme="minorBidi"/>
                <w:lang w:val="en-GB"/>
              </w:rPr>
            </w:pPr>
          </w:p>
          <w:p w14:paraId="051B321C" w14:textId="264E78A9" w:rsidR="000F0225" w:rsidRPr="00A61557" w:rsidRDefault="000F0225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eastAsiaTheme="minorHAnsi" w:hAnsi="Sassoon Sans Std" w:cstheme="minorBidi"/>
                <w:lang w:val="en-GB"/>
              </w:rPr>
              <w:t xml:space="preserve">Can you create an information poster about aeroplanes and how they have </w:t>
            </w:r>
            <w:r w:rsidRPr="00A61557">
              <w:rPr>
                <w:rFonts w:ascii="Sassoon Sans Std" w:eastAsiaTheme="minorHAnsi" w:hAnsi="Sassoon Sans Std" w:cstheme="minorBidi"/>
                <w:lang w:val="en-GB"/>
              </w:rPr>
              <w:lastRenderedPageBreak/>
              <w:t>helped us stay connected.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14:paraId="012B771E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lastRenderedPageBreak/>
              <w:t>1.30-2:30pm</w:t>
            </w:r>
          </w:p>
          <w:p w14:paraId="3A6B901B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</w:p>
          <w:p w14:paraId="7F5E1BC8" w14:textId="7EC1DD9C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 xml:space="preserve">PE </w:t>
            </w:r>
          </w:p>
          <w:p w14:paraId="585CD006" w14:textId="78C56352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Learning Objective:</w:t>
            </w:r>
          </w:p>
          <w:p w14:paraId="023CBBA9" w14:textId="78B2FB4C" w:rsidR="0000358C" w:rsidRPr="00A61557" w:rsidRDefault="00A82207" w:rsidP="0000358C">
            <w:pPr>
              <w:jc w:val="center"/>
              <w:rPr>
                <w:rFonts w:ascii="Sassoon Sans Std" w:hAnsi="Sassoon Sans Std" w:cs="Arial"/>
              </w:rPr>
            </w:pPr>
            <w:hyperlink r:id="rId27" w:history="1">
              <w:proofErr w:type="spellStart"/>
              <w:r w:rsidR="000F0225" w:rsidRPr="00A61557">
                <w:rPr>
                  <w:rFonts w:ascii="Sassoon Sans Std" w:hAnsi="Sassoon Sans Std"/>
                  <w:color w:val="0000FF"/>
                  <w:u w:val="single"/>
                </w:rPr>
                <w:t>PhysEdZone</w:t>
              </w:r>
              <w:proofErr w:type="spellEnd"/>
              <w:r w:rsidR="000F0225" w:rsidRPr="00A61557">
                <w:rPr>
                  <w:rFonts w:ascii="Sassoon Sans Std" w:hAnsi="Sassoon Sans Std"/>
                  <w:color w:val="0000FF"/>
                  <w:u w:val="single"/>
                </w:rPr>
                <w:t>: "Follow the leader" PE Warm-up - YouTube</w:t>
              </w:r>
            </w:hyperlink>
            <w:r w:rsidR="0000358C" w:rsidRPr="00A61557">
              <w:rPr>
                <w:rFonts w:ascii="Sassoon Sans Std" w:hAnsi="Sassoon Sans Std" w:cs="Arial"/>
              </w:rPr>
              <w:t>.</w:t>
            </w:r>
          </w:p>
          <w:p w14:paraId="055F803C" w14:textId="043573C0" w:rsidR="000F0225" w:rsidRPr="00A61557" w:rsidRDefault="000F0225" w:rsidP="0000358C">
            <w:pPr>
              <w:jc w:val="center"/>
              <w:rPr>
                <w:rFonts w:ascii="Sassoon Sans Std" w:hAnsi="Sassoon Sans Std" w:cs="Arial"/>
              </w:rPr>
            </w:pPr>
            <w:r w:rsidRPr="00A61557">
              <w:rPr>
                <w:rFonts w:ascii="Sassoon Sans Std" w:hAnsi="Sassoon Sans Std" w:cs="Arial"/>
              </w:rPr>
              <w:t xml:space="preserve">Can you follow the video and get your heart rate pumping? </w:t>
            </w:r>
          </w:p>
          <w:p w14:paraId="11A64DF1" w14:textId="5C723D84" w:rsidR="000F0225" w:rsidRPr="00A61557" w:rsidRDefault="000F0225" w:rsidP="0000358C">
            <w:pPr>
              <w:jc w:val="center"/>
              <w:rPr>
                <w:rFonts w:ascii="Sassoon Sans Std" w:hAnsi="Sassoon Sans Std" w:cs="Arial"/>
              </w:rPr>
            </w:pPr>
            <w:r w:rsidRPr="00A61557">
              <w:rPr>
                <w:rFonts w:ascii="Sassoon Sans Std" w:hAnsi="Sassoon Sans Std" w:cs="Arial"/>
              </w:rPr>
              <w:t>Can you try and create your very own routine for the song, use some of the moves he uses to help you!</w:t>
            </w:r>
          </w:p>
          <w:p w14:paraId="3444C391" w14:textId="2C2A49F9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6D64B19E" w14:textId="35F58900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 xml:space="preserve">Art: </w:t>
            </w:r>
          </w:p>
          <w:p w14:paraId="4DA478AA" w14:textId="71BF5355" w:rsidR="0000358C" w:rsidRPr="00A61557" w:rsidRDefault="0000358C" w:rsidP="000F0225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 xml:space="preserve">Lesson Objective: </w:t>
            </w:r>
          </w:p>
          <w:p w14:paraId="1697362A" w14:textId="58E0325B" w:rsidR="0000358C" w:rsidRPr="00A61557" w:rsidRDefault="00743DA3" w:rsidP="0000358C">
            <w:pPr>
              <w:rPr>
                <w:rFonts w:ascii="Sassoon Sans Std" w:eastAsiaTheme="majorEastAsia" w:hAnsi="Sassoon Sans Std" w:cstheme="majorBidi"/>
                <w:b/>
                <w:bCs/>
                <w:color w:val="000000" w:themeColor="text1"/>
                <w:kern w:val="24"/>
              </w:rPr>
            </w:pPr>
            <w:r w:rsidRPr="00A61557">
              <w:rPr>
                <w:rFonts w:ascii="Sassoon Sans Std" w:eastAsiaTheme="majorEastAsia" w:hAnsi="Sassoon Sans Std" w:cstheme="majorBidi"/>
                <w:b/>
                <w:bCs/>
                <w:color w:val="000000" w:themeColor="text1"/>
                <w:kern w:val="24"/>
              </w:rPr>
              <w:t xml:space="preserve">Create your very own dragon for Chinese New Year. You can use paper </w:t>
            </w:r>
            <w:r w:rsidRPr="00A61557">
              <w:rPr>
                <w:rFonts w:ascii="Sassoon Sans Std" w:eastAsiaTheme="majorEastAsia" w:hAnsi="Sassoon Sans Std" w:cstheme="majorBidi"/>
                <w:b/>
                <w:bCs/>
                <w:color w:val="000000" w:themeColor="text1"/>
                <w:kern w:val="24"/>
              </w:rPr>
              <w:lastRenderedPageBreak/>
              <w:t>you have at home or print out.</w:t>
            </w:r>
          </w:p>
          <w:p w14:paraId="5D4F7E13" w14:textId="0C08F30F" w:rsidR="0000358C" w:rsidRPr="00A61557" w:rsidRDefault="00A82207" w:rsidP="00B245E7">
            <w:pPr>
              <w:rPr>
                <w:rFonts w:ascii="Sassoon Sans Std" w:hAnsi="Sassoon Sans Std" w:cstheme="majorHAnsi"/>
                <w:b/>
                <w:w w:val="94"/>
              </w:rPr>
            </w:pPr>
            <w:hyperlink r:id="rId28" w:history="1">
              <w:r w:rsidR="00B245E7">
                <w:rPr>
                  <w:rStyle w:val="Hyperlink"/>
                  <w:rFonts w:ascii="Sassoon Sans Std" w:eastAsiaTheme="majorEastAsia" w:hAnsi="Sassoon Sans Std" w:cstheme="majorBidi"/>
                  <w:b/>
                  <w:bCs/>
                  <w:kern w:val="24"/>
                </w:rPr>
                <w:t>Dragon template</w:t>
              </w:r>
            </w:hyperlink>
          </w:p>
          <w:p w14:paraId="7BA5667E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A61557">
              <w:rPr>
                <w:rFonts w:ascii="Sassoon Sans Std" w:hAnsi="Sassoon Sans Std" w:cstheme="majorHAnsi"/>
                <w:w w:val="94"/>
              </w:rPr>
              <w:t>Using resources set by the teacher available on Teams and School Website</w:t>
            </w:r>
          </w:p>
          <w:p w14:paraId="1359FAB2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552" w:type="dxa"/>
            <w:shd w:val="clear" w:color="auto" w:fill="FFD966" w:themeFill="accent4" w:themeFillTint="99"/>
          </w:tcPr>
          <w:p w14:paraId="1E1146ED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lastRenderedPageBreak/>
              <w:t>1.30-2:30pm</w:t>
            </w:r>
          </w:p>
          <w:p w14:paraId="747E7044" w14:textId="22C2B08B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</w:p>
          <w:p w14:paraId="31A5DC69" w14:textId="58CAADDE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w w:val="94"/>
              </w:rPr>
              <w:t>Science</w:t>
            </w:r>
          </w:p>
          <w:p w14:paraId="7F1D85EC" w14:textId="3B1A8564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Learning Objective:</w:t>
            </w:r>
          </w:p>
          <w:p w14:paraId="037C162A" w14:textId="0F735842" w:rsidR="00577069" w:rsidRPr="00A61557" w:rsidRDefault="00577069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 xml:space="preserve">To know what a food chain is. </w:t>
            </w:r>
          </w:p>
          <w:p w14:paraId="4D2851EC" w14:textId="6E5FAB26" w:rsidR="0000358C" w:rsidRPr="00A61557" w:rsidRDefault="00A82207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eastAsiaTheme="minorHAnsi" w:hAnsi="Sassoon Sans Std" w:cstheme="minorBidi"/>
                <w:color w:val="0000FF"/>
                <w:u w:val="single"/>
                <w:lang w:val="en-GB"/>
              </w:rPr>
            </w:pPr>
            <w:hyperlink r:id="rId29" w:history="1">
              <w:r w:rsidR="00577069" w:rsidRPr="00A61557">
                <w:rPr>
                  <w:rFonts w:ascii="Sassoon Sans Std" w:eastAsiaTheme="minorHAnsi" w:hAnsi="Sassoon Sans Std" w:cstheme="minorBidi"/>
                  <w:color w:val="0000FF"/>
                  <w:u w:val="single"/>
                  <w:lang w:val="en-GB"/>
                </w:rPr>
                <w:t>What is a food chain? - BBC Bitesize</w:t>
              </w:r>
            </w:hyperlink>
          </w:p>
          <w:p w14:paraId="6735BCED" w14:textId="139DAE23" w:rsidR="00AE0229" w:rsidRPr="00A61557" w:rsidRDefault="00AE0229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eastAsiaTheme="minorHAnsi" w:hAnsi="Sassoon Sans Std" w:cstheme="minorBidi"/>
                <w:color w:val="0000FF"/>
                <w:u w:val="single"/>
                <w:lang w:val="en-GB"/>
              </w:rPr>
            </w:pPr>
          </w:p>
          <w:p w14:paraId="6B38AF73" w14:textId="49DC1C8C" w:rsidR="0000358C" w:rsidRPr="00A61557" w:rsidRDefault="00AE0229" w:rsidP="00A61557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eastAsiaTheme="minorHAnsi" w:hAnsi="Sassoon Sans Std" w:cstheme="minorBidi"/>
                <w:lang w:val="en-GB"/>
              </w:rPr>
              <w:t>Create your own food chain at home.</w:t>
            </w:r>
          </w:p>
          <w:p w14:paraId="3256A264" w14:textId="727CF17E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RE</w:t>
            </w:r>
          </w:p>
          <w:p w14:paraId="3CB5A4A7" w14:textId="78AFBC78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 xml:space="preserve">Learning Objective: </w:t>
            </w:r>
          </w:p>
          <w:p w14:paraId="358CDDC7" w14:textId="31722C97" w:rsidR="00D27C00" w:rsidRPr="00A61557" w:rsidRDefault="00743DA3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 xml:space="preserve">To </w:t>
            </w:r>
            <w:r w:rsidR="00CB6A2B" w:rsidRPr="00A61557">
              <w:rPr>
                <w:rFonts w:ascii="Sassoon Sans Std" w:hAnsi="Sassoon Sans Std" w:cstheme="majorHAnsi"/>
                <w:b/>
                <w:w w:val="94"/>
              </w:rPr>
              <w:t>learn about Our Lady of Lourdes and what makes her special.</w:t>
            </w:r>
          </w:p>
          <w:p w14:paraId="38D21995" w14:textId="77777777" w:rsidR="00D27C00" w:rsidRPr="00A61557" w:rsidRDefault="00D27C00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31842750" w14:textId="0360E6EF" w:rsidR="00D27C00" w:rsidRPr="00A61557" w:rsidRDefault="00A82207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eastAsiaTheme="minorHAnsi" w:hAnsi="Sassoon Sans Std" w:cstheme="minorBidi"/>
                <w:lang w:val="en-GB"/>
              </w:rPr>
            </w:pPr>
            <w:hyperlink r:id="rId30" w:history="1">
              <w:r w:rsidR="00743DA3" w:rsidRPr="00A61557">
                <w:rPr>
                  <w:rFonts w:ascii="Sassoon Sans Std" w:eastAsiaTheme="minorHAnsi" w:hAnsi="Sassoon Sans Std" w:cstheme="minorBidi"/>
                  <w:color w:val="0000FF"/>
                  <w:u w:val="single"/>
                  <w:lang w:val="en-GB"/>
                </w:rPr>
                <w:t xml:space="preserve">Bernadette, The Princess of Lourdes :: Giants of the Faith </w:t>
              </w:r>
              <w:r w:rsidR="00743DA3" w:rsidRPr="00A61557">
                <w:rPr>
                  <w:rFonts w:ascii="Sassoon Sans Std" w:eastAsiaTheme="minorHAnsi" w:hAnsi="Sassoon Sans Std" w:cstheme="minorBidi"/>
                  <w:color w:val="0000FF"/>
                  <w:u w:val="single"/>
                  <w:lang w:val="en-GB"/>
                </w:rPr>
                <w:lastRenderedPageBreak/>
                <w:t>TRAILER on Vimeo</w:t>
              </w:r>
            </w:hyperlink>
          </w:p>
          <w:p w14:paraId="3788063D" w14:textId="01563F06" w:rsidR="00743DA3" w:rsidRPr="00A61557" w:rsidRDefault="00743DA3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64BC7A98" w14:textId="152BE93B" w:rsidR="00CB6A2B" w:rsidRPr="00A61557" w:rsidRDefault="00CB6A2B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 xml:space="preserve">Using the story as your inspiration I would like you to draw and </w:t>
            </w:r>
            <w:proofErr w:type="spellStart"/>
            <w:r w:rsidRPr="00A61557">
              <w:rPr>
                <w:rFonts w:ascii="Sassoon Sans Std" w:hAnsi="Sassoon Sans Std" w:cstheme="majorHAnsi"/>
                <w:b/>
                <w:w w:val="94"/>
              </w:rPr>
              <w:t>colour</w:t>
            </w:r>
            <w:proofErr w:type="spellEnd"/>
            <w:r w:rsidRPr="00A61557">
              <w:rPr>
                <w:rFonts w:ascii="Sassoon Sans Std" w:hAnsi="Sassoon Sans Std" w:cstheme="majorHAnsi"/>
                <w:b/>
                <w:w w:val="94"/>
              </w:rPr>
              <w:t xml:space="preserve"> the image of Mary appearing to Saint Bernadette. </w:t>
            </w:r>
          </w:p>
          <w:p w14:paraId="509F2AF7" w14:textId="199CBCD1" w:rsidR="00CB6A2B" w:rsidRPr="00A61557" w:rsidRDefault="00A82207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hyperlink r:id="rId31" w:history="1">
              <w:r w:rsidR="00B245E7">
                <w:rPr>
                  <w:rStyle w:val="Hyperlink"/>
                  <w:rFonts w:ascii="Sassoon Sans Std" w:hAnsi="Sassoon Sans Std" w:cstheme="majorHAnsi"/>
                  <w:b/>
                  <w:w w:val="94"/>
                </w:rPr>
                <w:t xml:space="preserve">St Bernadette image </w:t>
              </w:r>
            </w:hyperlink>
            <w:r w:rsidR="00E54512" w:rsidRPr="00A61557"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</w:p>
          <w:p w14:paraId="5A42EF00" w14:textId="77777777" w:rsidR="00CB6A2B" w:rsidRPr="00A61557" w:rsidRDefault="00CB6A2B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48E08ECA" w14:textId="04BF148D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A61557">
              <w:rPr>
                <w:rFonts w:ascii="Sassoon Sans Std" w:hAnsi="Sassoon Sans Std" w:cstheme="majorHAnsi"/>
                <w:w w:val="94"/>
              </w:rPr>
              <w:t>Using resources set by the teacher available on Teams and School Website</w:t>
            </w:r>
          </w:p>
          <w:p w14:paraId="43057DCA" w14:textId="18601D8F" w:rsidR="00A61557" w:rsidRPr="00A61557" w:rsidRDefault="00A61557" w:rsidP="00A61557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FFD966" w:themeFill="accent4" w:themeFillTint="99"/>
          </w:tcPr>
          <w:p w14:paraId="16FCD1D1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lastRenderedPageBreak/>
              <w:t>1.30-2:30pm</w:t>
            </w:r>
          </w:p>
          <w:p w14:paraId="70E39428" w14:textId="18752E61" w:rsidR="0000358C" w:rsidRPr="00A61557" w:rsidRDefault="006A2121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ICT</w:t>
            </w:r>
          </w:p>
          <w:p w14:paraId="02679F3D" w14:textId="2F19A1AC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Learning Objective:</w:t>
            </w:r>
          </w:p>
          <w:p w14:paraId="055C0A38" w14:textId="740B5D80" w:rsidR="00E54512" w:rsidRPr="00A61557" w:rsidRDefault="00D5370B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To know that some information on the internet is not reliable.</w:t>
            </w:r>
          </w:p>
          <w:p w14:paraId="730EE378" w14:textId="0A9185A1" w:rsidR="00D5370B" w:rsidRDefault="00D5370B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Watch the recording:</w:t>
            </w:r>
          </w:p>
          <w:p w14:paraId="0BC03800" w14:textId="4EF11D1C" w:rsidR="008C2DD9" w:rsidRDefault="00564C00" w:rsidP="00564C00">
            <w:pPr>
              <w:pStyle w:val="TableParagraph"/>
              <w:spacing w:before="6" w:line="254" w:lineRule="auto"/>
              <w:ind w:left="105" w:right="112"/>
              <w:rPr>
                <w:rFonts w:ascii="Sassoon Sans Std" w:hAnsi="Sassoon Sans Std" w:cstheme="majorHAnsi"/>
                <w:b/>
                <w:w w:val="94"/>
              </w:rPr>
            </w:pPr>
            <w:hyperlink r:id="rId32" w:history="1">
              <w:r w:rsidRPr="00321118">
                <w:rPr>
                  <w:rStyle w:val="Hyperlink"/>
                  <w:rFonts w:ascii="Sassoon Sans Std" w:hAnsi="Sassoon Sans Std" w:cstheme="majorHAnsi"/>
                  <w:b/>
                  <w:w w:val="94"/>
                </w:rPr>
                <w:t>https://www.saferinternet.org.uk/detective-digiduck-virtual-assembly-3-7s</w:t>
              </w:r>
            </w:hyperlink>
            <w:r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</w:p>
          <w:p w14:paraId="12F6A9EC" w14:textId="1BE178AF" w:rsidR="00564C00" w:rsidRDefault="00564C00" w:rsidP="00564C00">
            <w:pPr>
              <w:pStyle w:val="TableParagraph"/>
              <w:spacing w:before="6" w:line="254" w:lineRule="auto"/>
              <w:ind w:left="105" w:right="112"/>
              <w:rPr>
                <w:rFonts w:ascii="Sassoon Sans Std" w:hAnsi="Sassoon Sans Std" w:cstheme="majorHAnsi"/>
                <w:b/>
                <w:w w:val="94"/>
              </w:rPr>
            </w:pPr>
          </w:p>
          <w:p w14:paraId="33DFA306" w14:textId="77777777" w:rsidR="00564C00" w:rsidRPr="00A61557" w:rsidRDefault="00564C00" w:rsidP="00564C00">
            <w:pPr>
              <w:pStyle w:val="TableParagraph"/>
              <w:spacing w:before="6" w:line="254" w:lineRule="auto"/>
              <w:ind w:left="105" w:right="112"/>
              <w:rPr>
                <w:rFonts w:ascii="Sassoon Sans Std" w:hAnsi="Sassoon Sans Std" w:cstheme="majorHAnsi"/>
                <w:b/>
                <w:w w:val="94"/>
              </w:rPr>
            </w:pPr>
          </w:p>
          <w:p w14:paraId="119E3D59" w14:textId="07EAB110" w:rsidR="00D5370B" w:rsidRPr="00A61557" w:rsidRDefault="00564C00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hyperlink r:id="rId33" w:history="1">
              <w:proofErr w:type="spellStart"/>
              <w:r>
                <w:rPr>
                  <w:rStyle w:val="Hyperlink"/>
                  <w:rFonts w:ascii="Sassoon Sans Std" w:hAnsi="Sassoon Sans Std" w:cstheme="majorHAnsi"/>
                  <w:b/>
                  <w:w w:val="94"/>
                </w:rPr>
                <w:t>Powerpoint</w:t>
              </w:r>
              <w:proofErr w:type="spellEnd"/>
              <w:r>
                <w:rPr>
                  <w:rStyle w:val="Hyperlink"/>
                  <w:rFonts w:ascii="Sassoon Sans Std" w:hAnsi="Sassoon Sans Std" w:cstheme="majorHAnsi"/>
                  <w:b/>
                  <w:w w:val="94"/>
                </w:rPr>
                <w:t xml:space="preserve"> for Internet Safety</w:t>
              </w:r>
            </w:hyperlink>
            <w:r>
              <w:rPr>
                <w:rFonts w:ascii="Sassoon Sans Std" w:hAnsi="Sassoon Sans Std" w:cstheme="majorHAnsi"/>
                <w:b/>
                <w:w w:val="94"/>
              </w:rPr>
              <w:t xml:space="preserve"> </w:t>
            </w:r>
          </w:p>
          <w:p w14:paraId="7E9F6573" w14:textId="4403F55F" w:rsidR="00D5370B" w:rsidRPr="00A61557" w:rsidRDefault="00D5370B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72315ACB" w14:textId="5AAAC5F0" w:rsidR="0000358C" w:rsidRPr="00A61557" w:rsidRDefault="00D5370B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 xml:space="preserve">Come up with some facts about an animal of your choice! With help from an adult </w:t>
            </w:r>
            <w:r w:rsidRPr="00A61557">
              <w:rPr>
                <w:rFonts w:ascii="Sassoon Sans Std" w:hAnsi="Sassoon Sans Std" w:cstheme="majorHAnsi"/>
                <w:b/>
                <w:w w:val="94"/>
              </w:rPr>
              <w:lastRenderedPageBreak/>
              <w:t>research that animal of your choice, see how many facts you can find!</w:t>
            </w:r>
          </w:p>
          <w:p w14:paraId="64787A14" w14:textId="77777777" w:rsidR="00D5370B" w:rsidRPr="00A61557" w:rsidRDefault="00D5370B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44B77976" w14:textId="65B7A9DB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Music</w:t>
            </w:r>
          </w:p>
          <w:p w14:paraId="4DBB7DDB" w14:textId="5DE012ED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  <w:r w:rsidRPr="00A61557">
              <w:rPr>
                <w:rFonts w:ascii="Sassoon Sans Std" w:hAnsi="Sassoon Sans Std" w:cstheme="majorHAnsi"/>
                <w:b/>
              </w:rPr>
              <w:t>Learning Objective:</w:t>
            </w:r>
          </w:p>
          <w:p w14:paraId="7842ED37" w14:textId="48B3E2BB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</w:rPr>
            </w:pPr>
          </w:p>
          <w:p w14:paraId="13E5790E" w14:textId="07D5B089" w:rsidR="00D27C00" w:rsidRPr="00A61557" w:rsidRDefault="00E54512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A61557">
              <w:rPr>
                <w:rFonts w:ascii="Sassoon Sans Std" w:hAnsi="Sassoon Sans Std" w:cstheme="majorHAnsi"/>
                <w:w w:val="94"/>
              </w:rPr>
              <w:t>To listen and appraise a piece of music.</w:t>
            </w:r>
          </w:p>
          <w:p w14:paraId="2BE21BA9" w14:textId="77777777" w:rsidR="00E54512" w:rsidRPr="00A61557" w:rsidRDefault="00E54512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</w:p>
          <w:p w14:paraId="0A7C1494" w14:textId="1EB91B78" w:rsidR="00D27C00" w:rsidRPr="00A61557" w:rsidRDefault="00A82207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eastAsiaTheme="minorHAnsi" w:hAnsi="Sassoon Sans Std" w:cstheme="minorBidi"/>
                <w:lang w:val="en-GB"/>
              </w:rPr>
            </w:pPr>
            <w:hyperlink r:id="rId34" w:history="1">
              <w:proofErr w:type="spellStart"/>
              <w:r w:rsidR="00E54512" w:rsidRPr="00A61557">
                <w:rPr>
                  <w:rFonts w:ascii="Sassoon Sans Std" w:eastAsiaTheme="minorHAnsi" w:hAnsi="Sassoon Sans Std" w:cstheme="minorBidi"/>
                  <w:color w:val="0000FF"/>
                  <w:u w:val="single"/>
                  <w:lang w:val="en-GB"/>
                </w:rPr>
                <w:t>Rockin</w:t>
              </w:r>
              <w:proofErr w:type="spellEnd"/>
              <w:r w:rsidR="00E54512" w:rsidRPr="00A61557">
                <w:rPr>
                  <w:rFonts w:ascii="Sassoon Sans Std" w:eastAsiaTheme="minorHAnsi" w:hAnsi="Sassoon Sans Std" w:cstheme="minorBidi"/>
                  <w:color w:val="0000FF"/>
                  <w:u w:val="single"/>
                  <w:lang w:val="en-GB"/>
                </w:rPr>
                <w:t>' All Over The World - YouTube</w:t>
              </w:r>
            </w:hyperlink>
          </w:p>
          <w:p w14:paraId="3E5F850A" w14:textId="5C07B78E" w:rsidR="00E54512" w:rsidRPr="00A61557" w:rsidRDefault="00E54512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A61557">
              <w:rPr>
                <w:rFonts w:ascii="Sassoon Sans Std" w:hAnsi="Sassoon Sans Std" w:cstheme="majorHAnsi"/>
                <w:w w:val="94"/>
              </w:rPr>
              <w:t>Use the questions below to help you!</w:t>
            </w:r>
          </w:p>
          <w:p w14:paraId="35F15797" w14:textId="27A8E99C" w:rsidR="00E54512" w:rsidRPr="00A61557" w:rsidRDefault="00A82207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hyperlink r:id="rId35" w:history="1">
              <w:r w:rsidR="00B245E7">
                <w:rPr>
                  <w:rStyle w:val="Hyperlink"/>
                  <w:rFonts w:ascii="Sassoon Sans Std" w:hAnsi="Sassoon Sans Std" w:cstheme="majorHAnsi"/>
                  <w:w w:val="94"/>
                </w:rPr>
                <w:t>Appraise-Questions</w:t>
              </w:r>
            </w:hyperlink>
            <w:r w:rsidR="00E54512" w:rsidRPr="00A61557">
              <w:rPr>
                <w:rFonts w:ascii="Sassoon Sans Std" w:hAnsi="Sassoon Sans Std" w:cstheme="majorHAnsi"/>
                <w:w w:val="94"/>
              </w:rPr>
              <w:t xml:space="preserve"> </w:t>
            </w:r>
          </w:p>
          <w:p w14:paraId="6970E980" w14:textId="77777777" w:rsidR="00D27C00" w:rsidRPr="00A61557" w:rsidRDefault="00D27C00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</w:p>
          <w:p w14:paraId="2CD81A2B" w14:textId="552E39EC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A61557">
              <w:rPr>
                <w:rFonts w:ascii="Sassoon Sans Std" w:hAnsi="Sassoon Sans Std" w:cstheme="majorHAnsi"/>
                <w:w w:val="94"/>
              </w:rPr>
              <w:t>Using resources set by the teacher available on Teams and School Website</w:t>
            </w:r>
          </w:p>
          <w:p w14:paraId="7970B4C4" w14:textId="77777777" w:rsidR="0000358C" w:rsidRPr="00A61557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301" w:type="dxa"/>
            <w:vMerge w:val="restart"/>
            <w:shd w:val="clear" w:color="auto" w:fill="FFD966" w:themeFill="accent4" w:themeFillTint="99"/>
          </w:tcPr>
          <w:p w14:paraId="11E4FF3C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</w:p>
          <w:p w14:paraId="011D34F0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Feel Good Friday</w:t>
            </w:r>
          </w:p>
          <w:p w14:paraId="588488E5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6F848B63" w14:textId="338A65B0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A61557">
              <w:rPr>
                <w:rFonts w:ascii="Sassoon Sans Std" w:hAnsi="Sassoon Sans Std" w:cstheme="majorHAnsi"/>
                <w:b/>
                <w:w w:val="94"/>
              </w:rPr>
              <w:t>Screen Free Wellbeing Activities:</w:t>
            </w:r>
          </w:p>
          <w:p w14:paraId="50E4E063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eastAsiaTheme="minorHAnsi" w:hAnsi="Sassoon Sans Std" w:cs="Calibri"/>
                <w:color w:val="000000"/>
                <w:shd w:val="clear" w:color="auto" w:fill="FFFFFF"/>
                <w:lang w:val="en-GB"/>
              </w:rPr>
            </w:pPr>
            <w:r w:rsidRPr="00A61557">
              <w:rPr>
                <w:rFonts w:ascii="Sassoon Sans Std" w:eastAsiaTheme="minorHAnsi" w:hAnsi="Sassoon Sans Std" w:cs="Calibri"/>
                <w:color w:val="000000"/>
                <w:shd w:val="clear" w:color="auto" w:fill="FFFFFF"/>
                <w:lang w:val="en-GB"/>
              </w:rPr>
              <w:t> </w:t>
            </w:r>
            <w:hyperlink r:id="rId36" w:tgtFrame="_blank" w:history="1">
              <w:r w:rsidRPr="00A61557">
                <w:rPr>
                  <w:rStyle w:val="Hyperlink"/>
                  <w:rFonts w:ascii="Sassoon Sans Std" w:eastAsiaTheme="minorHAnsi" w:hAnsi="Sassoon Sans Std" w:cs="Calibri"/>
                  <w:highlight w:val="yellow"/>
                  <w:shd w:val="clear" w:color="auto" w:fill="FFFFFF"/>
                  <w:lang w:val="en-GB"/>
                </w:rPr>
                <w:t>https://drive.google.com/file/d/1NLIlIp4plBtCeDVFpkR21hyGjb793kHz/view?usp=sharing</w:t>
              </w:r>
            </w:hyperlink>
          </w:p>
          <w:p w14:paraId="2D0EA619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eastAsiaTheme="minorHAnsi" w:hAnsi="Sassoon Sans Std" w:cs="Calibri"/>
                <w:color w:val="000000"/>
                <w:shd w:val="clear" w:color="auto" w:fill="FFFFFF"/>
                <w:lang w:val="en-GB"/>
              </w:rPr>
            </w:pPr>
          </w:p>
          <w:p w14:paraId="6CE4F64F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eastAsiaTheme="minorHAnsi" w:hAnsi="Sassoon Sans Std" w:cs="Calibri"/>
                <w:color w:val="000000"/>
                <w:shd w:val="clear" w:color="auto" w:fill="FFFFFF"/>
                <w:lang w:val="en-GB"/>
              </w:rPr>
            </w:pPr>
          </w:p>
          <w:p w14:paraId="4AE4443C" w14:textId="2606C5F4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  <w:r w:rsidRPr="00A61557">
              <w:rPr>
                <w:rFonts w:ascii="Sassoon Sans Std" w:hAnsi="Sassoon Sans Std" w:cstheme="majorHAnsi"/>
                <w:w w:val="94"/>
              </w:rPr>
              <w:t>Choose activity from the grid.</w:t>
            </w:r>
          </w:p>
          <w:p w14:paraId="6481D644" w14:textId="77777777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770792E1" w14:textId="321A8199" w:rsidR="0000358C" w:rsidRPr="00A61557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w w:val="94"/>
              </w:rPr>
            </w:pPr>
          </w:p>
        </w:tc>
      </w:tr>
      <w:tr w:rsidR="0000358C" w:rsidRPr="00DC0B0E" w14:paraId="41A8883D" w14:textId="77777777" w:rsidTr="00D5370B">
        <w:trPr>
          <w:trHeight w:val="1930"/>
        </w:trPr>
        <w:tc>
          <w:tcPr>
            <w:tcW w:w="1869" w:type="dxa"/>
            <w:shd w:val="clear" w:color="auto" w:fill="D9D9D9" w:themeFill="background1" w:themeFillShade="D9"/>
          </w:tcPr>
          <w:p w14:paraId="6780B1C7" w14:textId="3B6C2693" w:rsidR="0000358C" w:rsidRPr="00DC0B0E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Break Time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14:paraId="5564C5A0" w14:textId="32F0D481" w:rsidR="0000358C" w:rsidRPr="00DC0B0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2:30-2.45p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m</w:t>
            </w:r>
          </w:p>
          <w:p w14:paraId="15FE6950" w14:textId="77777777" w:rsidR="0000358C" w:rsidRPr="00DC0B0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5C1AE1E6" w14:textId="0A6D405F" w:rsidR="0000358C" w:rsidRDefault="0000358C" w:rsidP="0000358C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  <w:p w14:paraId="0E592B78" w14:textId="77777777" w:rsidR="0000358C" w:rsidRDefault="0000358C" w:rsidP="0000358C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4F3107BE" w14:textId="77777777" w:rsidR="0000358C" w:rsidRDefault="0000358C" w:rsidP="0000358C">
            <w:pPr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73A87B5" w14:textId="77777777" w:rsidR="0000358C" w:rsidRPr="00DC0B0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2:30-2.45p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m</w:t>
            </w:r>
          </w:p>
          <w:p w14:paraId="0B74F157" w14:textId="77777777" w:rsidR="0000358C" w:rsidRPr="00DC0B0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205B4E21" w14:textId="77777777" w:rsidR="0000358C" w:rsidRDefault="0000358C" w:rsidP="0000358C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  <w:p w14:paraId="2702E5CF" w14:textId="77777777" w:rsidR="0000358C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242914D2" w14:textId="77777777" w:rsidR="0000358C" w:rsidRPr="00DC0B0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2:30-2.45p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m</w:t>
            </w:r>
          </w:p>
          <w:p w14:paraId="571081BF" w14:textId="77777777" w:rsidR="0000358C" w:rsidRPr="00DC0B0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2F4E64D7" w14:textId="77777777" w:rsidR="0000358C" w:rsidRDefault="0000358C" w:rsidP="0000358C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  <w:p w14:paraId="3536EB40" w14:textId="77777777" w:rsidR="0000358C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46288DC2" w14:textId="77777777" w:rsidR="0000358C" w:rsidRPr="00DC0B0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>2:30-2.45p</w:t>
            </w:r>
            <w:r w:rsidRPr="00DC0B0E">
              <w:rPr>
                <w:rFonts w:ascii="Sassoon Sans Std" w:hAnsi="Sassoon Sans Std" w:cstheme="majorHAnsi"/>
                <w:b/>
                <w:w w:val="94"/>
              </w:rPr>
              <w:t>m</w:t>
            </w:r>
          </w:p>
          <w:p w14:paraId="1CD322EC" w14:textId="77777777" w:rsidR="0000358C" w:rsidRPr="00DC0B0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  <w:p w14:paraId="6AEF6A3C" w14:textId="77777777" w:rsidR="0000358C" w:rsidRDefault="0000358C" w:rsidP="0000358C">
            <w:pPr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Break Time</w:t>
            </w:r>
          </w:p>
          <w:p w14:paraId="16EBC0CE" w14:textId="6F9908D5" w:rsidR="0000358C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</w:rPr>
              <w:t xml:space="preserve"> </w:t>
            </w:r>
          </w:p>
        </w:tc>
        <w:tc>
          <w:tcPr>
            <w:tcW w:w="2301" w:type="dxa"/>
            <w:vMerge/>
            <w:shd w:val="clear" w:color="auto" w:fill="D9D9D9" w:themeFill="background1" w:themeFillShade="D9"/>
          </w:tcPr>
          <w:p w14:paraId="6D506E68" w14:textId="12733A8C" w:rsidR="0000358C" w:rsidRPr="00DC0B0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</w:tr>
      <w:tr w:rsidR="0000358C" w:rsidRPr="00DC0B0E" w14:paraId="155EBE6A" w14:textId="77777777" w:rsidTr="00D5370B">
        <w:trPr>
          <w:trHeight w:val="589"/>
        </w:trPr>
        <w:tc>
          <w:tcPr>
            <w:tcW w:w="1869" w:type="dxa"/>
            <w:shd w:val="clear" w:color="auto" w:fill="F7CAAC" w:themeFill="accent2" w:themeFillTint="66"/>
          </w:tcPr>
          <w:p w14:paraId="6340159B" w14:textId="77777777" w:rsidR="0000358C" w:rsidRPr="00DC0B0E" w:rsidRDefault="0000358C" w:rsidP="0000358C">
            <w:pPr>
              <w:jc w:val="center"/>
              <w:rPr>
                <w:rFonts w:ascii="Sassoon Sans Std" w:hAnsi="Sassoon Sans Std" w:cstheme="majorHAnsi"/>
                <w:b/>
              </w:rPr>
            </w:pPr>
            <w:r w:rsidRPr="00DC0B0E">
              <w:rPr>
                <w:rFonts w:ascii="Sassoon Sans Std" w:hAnsi="Sassoon Sans Std" w:cstheme="majorHAnsi"/>
                <w:b/>
              </w:rPr>
              <w:t>Afternoon Check in</w:t>
            </w:r>
          </w:p>
        </w:tc>
        <w:tc>
          <w:tcPr>
            <w:tcW w:w="2379" w:type="dxa"/>
            <w:shd w:val="clear" w:color="auto" w:fill="F7CAAC" w:themeFill="accent2" w:themeFillTint="66"/>
          </w:tcPr>
          <w:p w14:paraId="2C89D7EA" w14:textId="77777777" w:rsidR="0000358C" w:rsidRPr="00DC0B0E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2.45-3pm</w:t>
            </w:r>
          </w:p>
          <w:p w14:paraId="3F2D0878" w14:textId="2583872B" w:rsidR="0000358C" w:rsidRDefault="00D27C00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>
              <w:rPr>
                <w:rFonts w:ascii="Sassoon Sans Std" w:hAnsi="Sassoon Sans Std" w:cstheme="majorHAnsi"/>
                <w:b/>
                <w:w w:val="94"/>
              </w:rPr>
              <w:t xml:space="preserve">Live </w:t>
            </w:r>
            <w:r w:rsidR="0000358C">
              <w:rPr>
                <w:rFonts w:ascii="Sassoon Sans Std" w:hAnsi="Sassoon Sans Std" w:cstheme="majorHAnsi"/>
                <w:b/>
                <w:w w:val="94"/>
              </w:rPr>
              <w:t>Story Time</w:t>
            </w:r>
          </w:p>
          <w:p w14:paraId="3DAAC2FA" w14:textId="1027E30A" w:rsidR="0000358C" w:rsidRPr="00DC0B0E" w:rsidRDefault="00D27C00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lastRenderedPageBreak/>
              <w:drawing>
                <wp:inline distT="0" distB="0" distL="0" distR="0" wp14:anchorId="653DAFA7" wp14:editId="0A887C47">
                  <wp:extent cx="410241" cy="390785"/>
                  <wp:effectExtent l="0" t="0" r="8890" b="9525"/>
                  <wp:docPr id="14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06D36D" w14:textId="77777777" w:rsidR="0000358C" w:rsidRPr="00DC0B0E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  <w:sz w:val="2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14:paraId="2FE9D7F0" w14:textId="77777777" w:rsidR="0000358C" w:rsidRPr="00DC0B0E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lastRenderedPageBreak/>
              <w:t>2.45-3pm</w:t>
            </w:r>
          </w:p>
          <w:p w14:paraId="62CEE09F" w14:textId="34772F1C" w:rsidR="0000358C" w:rsidRPr="00DC0B0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14:paraId="358C2FD8" w14:textId="77777777" w:rsidR="0000358C" w:rsidRPr="00DC0B0E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2.45-3pm</w:t>
            </w:r>
          </w:p>
          <w:p w14:paraId="44E89048" w14:textId="77777777" w:rsidR="0000358C" w:rsidRPr="00DC0B0E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Live</w:t>
            </w:r>
            <w:r>
              <w:rPr>
                <w:rFonts w:ascii="Sassoon Sans Std" w:hAnsi="Sassoon Sans Std" w:cstheme="majorHAnsi"/>
                <w:b/>
                <w:w w:val="94"/>
              </w:rPr>
              <w:t xml:space="preserve"> Story Time</w:t>
            </w:r>
          </w:p>
          <w:p w14:paraId="4A6EF4D2" w14:textId="28F40648" w:rsidR="0000358C" w:rsidRPr="00DC0B0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lastRenderedPageBreak/>
              <w:t xml:space="preserve"> </w:t>
            </w: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6E8E960C" wp14:editId="6F1F4EE8">
                  <wp:extent cx="410241" cy="390785"/>
                  <wp:effectExtent l="0" t="0" r="8890" b="9525"/>
                  <wp:docPr id="20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1DB2FC46" w14:textId="77777777" w:rsidR="0000358C" w:rsidRPr="00DC0B0E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lastRenderedPageBreak/>
              <w:t>2.45-3pm</w:t>
            </w:r>
          </w:p>
          <w:p w14:paraId="4DF8FD52" w14:textId="77777777" w:rsidR="0000358C" w:rsidRPr="00DC0B0E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b/>
                <w:w w:val="94"/>
              </w:rPr>
              <w:t>Live</w:t>
            </w:r>
            <w:r>
              <w:rPr>
                <w:rFonts w:ascii="Sassoon Sans Std" w:hAnsi="Sassoon Sans Std" w:cstheme="majorHAnsi"/>
                <w:b/>
                <w:w w:val="94"/>
              </w:rPr>
              <w:t xml:space="preserve"> Story Time</w:t>
            </w:r>
          </w:p>
          <w:p w14:paraId="613B14D1" w14:textId="641B208F" w:rsidR="0000358C" w:rsidRPr="00DC0B0E" w:rsidRDefault="0000358C" w:rsidP="0000358C">
            <w:pPr>
              <w:pStyle w:val="TableParagraph"/>
              <w:spacing w:before="6" w:line="254" w:lineRule="auto"/>
              <w:ind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lastRenderedPageBreak/>
              <w:t xml:space="preserve"> </w:t>
            </w:r>
            <w:r w:rsidRPr="00DC0B0E">
              <w:rPr>
                <w:rFonts w:ascii="Sassoon Sans Std" w:hAnsi="Sassoon Sans Std" w:cstheme="majorHAnsi"/>
                <w:noProof/>
                <w:lang w:val="en-GB" w:eastAsia="en-GB"/>
              </w:rPr>
              <w:drawing>
                <wp:inline distT="0" distB="0" distL="0" distR="0" wp14:anchorId="1F230090" wp14:editId="1CD9458B">
                  <wp:extent cx="410241" cy="390785"/>
                  <wp:effectExtent l="0" t="0" r="8890" b="9525"/>
                  <wp:docPr id="21" name="Picture 2" descr="Start a call from a chat in Teams - Office Suppo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00BAFA-B3A0-407B-96A6-08908F9CC7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Start a call from a chat in Teams - Office Support">
                            <a:extLst>
                              <a:ext uri="{FF2B5EF4-FFF2-40B4-BE49-F238E27FC236}">
                                <a16:creationId xmlns:a16="http://schemas.microsoft.com/office/drawing/2014/main" id="{C300BAFA-B3A0-407B-96A6-08908F9CC7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EEF1F5"/>
                              </a:clrFrom>
                              <a:clrTo>
                                <a:srgbClr val="EEF1F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35" t="29149" r="40323" b="44307"/>
                          <a:stretch/>
                        </pic:blipFill>
                        <pic:spPr bwMode="auto">
                          <a:xfrm>
                            <a:off x="0" y="0"/>
                            <a:ext cx="410241" cy="39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vMerge/>
            <w:shd w:val="clear" w:color="auto" w:fill="F7CAAC" w:themeFill="accent2" w:themeFillTint="66"/>
          </w:tcPr>
          <w:p w14:paraId="133FE5C7" w14:textId="39266A2D" w:rsidR="0000358C" w:rsidRPr="00DC0B0E" w:rsidRDefault="0000358C" w:rsidP="0000358C">
            <w:pPr>
              <w:pStyle w:val="TableParagraph"/>
              <w:spacing w:before="6" w:line="254" w:lineRule="auto"/>
              <w:ind w:left="105" w:right="112"/>
              <w:jc w:val="center"/>
              <w:rPr>
                <w:rFonts w:ascii="Sassoon Sans Std" w:hAnsi="Sassoon Sans Std" w:cstheme="majorHAnsi"/>
                <w:b/>
                <w:w w:val="94"/>
              </w:rPr>
            </w:pPr>
          </w:p>
        </w:tc>
      </w:tr>
    </w:tbl>
    <w:p w14:paraId="6EBBA80B" w14:textId="77777777" w:rsidR="00DF426F" w:rsidRPr="00DC0B0E" w:rsidRDefault="00DF426F" w:rsidP="00D744A5">
      <w:pPr>
        <w:jc w:val="center"/>
        <w:rPr>
          <w:rFonts w:ascii="Sassoon Sans Std" w:hAnsi="Sassoon Sans Std" w:cstheme="majorHAnsi"/>
        </w:rPr>
      </w:pPr>
    </w:p>
    <w:sectPr w:rsidR="00DF426F" w:rsidRPr="00DC0B0E" w:rsidSect="00DF42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ACAB3" w14:textId="77777777" w:rsidR="00A82207" w:rsidRDefault="00A82207" w:rsidP="00473AB4">
      <w:pPr>
        <w:spacing w:after="0" w:line="240" w:lineRule="auto"/>
      </w:pPr>
      <w:r>
        <w:separator/>
      </w:r>
    </w:p>
  </w:endnote>
  <w:endnote w:type="continuationSeparator" w:id="0">
    <w:p w14:paraId="051B970F" w14:textId="77777777" w:rsidR="00A82207" w:rsidRDefault="00A82207" w:rsidP="0047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Sans Std">
    <w:altName w:val="Malgun Gothic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D652D" w14:textId="77777777" w:rsidR="00A82207" w:rsidRDefault="00A82207" w:rsidP="00473AB4">
      <w:pPr>
        <w:spacing w:after="0" w:line="240" w:lineRule="auto"/>
      </w:pPr>
      <w:r>
        <w:separator/>
      </w:r>
    </w:p>
  </w:footnote>
  <w:footnote w:type="continuationSeparator" w:id="0">
    <w:p w14:paraId="305F85FC" w14:textId="77777777" w:rsidR="00A82207" w:rsidRDefault="00A82207" w:rsidP="00473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6F"/>
    <w:rsid w:val="0000358C"/>
    <w:rsid w:val="00022572"/>
    <w:rsid w:val="000B70A7"/>
    <w:rsid w:val="000F0225"/>
    <w:rsid w:val="001205AC"/>
    <w:rsid w:val="00123300"/>
    <w:rsid w:val="00124DF9"/>
    <w:rsid w:val="00186D83"/>
    <w:rsid w:val="001A4B00"/>
    <w:rsid w:val="001F7367"/>
    <w:rsid w:val="00234F66"/>
    <w:rsid w:val="00297CF7"/>
    <w:rsid w:val="002A39F4"/>
    <w:rsid w:val="002F2A90"/>
    <w:rsid w:val="00356718"/>
    <w:rsid w:val="003844AC"/>
    <w:rsid w:val="003A5549"/>
    <w:rsid w:val="003B7419"/>
    <w:rsid w:val="00433928"/>
    <w:rsid w:val="00472222"/>
    <w:rsid w:val="00473AB4"/>
    <w:rsid w:val="005011E1"/>
    <w:rsid w:val="0050778F"/>
    <w:rsid w:val="00511700"/>
    <w:rsid w:val="00531FD5"/>
    <w:rsid w:val="00564C00"/>
    <w:rsid w:val="00577069"/>
    <w:rsid w:val="005943B7"/>
    <w:rsid w:val="0066764F"/>
    <w:rsid w:val="006811BE"/>
    <w:rsid w:val="006A2121"/>
    <w:rsid w:val="006A2D2C"/>
    <w:rsid w:val="006F29A9"/>
    <w:rsid w:val="0071467C"/>
    <w:rsid w:val="0072773C"/>
    <w:rsid w:val="007318E7"/>
    <w:rsid w:val="00743DA3"/>
    <w:rsid w:val="00747ACA"/>
    <w:rsid w:val="007A5390"/>
    <w:rsid w:val="007B70C9"/>
    <w:rsid w:val="007C4270"/>
    <w:rsid w:val="0085480B"/>
    <w:rsid w:val="00886061"/>
    <w:rsid w:val="00891B99"/>
    <w:rsid w:val="008937C1"/>
    <w:rsid w:val="008C2DD9"/>
    <w:rsid w:val="008F47B9"/>
    <w:rsid w:val="00906ED0"/>
    <w:rsid w:val="009A761F"/>
    <w:rsid w:val="009B36DE"/>
    <w:rsid w:val="00A1342C"/>
    <w:rsid w:val="00A43B3B"/>
    <w:rsid w:val="00A61557"/>
    <w:rsid w:val="00A82207"/>
    <w:rsid w:val="00A900FB"/>
    <w:rsid w:val="00AD213E"/>
    <w:rsid w:val="00AE0229"/>
    <w:rsid w:val="00B245E7"/>
    <w:rsid w:val="00B35B64"/>
    <w:rsid w:val="00B51D1B"/>
    <w:rsid w:val="00B646C0"/>
    <w:rsid w:val="00B745F0"/>
    <w:rsid w:val="00BA1415"/>
    <w:rsid w:val="00C0533E"/>
    <w:rsid w:val="00CB6A2B"/>
    <w:rsid w:val="00CD36E4"/>
    <w:rsid w:val="00D27C00"/>
    <w:rsid w:val="00D43592"/>
    <w:rsid w:val="00D5370B"/>
    <w:rsid w:val="00D744A5"/>
    <w:rsid w:val="00D919DF"/>
    <w:rsid w:val="00DC0B0E"/>
    <w:rsid w:val="00DD45EA"/>
    <w:rsid w:val="00DF426F"/>
    <w:rsid w:val="00E54512"/>
    <w:rsid w:val="00E639CA"/>
    <w:rsid w:val="00E71541"/>
    <w:rsid w:val="00E71688"/>
    <w:rsid w:val="00ED6EF7"/>
    <w:rsid w:val="00F06C87"/>
    <w:rsid w:val="00F10091"/>
    <w:rsid w:val="00F57DA7"/>
    <w:rsid w:val="00F832F2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AB90"/>
  <w15:chartTrackingRefBased/>
  <w15:docId w15:val="{5CD1C53F-DDEE-477A-AE40-F3F310D0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860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AB4"/>
  </w:style>
  <w:style w:type="paragraph" w:styleId="Footer">
    <w:name w:val="footer"/>
    <w:basedOn w:val="Normal"/>
    <w:link w:val="FooterChar"/>
    <w:uiPriority w:val="99"/>
    <w:unhideWhenUsed/>
    <w:rsid w:val="0047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AB4"/>
  </w:style>
  <w:style w:type="character" w:styleId="Hyperlink">
    <w:name w:val="Hyperlink"/>
    <w:basedOn w:val="DefaultParagraphFont"/>
    <w:uiPriority w:val="99"/>
    <w:unhideWhenUsed/>
    <w:rsid w:val="00A900F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36E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0533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xfordowl.co.uk/api/digital_books/1363.html" TargetMode="External"/><Relationship Id="rId18" Type="http://schemas.openxmlformats.org/officeDocument/2006/relationships/hyperlink" Target="http://ourladylourdesrcva8403504.wp-sch.durham.gov.uk/wp-content/uploads/sites/125/2021/02/Thursday-Add-equal-groups-.pdf" TargetMode="External"/><Relationship Id="rId26" Type="http://schemas.openxmlformats.org/officeDocument/2006/relationships/hyperlink" Target="https://classroom.thenational.academy/lessons/how-has-improved-transport-made-the-world-more-connected-part-2-cmv34t" TargetMode="External"/><Relationship Id="rId21" Type="http://schemas.openxmlformats.org/officeDocument/2006/relationships/hyperlink" Target="http://ourladylourdesrcva8403504.wp-sch.durham.gov.uk/wp-content/uploads/sites/125/2021/02/Chinese-New-Year-Comprehension.docx" TargetMode="External"/><Relationship Id="rId34" Type="http://schemas.openxmlformats.org/officeDocument/2006/relationships/hyperlink" Target="https://www.youtube.com/watch?v=khCCtao0EF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oxfordowl.co.uk/api/digital_books/1440.html" TargetMode="External"/><Relationship Id="rId17" Type="http://schemas.openxmlformats.org/officeDocument/2006/relationships/hyperlink" Target="http://ourladylourdesrcva8403504.wp-sch.durham.gov.uk/wp-content/uploads/sites/125/2021/02/Wednesday-Make-equal-groups-.pdf" TargetMode="External"/><Relationship Id="rId25" Type="http://schemas.openxmlformats.org/officeDocument/2006/relationships/hyperlink" Target="https://mathsframe.co.uk/en/resources/resource/504/Super-Maths-Bowling-Multiplication" TargetMode="External"/><Relationship Id="rId33" Type="http://schemas.openxmlformats.org/officeDocument/2006/relationships/hyperlink" Target="http://ourladylourdesrcva8403504.wp-sch.durham.gov.uk/wp-content/uploads/sites/125/2021/02/4-Ages-3-7-Assembly.pdf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ourladylourdesrcva8403504.wp-sch.durham.gov.uk/wp-content/uploads/sites/125/2021/02/Tuesday-Recognise-equal-groups.pdf" TargetMode="External"/><Relationship Id="rId20" Type="http://schemas.openxmlformats.org/officeDocument/2006/relationships/hyperlink" Target="http://ourladylourdesrcva8403504.wp-sch.durham.gov.uk/wp-content/uploads/sites/125/2021/02/Tuesday.pdf" TargetMode="External"/><Relationship Id="rId29" Type="http://schemas.openxmlformats.org/officeDocument/2006/relationships/hyperlink" Target="https://www.bbc.co.uk/bitesize/topics/zx882hv/articles/z3c2xn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xfordowl.co.uk/api/digital_books/1275.html" TargetMode="External"/><Relationship Id="rId24" Type="http://schemas.openxmlformats.org/officeDocument/2006/relationships/hyperlink" Target="https://www.topmarks.co.uk/maths-games/hit-the-button" TargetMode="External"/><Relationship Id="rId32" Type="http://schemas.openxmlformats.org/officeDocument/2006/relationships/hyperlink" Target="https://www.saferinternet.org.uk/detective-digiduck-virtual-assembly-3-7s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ourladylourdesrcva8403504.wp-sch.durham.gov.uk/wp-content/uploads/sites/125/2021/02/Monday-Quiz.pdf" TargetMode="External"/><Relationship Id="rId23" Type="http://schemas.openxmlformats.org/officeDocument/2006/relationships/hyperlink" Target="http://ourladylourdesrcva8403504.wp-sch.durham.gov.uk/wp-content/uploads/sites/125/2021/02/Examples-list-poems-.pdf" TargetMode="External"/><Relationship Id="rId28" Type="http://schemas.openxmlformats.org/officeDocument/2006/relationships/hyperlink" Target="http://ourladylourdesrcva8403504.wp-sch.durham.gov.uk/wp-content/uploads/sites/125/2021/02/dragon-head.docx" TargetMode="External"/><Relationship Id="rId36" Type="http://schemas.openxmlformats.org/officeDocument/2006/relationships/hyperlink" Target="https://drive.google.com/file/d/1NLIlIp4plBtCeDVFpkR21hyGjb793kHz/view?usp=sharing" TargetMode="External"/><Relationship Id="rId10" Type="http://schemas.openxmlformats.org/officeDocument/2006/relationships/hyperlink" Target="https://www.oxfordowl.co.uk/api/digital_books/1491.html" TargetMode="External"/><Relationship Id="rId19" Type="http://schemas.openxmlformats.org/officeDocument/2006/relationships/hyperlink" Target="http://ourladylourdesrcva8403504.wp-sch.durham.gov.uk/wp-content/uploads/sites/125/2021/02/Friday-Multiplication-sentences-using-the-x-symbol-.pdf" TargetMode="External"/><Relationship Id="rId31" Type="http://schemas.openxmlformats.org/officeDocument/2006/relationships/hyperlink" Target="http://ourladylourdesrcva8403504.wp-sch.durham.gov.uk/wp-content/uploads/sites/125/2021/02/St-Bernadette-.docx" TargetMode="External"/><Relationship Id="rId4" Type="http://schemas.openxmlformats.org/officeDocument/2006/relationships/styles" Target="styles.xml"/><Relationship Id="rId9" Type="http://schemas.openxmlformats.org/officeDocument/2006/relationships/image" Target="NULL"/><Relationship Id="rId14" Type="http://schemas.openxmlformats.org/officeDocument/2006/relationships/hyperlink" Target="https://www.oxfordowl.co.uk/api/digital_books/1395.html" TargetMode="External"/><Relationship Id="rId22" Type="http://schemas.openxmlformats.org/officeDocument/2006/relationships/hyperlink" Target="http://ourladylourdesrcva8403504.wp-sch.durham.gov.uk/wp-content/uploads/sites/125/2021/02/List-poem-template.pdf" TargetMode="External"/><Relationship Id="rId27" Type="http://schemas.openxmlformats.org/officeDocument/2006/relationships/hyperlink" Target="https://www.youtube.com/watch?v=9R-nqwToNb4" TargetMode="External"/><Relationship Id="rId30" Type="http://schemas.openxmlformats.org/officeDocument/2006/relationships/hyperlink" Target="https://vimeo.com/4398502" TargetMode="External"/><Relationship Id="rId35" Type="http://schemas.openxmlformats.org/officeDocument/2006/relationships/hyperlink" Target="http://ourladylourdesrcva8403504.wp-sch.durham.gov.uk/wp-content/uploads/sites/125/2021/02/Appraise-Questions.docx" TargetMode="External"/><Relationship Id="rId8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C5077-4452-4080-95F9-DCB7BC602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EC792-EB92-4733-B94E-B8662762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01FEAD-C7DD-4916-B945-D78F7663F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Wright [ Our Lady of Lourdes RCVA ]</dc:creator>
  <cp:keywords/>
  <dc:description/>
  <cp:lastModifiedBy>Y. Harker [ Our Lady of Lourdes RCVA ]</cp:lastModifiedBy>
  <cp:revision>5</cp:revision>
  <cp:lastPrinted>2021-01-28T16:15:00Z</cp:lastPrinted>
  <dcterms:created xsi:type="dcterms:W3CDTF">2021-02-01T19:06:00Z</dcterms:created>
  <dcterms:modified xsi:type="dcterms:W3CDTF">2021-02-11T10:09:00Z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