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F3D87" w14:textId="7FF4FE12" w:rsidR="005F2082" w:rsidRDefault="005F2082" w:rsidP="005F2082">
      <w:pPr>
        <w:pStyle w:val="NoSpacing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4C407CD" wp14:editId="1F6C28B4">
            <wp:extent cx="3759200" cy="58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7 at 23.20.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4428" w14:textId="77777777" w:rsidR="005F2082" w:rsidRDefault="005F2082" w:rsidP="005F2082">
      <w:pPr>
        <w:pStyle w:val="NoSpacing"/>
        <w:jc w:val="center"/>
        <w:rPr>
          <w:rFonts w:ascii="Comic Sans MS" w:hAnsi="Comic Sans MS"/>
        </w:rPr>
      </w:pPr>
    </w:p>
    <w:p w14:paraId="54C02192" w14:textId="77777777" w:rsidR="004D3ED3" w:rsidRPr="005F2082" w:rsidRDefault="004D3ED3" w:rsidP="003730FE">
      <w:pPr>
        <w:pStyle w:val="NoSpacing"/>
        <w:rPr>
          <w:rFonts w:ascii="Comic Sans MS" w:hAnsi="Comic Sans MS"/>
          <w:b/>
        </w:rPr>
      </w:pPr>
      <w:r w:rsidRPr="005F2082">
        <w:rPr>
          <w:rFonts w:ascii="Comic Sans MS" w:hAnsi="Comic Sans MS"/>
          <w:b/>
        </w:rPr>
        <w:t xml:space="preserve">Feelings are often described as similes or metaphors and discuss their meaning, for example: </w:t>
      </w:r>
    </w:p>
    <w:p w14:paraId="26B9A530" w14:textId="77777777" w:rsidR="005F2082" w:rsidRPr="005F2082" w:rsidRDefault="005F2082" w:rsidP="003730FE">
      <w:pPr>
        <w:pStyle w:val="NoSpacing"/>
        <w:rPr>
          <w:rFonts w:ascii="Comic Sans MS" w:hAnsi="Comic Sans MS"/>
        </w:rPr>
      </w:pPr>
    </w:p>
    <w:p w14:paraId="69D4B40E" w14:textId="77777777" w:rsidR="004D3ED3" w:rsidRPr="005F2082" w:rsidRDefault="004D3ED3" w:rsidP="005F2082">
      <w:pPr>
        <w:pStyle w:val="NoSpacing"/>
        <w:numPr>
          <w:ilvl w:val="0"/>
          <w:numId w:val="3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Colours: ‘she saw red’, ‘feeling blue’, ‘in a black mood’, ‘tickled pink’ or ‘green with envy’ </w:t>
      </w:r>
    </w:p>
    <w:p w14:paraId="200C6B02" w14:textId="77777777" w:rsidR="004D3ED3" w:rsidRPr="005F2082" w:rsidRDefault="004D3ED3" w:rsidP="005F2082">
      <w:pPr>
        <w:pStyle w:val="NoSpacing"/>
        <w:numPr>
          <w:ilvl w:val="0"/>
          <w:numId w:val="3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Temperature: ‘fiery temper’, ‘boiling over with rage’ or ‘cool as a cucumber’ </w:t>
      </w:r>
    </w:p>
    <w:p w14:paraId="1771F11D" w14:textId="77777777" w:rsidR="004D3ED3" w:rsidRPr="005F2082" w:rsidRDefault="004D3ED3" w:rsidP="005F2082">
      <w:pPr>
        <w:pStyle w:val="NoSpacing"/>
        <w:numPr>
          <w:ilvl w:val="0"/>
          <w:numId w:val="3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Images: ‘over the moon’, ‘shaking like a leaf’ or ‘walking on sunshine’ </w:t>
      </w:r>
    </w:p>
    <w:p w14:paraId="5E8ECD16" w14:textId="77777777" w:rsidR="005F2082" w:rsidRPr="005F2082" w:rsidRDefault="005F2082" w:rsidP="003730FE">
      <w:pPr>
        <w:pStyle w:val="NoSpacing"/>
        <w:rPr>
          <w:rFonts w:ascii="Comic Sans MS" w:hAnsi="Comic Sans MS"/>
        </w:rPr>
      </w:pPr>
    </w:p>
    <w:p w14:paraId="093BA0A8" w14:textId="0C2F9D4E" w:rsidR="004D3ED3" w:rsidRPr="005F2082" w:rsidRDefault="004D3ED3" w:rsidP="003730FE">
      <w:pPr>
        <w:pStyle w:val="NoSpacing"/>
        <w:rPr>
          <w:rFonts w:ascii="Comic Sans MS" w:hAnsi="Comic Sans MS"/>
        </w:rPr>
      </w:pPr>
      <w:r w:rsidRPr="005F2082">
        <w:rPr>
          <w:rFonts w:ascii="Comic Sans MS" w:hAnsi="Comic Sans MS"/>
        </w:rPr>
        <w:t>Choose one of the words from the feelings list below</w:t>
      </w:r>
      <w:r w:rsidR="005F2082">
        <w:rPr>
          <w:rFonts w:ascii="Comic Sans MS" w:hAnsi="Comic Sans MS"/>
        </w:rPr>
        <w:t>, or use one of your own</w:t>
      </w:r>
      <w:bookmarkStart w:id="0" w:name="_GoBack"/>
      <w:bookmarkEnd w:id="0"/>
      <w:r w:rsidRPr="005F2082">
        <w:rPr>
          <w:rFonts w:ascii="Comic Sans MS" w:hAnsi="Comic Sans MS"/>
        </w:rPr>
        <w:t xml:space="preserve">. Write it on your page and using </w:t>
      </w:r>
      <w:r w:rsidRPr="005F2082">
        <w:rPr>
          <w:rFonts w:ascii="Comic Sans MS" w:hAnsi="Comic Sans MS"/>
          <w:b/>
          <w:bCs/>
        </w:rPr>
        <w:t xml:space="preserve">a body outline (example below) </w:t>
      </w:r>
      <w:r w:rsidRPr="005F2082">
        <w:rPr>
          <w:rFonts w:ascii="Comic Sans MS" w:hAnsi="Comic Sans MS"/>
        </w:rPr>
        <w:t xml:space="preserve">as a basic template on which to draw and write to respond to the following questions: </w:t>
      </w:r>
    </w:p>
    <w:p w14:paraId="3F417622" w14:textId="77777777" w:rsidR="005F2082" w:rsidRDefault="005F2082" w:rsidP="003730FE">
      <w:pPr>
        <w:pStyle w:val="NoSpacing"/>
        <w:rPr>
          <w:rFonts w:ascii="Comic Sans MS" w:hAnsi="Comic Sans MS"/>
        </w:rPr>
      </w:pPr>
    </w:p>
    <w:p w14:paraId="4F8F0C92" w14:textId="77777777" w:rsidR="004D3ED3" w:rsidRPr="005F2082" w:rsidRDefault="004D3ED3" w:rsidP="005F2082">
      <w:pPr>
        <w:pStyle w:val="NoSpacing"/>
        <w:numPr>
          <w:ilvl w:val="0"/>
          <w:numId w:val="4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If you could explain where in the body someone would experience that feeling, where would it be? </w:t>
      </w:r>
    </w:p>
    <w:p w14:paraId="3DE21814" w14:textId="77777777" w:rsidR="004D3ED3" w:rsidRPr="005F2082" w:rsidRDefault="004D3ED3" w:rsidP="005F2082">
      <w:pPr>
        <w:pStyle w:val="NoSpacing"/>
        <w:numPr>
          <w:ilvl w:val="0"/>
          <w:numId w:val="4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If the feeling had a colour, what colour would it be? </w:t>
      </w:r>
    </w:p>
    <w:p w14:paraId="25C28558" w14:textId="77777777" w:rsidR="004D3ED3" w:rsidRPr="005F2082" w:rsidRDefault="004D3ED3" w:rsidP="005F2082">
      <w:pPr>
        <w:pStyle w:val="NoSpacing"/>
        <w:numPr>
          <w:ilvl w:val="0"/>
          <w:numId w:val="4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If it had a shape what shape would it be? </w:t>
      </w:r>
    </w:p>
    <w:p w14:paraId="32823EC9" w14:textId="77777777" w:rsidR="004D3ED3" w:rsidRPr="005F2082" w:rsidRDefault="004D3ED3" w:rsidP="005F2082">
      <w:pPr>
        <w:pStyle w:val="NoSpacing"/>
        <w:numPr>
          <w:ilvl w:val="0"/>
          <w:numId w:val="4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If it had a texture, what texture would it be? </w:t>
      </w:r>
    </w:p>
    <w:p w14:paraId="49AF793D" w14:textId="77777777" w:rsidR="004D3ED3" w:rsidRPr="005F2082" w:rsidRDefault="004D3ED3" w:rsidP="005F2082">
      <w:pPr>
        <w:pStyle w:val="NoSpacing"/>
        <w:numPr>
          <w:ilvl w:val="0"/>
          <w:numId w:val="4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If the feeling were an image or a picture, what would this be? </w:t>
      </w:r>
    </w:p>
    <w:p w14:paraId="6BCAF94A" w14:textId="77777777" w:rsidR="004D3ED3" w:rsidRDefault="004D3ED3" w:rsidP="005F2082">
      <w:pPr>
        <w:pStyle w:val="NoSpacing"/>
        <w:numPr>
          <w:ilvl w:val="0"/>
          <w:numId w:val="4"/>
        </w:numPr>
        <w:rPr>
          <w:rFonts w:ascii="Comic Sans MS" w:hAnsi="Comic Sans MS"/>
        </w:rPr>
      </w:pPr>
      <w:r w:rsidRPr="005F2082">
        <w:rPr>
          <w:rFonts w:ascii="Comic Sans MS" w:hAnsi="Comic Sans MS"/>
        </w:rPr>
        <w:t xml:space="preserve">If the feeling had a sound, what sound would this be? </w:t>
      </w:r>
    </w:p>
    <w:p w14:paraId="275EAF9E" w14:textId="77777777" w:rsidR="005F2082" w:rsidRDefault="005F2082" w:rsidP="003730FE">
      <w:pPr>
        <w:pStyle w:val="NoSpacing"/>
        <w:rPr>
          <w:rFonts w:ascii="Comic Sans MS" w:hAnsi="Comic Sans MS"/>
        </w:rPr>
      </w:pPr>
    </w:p>
    <w:p w14:paraId="76840614" w14:textId="77777777" w:rsidR="005F2082" w:rsidRPr="005F2082" w:rsidRDefault="005F2082" w:rsidP="003730FE">
      <w:pPr>
        <w:pStyle w:val="NoSpacing"/>
        <w:rPr>
          <w:rFonts w:ascii="Comic Sans MS" w:hAnsi="Comic Sans MS"/>
        </w:rPr>
      </w:pPr>
    </w:p>
    <w:p w14:paraId="64CA8DCE" w14:textId="234CB601" w:rsidR="00ED12B2" w:rsidRDefault="005F2082" w:rsidP="005F2082">
      <w:pPr>
        <w:jc w:val="center"/>
      </w:pPr>
      <w:r>
        <w:rPr>
          <w:noProof/>
        </w:rPr>
        <w:lastRenderedPageBreak/>
        <w:drawing>
          <wp:inline distT="0" distB="0" distL="0" distR="0" wp14:anchorId="4F71EB41" wp14:editId="745A5400">
            <wp:extent cx="3429000" cy="4175449"/>
            <wp:effectExtent l="0" t="0" r="0" b="0"/>
            <wp:docPr id="1" name="Picture 1" descr="Macintosh HD:private:var:folders:5k:54k53_tn2wl58mfv0m4nnflm0000gn:T:TemporaryItems:Screenshot 2021-01-17 at 23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1-01-17 at 23.16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6F5F" w14:textId="77777777" w:rsidR="005F2082" w:rsidRDefault="005F2082"/>
    <w:p w14:paraId="36B656E0" w14:textId="77777777" w:rsidR="005F2082" w:rsidRDefault="005F2082">
      <w:r>
        <w:br w:type="page"/>
      </w:r>
    </w:p>
    <w:p w14:paraId="109E7498" w14:textId="3BDD5FF0" w:rsidR="005F2082" w:rsidRDefault="005F2082">
      <w:r>
        <w:t>Emotions words</w:t>
      </w:r>
    </w:p>
    <w:p w14:paraId="29EB9FF8" w14:textId="4EA41851" w:rsidR="005F2082" w:rsidRDefault="005F2082">
      <w:r>
        <w:rPr>
          <w:noProof/>
        </w:rPr>
        <w:drawing>
          <wp:inline distT="0" distB="0" distL="0" distR="0" wp14:anchorId="1889B887" wp14:editId="6A6F65DF">
            <wp:extent cx="5270500" cy="7086600"/>
            <wp:effectExtent l="0" t="0" r="12700" b="0"/>
            <wp:docPr id="2" name="Picture 2" descr="Macintosh HD:private:var:folders:5k:54k53_tn2wl58mfv0m4nnflm0000gn:T:TemporaryItems:Screenshot 2021-01-17 at 23.1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5k:54k53_tn2wl58mfv0m4nnflm0000gn:T:TemporaryItems:Screenshot 2021-01-17 at 23.19.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082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37AE1"/>
    <w:multiLevelType w:val="multilevel"/>
    <w:tmpl w:val="BBDC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BA0C17"/>
    <w:multiLevelType w:val="multilevel"/>
    <w:tmpl w:val="243EA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027883"/>
    <w:multiLevelType w:val="hybridMultilevel"/>
    <w:tmpl w:val="17A8D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D1F9E"/>
    <w:multiLevelType w:val="hybridMultilevel"/>
    <w:tmpl w:val="5A443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ED3"/>
    <w:rsid w:val="003730FE"/>
    <w:rsid w:val="004D3ED3"/>
    <w:rsid w:val="005F2082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D0C0B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3ED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730FE"/>
  </w:style>
  <w:style w:type="paragraph" w:styleId="BalloonText">
    <w:name w:val="Balloon Text"/>
    <w:basedOn w:val="Normal"/>
    <w:link w:val="BalloonTextChar"/>
    <w:uiPriority w:val="99"/>
    <w:semiHidden/>
    <w:unhideWhenUsed/>
    <w:rsid w:val="005F2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0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3ED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730FE"/>
  </w:style>
  <w:style w:type="paragraph" w:styleId="BalloonText">
    <w:name w:val="Balloon Text"/>
    <w:basedOn w:val="Normal"/>
    <w:link w:val="BalloonTextChar"/>
    <w:uiPriority w:val="99"/>
    <w:semiHidden/>
    <w:unhideWhenUsed/>
    <w:rsid w:val="005F2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0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7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143</Words>
  <Characters>820</Characters>
  <Application>Microsoft Macintosh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3</cp:revision>
  <dcterms:created xsi:type="dcterms:W3CDTF">2021-01-14T22:14:00Z</dcterms:created>
  <dcterms:modified xsi:type="dcterms:W3CDTF">2021-01-17T23:21:00Z</dcterms:modified>
</cp:coreProperties>
</file>